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5DD8" w14:textId="7D2242EE" w:rsidR="00B74192" w:rsidRPr="002F0039" w:rsidRDefault="00B74192" w:rsidP="002F0039">
      <w:pPr>
        <w:jc w:val="center"/>
        <w:rPr>
          <w:rFonts w:ascii="Times New Roman" w:eastAsia="Times New Roman" w:hAnsi="Times New Roman" w:cs="Times New Roman"/>
        </w:rPr>
      </w:pPr>
      <w:r w:rsidRPr="002F003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B42673" wp14:editId="0334014B">
            <wp:extent cx="3073400" cy="16510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DA9D0" w14:textId="03EEC041" w:rsidR="00B74192" w:rsidRDefault="00B74192" w:rsidP="002F0039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941C3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Grade </w:t>
      </w:r>
      <w:r w:rsidR="002F0039" w:rsidRPr="00941C3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7</w:t>
      </w:r>
      <w:r w:rsidR="00E45012" w:rsidRPr="00941C3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="002D7273" w:rsidRPr="00941C3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Resource Links</w:t>
      </w:r>
      <w:r w:rsidRPr="00941C3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</w:t>
      </w:r>
    </w:p>
    <w:p w14:paraId="023495B6" w14:textId="77777777" w:rsidR="005739A2" w:rsidRDefault="005739A2" w:rsidP="002F0039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14:paraId="63BA3A80" w14:textId="77777777" w:rsidR="00D45E72" w:rsidRDefault="00D45E72" w:rsidP="00D45E72">
      <w:pPr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D65CB7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These resource lists are intended to jumpstart the research and development of K-10 Health Instruction. </w:t>
      </w:r>
    </w:p>
    <w:p w14:paraId="7A6339F5" w14:textId="77777777" w:rsidR="00D45E72" w:rsidRDefault="00D45E72" w:rsidP="00D45E72">
      <w:pPr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D65CB7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This 2023 Update was funded by the </w:t>
      </w:r>
      <w:hyperlink r:id="rId6" w:history="1">
        <w:r w:rsidRPr="00D65CB7">
          <w:rPr>
            <w:rStyle w:val="Hyperlink"/>
            <w:rFonts w:ascii="Times New Roman" w:eastAsia="Times New Roman" w:hAnsi="Times New Roman" w:cs="Times New Roman"/>
            <w:i/>
            <w:iCs/>
            <w:color w:val="4472C4" w:themeColor="accent1"/>
            <w:sz w:val="16"/>
            <w:szCs w:val="16"/>
          </w:rPr>
          <w:t>Office of Behavioral Health Wellness</w:t>
        </w:r>
      </w:hyperlink>
      <w:r w:rsidRPr="00D65CB7">
        <w:rPr>
          <w:rFonts w:ascii="Times New Roman" w:eastAsia="Times New Roman" w:hAnsi="Times New Roman" w:cs="Times New Roman"/>
          <w:i/>
          <w:iCs/>
          <w:color w:val="4472C4" w:themeColor="accent1"/>
          <w:sz w:val="16"/>
          <w:szCs w:val="16"/>
        </w:rPr>
        <w:t xml:space="preserve">, </w:t>
      </w:r>
      <w:r w:rsidRPr="00D65CB7">
        <w:rPr>
          <w:rFonts w:ascii="Times New Roman" w:eastAsia="Times New Roman" w:hAnsi="Times New Roman" w:cs="Times New Roman"/>
          <w:i/>
          <w:iCs/>
          <w:sz w:val="16"/>
          <w:szCs w:val="16"/>
        </w:rPr>
        <w:t>Virginia Department of Behavioral Health and Developmental Services</w:t>
      </w:r>
    </w:p>
    <w:p w14:paraId="01FE1DEA" w14:textId="77777777" w:rsidR="00D45E72" w:rsidRPr="00941C3D" w:rsidRDefault="00D45E72" w:rsidP="002F0039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14:paraId="0B876F31" w14:textId="77777777" w:rsidR="00B74192" w:rsidRPr="002F0039" w:rsidRDefault="00B74192" w:rsidP="002F0039">
      <w:pPr>
        <w:jc w:val="center"/>
        <w:rPr>
          <w:rFonts w:ascii="Times New Roman" w:eastAsia="Times New Roman" w:hAnsi="Times New Roman" w:cs="Times New Roman"/>
        </w:rPr>
      </w:pPr>
    </w:p>
    <w:p w14:paraId="643522B5" w14:textId="390F3DC9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2F0039">
        <w:rPr>
          <w:rFonts w:ascii="Times New Roman" w:eastAsia="Times New Roman" w:hAnsi="Times New Roman" w:cs="Times New Roman"/>
          <w:b/>
          <w:bCs/>
          <w:u w:val="single"/>
        </w:rPr>
        <w:t>Table of Contents</w:t>
      </w:r>
    </w:p>
    <w:p w14:paraId="30CC3939" w14:textId="7E5224E2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t>Body Systems</w:t>
      </w:r>
    </w:p>
    <w:p w14:paraId="305DE8B7" w14:textId="792C679F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t>Community/Environmental Health</w:t>
      </w:r>
    </w:p>
    <w:p w14:paraId="379034A0" w14:textId="0F0B1C17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t>Nutrition</w:t>
      </w:r>
    </w:p>
    <w:p w14:paraId="384161F1" w14:textId="79734F3E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t>Physical Health/Disease Prevention/Health Promotion</w:t>
      </w:r>
    </w:p>
    <w:p w14:paraId="2EE7847A" w14:textId="5BFB1E64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t>Substance Abuse Prevention</w:t>
      </w:r>
    </w:p>
    <w:p w14:paraId="4BC9CD1A" w14:textId="79B7741F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t>Safety/Injury Prevention</w:t>
      </w:r>
    </w:p>
    <w:p w14:paraId="0DEEC233" w14:textId="5C5A2DFF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t>Mental Wellness/Social Emotional Skills</w:t>
      </w:r>
    </w:p>
    <w:p w14:paraId="2E208BC7" w14:textId="1E81EB4B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t>Violence Prevention</w:t>
      </w:r>
    </w:p>
    <w:p w14:paraId="67A8A87A" w14:textId="4C542F41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</w:p>
    <w:p w14:paraId="54A5AFC5" w14:textId="768C15C6" w:rsidR="001A158E" w:rsidRDefault="001A158E" w:rsidP="002F0039">
      <w:pPr>
        <w:rPr>
          <w:rFonts w:ascii="Times New Roman" w:eastAsia="Times New Roman" w:hAnsi="Times New Roman" w:cs="Times New Roman"/>
          <w:b/>
          <w:bCs/>
        </w:rPr>
      </w:pPr>
    </w:p>
    <w:p w14:paraId="049FE5F8" w14:textId="77777777" w:rsidR="00633011" w:rsidRPr="00DA0871" w:rsidRDefault="00633011" w:rsidP="0063301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5460FC6" w14:textId="77777777" w:rsidR="00633011" w:rsidRPr="00DA0871" w:rsidRDefault="00633011" w:rsidP="0063301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BD7C6A4" w14:textId="77777777" w:rsidR="00633011" w:rsidRPr="00DA0871" w:rsidRDefault="00633011" w:rsidP="0063301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3C2A71D9" w14:textId="77777777" w:rsidR="00633011" w:rsidRPr="00DA0871" w:rsidRDefault="00633011" w:rsidP="0063301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18961810" w14:textId="77777777" w:rsidR="00633011" w:rsidRPr="00DA0871" w:rsidRDefault="00633011" w:rsidP="0063301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5125CB25" w14:textId="77777777" w:rsidR="00633011" w:rsidRPr="00DA0871" w:rsidRDefault="00633011" w:rsidP="0063301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64CDDB0" w14:textId="77777777" w:rsidR="00633011" w:rsidRPr="00DA0871" w:rsidRDefault="00633011" w:rsidP="0063301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66E9682" w14:textId="00E01067" w:rsidR="00B74192" w:rsidRPr="002F0039" w:rsidRDefault="00B74192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lastRenderedPageBreak/>
        <w:t>Body Systems</w:t>
      </w:r>
    </w:p>
    <w:p w14:paraId="2776902E" w14:textId="4257CFB1" w:rsidR="00B21D56" w:rsidRPr="000F3354" w:rsidRDefault="00B21D56" w:rsidP="00B21D56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0F3354">
        <w:rPr>
          <w:rFonts w:ascii="Times New Roman" w:hAnsi="Times New Roman" w:cs="Times New Roman"/>
          <w:color w:val="333333"/>
          <w:sz w:val="20"/>
          <w:szCs w:val="20"/>
        </w:rPr>
        <w:t>Health Smart Virginia 7</w:t>
      </w:r>
      <w:r w:rsidRPr="000F3354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0F3354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7" w:history="1">
        <w:r w:rsidRPr="000F3354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https://healthsmartva.org/7th-grade</w:t>
        </w:r>
      </w:hyperlink>
      <w:r w:rsidRPr="000F3354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58E79325" w14:textId="77777777" w:rsidR="00941C3D" w:rsidRPr="000F3354" w:rsidRDefault="00000000" w:rsidP="00941C3D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8" w:history="1">
        <w:r w:rsidR="00941C3D" w:rsidRPr="000F3354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7A501BD2" w14:textId="6AD333BF" w:rsidR="00B21D56" w:rsidRPr="000F3354" w:rsidRDefault="00000000" w:rsidP="00473536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9" w:history="1">
        <w:r w:rsidR="00941C3D" w:rsidRPr="000F3354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26ABE6D8" w14:textId="5A1BDF3D" w:rsidR="002F0039" w:rsidRPr="000F3354" w:rsidRDefault="002F0039" w:rsidP="002F0039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0F3354">
        <w:rPr>
          <w:rFonts w:ascii="Times New Roman" w:hAnsi="Times New Roman" w:cs="Times New Roman"/>
          <w:color w:val="333333"/>
          <w:sz w:val="20"/>
          <w:szCs w:val="20"/>
        </w:rPr>
        <w:t>American Heart Association </w:t>
      </w:r>
      <w:hyperlink r:id="rId10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</w:t>
        </w:r>
      </w:hyperlink>
    </w:p>
    <w:p w14:paraId="2B8956BE" w14:textId="77777777" w:rsidR="000F3354" w:rsidRPr="000F3354" w:rsidRDefault="000F3354" w:rsidP="000F33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4472C4" w:themeColor="accent1"/>
          <w:sz w:val="20"/>
          <w:szCs w:val="20"/>
          <w:lang w:val="fr-CI"/>
        </w:rPr>
      </w:pPr>
      <w:r w:rsidRPr="000F3354">
        <w:rPr>
          <w:rFonts w:ascii="Times New Roman" w:hAnsi="Times New Roman" w:cs="Times New Roman"/>
          <w:sz w:val="20"/>
          <w:szCs w:val="20"/>
          <w:lang w:val="fr-CI"/>
        </w:rPr>
        <w:t xml:space="preserve">Asthma 101 </w:t>
      </w:r>
      <w:hyperlink r:id="rId11" w:history="1">
        <w:r w:rsidRPr="000F3354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https://healthpoweredkids.org/lessons/breathe-easy-asthma-101/</w:t>
        </w:r>
      </w:hyperlink>
    </w:p>
    <w:p w14:paraId="64B26C07" w14:textId="77777777" w:rsidR="000F3354" w:rsidRPr="000F3354" w:rsidRDefault="000F3354" w:rsidP="000F3354">
      <w:pPr>
        <w:pStyle w:val="ListParagraph"/>
        <w:numPr>
          <w:ilvl w:val="0"/>
          <w:numId w:val="10"/>
        </w:numPr>
        <w:rPr>
          <w:rStyle w:val="Hyperlink"/>
          <w:rFonts w:ascii="Times New Roman" w:hAnsi="Times New Roman" w:cs="Times New Roman"/>
          <w:sz w:val="20"/>
          <w:szCs w:val="20"/>
          <w:u w:val="none"/>
        </w:rPr>
      </w:pPr>
      <w:r w:rsidRPr="000F3354">
        <w:rPr>
          <w:rFonts w:ascii="Times New Roman" w:hAnsi="Times New Roman" w:cs="Times New Roman"/>
          <w:sz w:val="20"/>
          <w:szCs w:val="20"/>
        </w:rPr>
        <w:t xml:space="preserve">Body Composition </w:t>
      </w:r>
      <w:hyperlink r:id="rId12" w:history="1">
        <w:r w:rsidRPr="000F3354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https://healthpoweredkids.org/lessons/body-composition/</w:t>
        </w:r>
      </w:hyperlink>
    </w:p>
    <w:p w14:paraId="3B72508F" w14:textId="0CCB7C41" w:rsidR="000F3354" w:rsidRPr="000F3354" w:rsidRDefault="000F3354" w:rsidP="000F33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0F3354">
        <w:rPr>
          <w:rFonts w:ascii="Times New Roman" w:hAnsi="Times New Roman" w:cs="Times New Roman"/>
          <w:sz w:val="20"/>
          <w:szCs w:val="20"/>
        </w:rPr>
        <w:t xml:space="preserve">Caring for Skin- Largest Organ </w:t>
      </w:r>
      <w:hyperlink r:id="rId13" w:history="1">
        <w:r w:rsidRPr="000F3354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https://healthpoweredkids.org/lessons/skin-health-how-to-care-for-your-largest-organ-2/</w:t>
        </w:r>
      </w:hyperlink>
    </w:p>
    <w:p w14:paraId="2BC3A9D6" w14:textId="24DFDEC7" w:rsidR="002F0039" w:rsidRPr="000F3354" w:rsidRDefault="002F0039" w:rsidP="002F0039">
      <w:pPr>
        <w:numPr>
          <w:ilvl w:val="0"/>
          <w:numId w:val="10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0F3354">
        <w:rPr>
          <w:rFonts w:ascii="Times New Roman" w:hAnsi="Times New Roman" w:cs="Times New Roman"/>
          <w:color w:val="333333"/>
          <w:sz w:val="20"/>
          <w:szCs w:val="20"/>
        </w:rPr>
        <w:t>Centers for Disease Control and Prevention </w:t>
      </w:r>
      <w:hyperlink r:id="rId14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https://www.cdc.gov/heartdisease/prevention.htm</w:t>
        </w:r>
      </w:hyperlink>
    </w:p>
    <w:p w14:paraId="122609C3" w14:textId="3109703C" w:rsidR="000F3354" w:rsidRPr="000F3354" w:rsidRDefault="000F3354" w:rsidP="000F33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F3354">
        <w:rPr>
          <w:rFonts w:ascii="Times New Roman" w:hAnsi="Times New Roman" w:cs="Times New Roman"/>
          <w:sz w:val="20"/>
          <w:szCs w:val="20"/>
        </w:rPr>
        <w:t xml:space="preserve">Fact Monster- Biology – Human Body Systems </w:t>
      </w:r>
      <w:hyperlink r:id="rId15" w:history="1">
        <w:r w:rsidRPr="000F3354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https://www.factmonster.com/math-science/biology/human-body/your-bodys-systems</w:t>
        </w:r>
      </w:hyperlink>
    </w:p>
    <w:p w14:paraId="0C574785" w14:textId="77777777" w:rsidR="002F0039" w:rsidRPr="000F3354" w:rsidRDefault="00000000" w:rsidP="002F0039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6" w:tgtFrame="_blank" w:history="1">
        <w:r w:rsidR="002F0039"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Human Body Facts and Worksheets</w:t>
        </w:r>
      </w:hyperlink>
    </w:p>
    <w:p w14:paraId="0B5F6574" w14:textId="77777777" w:rsidR="002F0039" w:rsidRPr="000F3354" w:rsidRDefault="002F0039" w:rsidP="002F0039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0F3354">
        <w:rPr>
          <w:rFonts w:ascii="Times New Roman" w:hAnsi="Times New Roman" w:cs="Times New Roman"/>
          <w:color w:val="333333"/>
          <w:sz w:val="20"/>
          <w:szCs w:val="20"/>
        </w:rPr>
        <w:t>KidsHealth.org</w:t>
      </w:r>
      <w:r w:rsidRPr="000F3354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</w:t>
        </w:r>
      </w:hyperlink>
    </w:p>
    <w:p w14:paraId="65C3C617" w14:textId="77777777" w:rsidR="002F0039" w:rsidRPr="000F3354" w:rsidRDefault="002F0039" w:rsidP="002F0039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0F3354">
        <w:rPr>
          <w:rFonts w:ascii="Times New Roman" w:hAnsi="Times New Roman" w:cs="Times New Roman"/>
          <w:color w:val="333333"/>
          <w:sz w:val="20"/>
          <w:szCs w:val="20"/>
        </w:rPr>
        <w:t>KidsHealth-human body series </w:t>
      </w:r>
      <w:hyperlink r:id="rId18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http://classroom.kidshealth.org/index.jsp?Grade=68&amp;Section=body</w:t>
        </w:r>
      </w:hyperlink>
    </w:p>
    <w:p w14:paraId="22934DFA" w14:textId="77777777" w:rsidR="002F0039" w:rsidRPr="000F3354" w:rsidRDefault="002F0039" w:rsidP="002F0039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0F3354">
        <w:rPr>
          <w:rFonts w:ascii="Times New Roman" w:hAnsi="Times New Roman" w:cs="Times New Roman"/>
          <w:color w:val="333333"/>
          <w:sz w:val="20"/>
          <w:szCs w:val="20"/>
        </w:rPr>
        <w:t>Mayo Clinic </w:t>
      </w:r>
      <w:hyperlink r:id="rId19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http://www.mayoclinic.org/</w:t>
        </w:r>
      </w:hyperlink>
    </w:p>
    <w:p w14:paraId="08233FB3" w14:textId="77777777" w:rsidR="002F0039" w:rsidRPr="000F3354" w:rsidRDefault="002F0039" w:rsidP="002F0039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0F3354">
        <w:rPr>
          <w:rFonts w:ascii="Times New Roman" w:hAnsi="Times New Roman" w:cs="Times New Roman"/>
          <w:color w:val="333333"/>
          <w:sz w:val="20"/>
          <w:szCs w:val="20"/>
        </w:rPr>
        <w:t>My Family Health Portrait, Centers for Disease Control and Prevention</w:t>
      </w:r>
      <w:r w:rsidRPr="000F3354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https://phgkb.cdc.gov/FHH/html/index.html</w:t>
        </w:r>
      </w:hyperlink>
    </w:p>
    <w:p w14:paraId="4B4F5B44" w14:textId="55048558" w:rsidR="002F0039" w:rsidRPr="000F3354" w:rsidRDefault="002F0039" w:rsidP="002F0039">
      <w:pPr>
        <w:numPr>
          <w:ilvl w:val="0"/>
          <w:numId w:val="10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0F3354">
        <w:rPr>
          <w:rFonts w:ascii="Times New Roman" w:hAnsi="Times New Roman" w:cs="Times New Roman"/>
          <w:color w:val="333333"/>
          <w:sz w:val="20"/>
          <w:szCs w:val="20"/>
        </w:rPr>
        <w:t>Scholastic Study Jams!</w:t>
      </w:r>
      <w:r w:rsidRPr="000F3354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http://studyjams.scholastic.com</w:t>
        </w:r>
      </w:hyperlink>
    </w:p>
    <w:p w14:paraId="21484558" w14:textId="0D783F2D" w:rsidR="005739A2" w:rsidRPr="000F3354" w:rsidRDefault="005739A2" w:rsidP="00473536">
      <w:pPr>
        <w:pStyle w:val="ListParagraph"/>
        <w:numPr>
          <w:ilvl w:val="0"/>
          <w:numId w:val="10"/>
        </w:numP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0F33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Facts About Concussions </w:t>
      </w:r>
      <w:hyperlink r:id="rId22" w:history="1">
        <w:r w:rsidRPr="000F3354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https://vpm.pbslearningmedia.org/resource/midlit11.sci.splbrain/the-facts-about-concussions/</w:t>
        </w:r>
      </w:hyperlink>
    </w:p>
    <w:p w14:paraId="5924821F" w14:textId="636CF76A" w:rsidR="00B065F2" w:rsidRPr="000F3354" w:rsidRDefault="00B065F2" w:rsidP="00B065F2">
      <w:pPr>
        <w:numPr>
          <w:ilvl w:val="0"/>
          <w:numId w:val="18"/>
        </w:numPr>
        <w:shd w:val="clear" w:color="auto" w:fill="FCFCFC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0F335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TED ED Resources</w:t>
      </w:r>
    </w:p>
    <w:p w14:paraId="68A0CBD5" w14:textId="77777777" w:rsidR="00B065F2" w:rsidRPr="000F3354" w:rsidRDefault="00B065F2" w:rsidP="00B065F2">
      <w:pPr>
        <w:ind w:left="36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r w:rsidRPr="000F3354">
        <w:rPr>
          <w:rStyle w:val="Hyperlink"/>
          <w:rFonts w:ascii="Times New Roman" w:hAnsi="Times New Roman" w:cs="Times New Roman"/>
          <w:color w:val="337AB7"/>
          <w:sz w:val="20"/>
          <w:szCs w:val="20"/>
          <w:u w:val="none"/>
        </w:rPr>
        <w:tab/>
      </w:r>
      <w:hyperlink r:id="rId23" w:history="1">
        <w:r w:rsidRPr="000F33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happens during a heart attack?</w:t>
        </w:r>
      </w:hyperlink>
    </w:p>
    <w:p w14:paraId="7BB88BC8" w14:textId="77777777" w:rsidR="00B065F2" w:rsidRPr="000F3354" w:rsidRDefault="00000000" w:rsidP="00B065F2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24" w:history="1">
        <w:r w:rsidR="00B065F2" w:rsidRPr="000F33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causes migraines?</w:t>
        </w:r>
      </w:hyperlink>
    </w:p>
    <w:p w14:paraId="71D77CF3" w14:textId="77777777" w:rsidR="00B065F2" w:rsidRPr="000F3354" w:rsidRDefault="00000000" w:rsidP="00B065F2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25" w:history="1">
        <w:r w:rsidR="00B065F2" w:rsidRPr="000F33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Can you be awake and asleep at the same time?</w:t>
        </w:r>
      </w:hyperlink>
    </w:p>
    <w:p w14:paraId="72E17BDF" w14:textId="77777777" w:rsidR="00B065F2" w:rsidRPr="000F3354" w:rsidRDefault="00000000" w:rsidP="00B065F2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26" w:history="1">
        <w:r w:rsidR="00B065F2" w:rsidRPr="000F33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are the floaters in your eye?</w:t>
        </w:r>
      </w:hyperlink>
    </w:p>
    <w:p w14:paraId="4F5A151E" w14:textId="77777777" w:rsidR="00B065F2" w:rsidRPr="000F3354" w:rsidRDefault="00000000" w:rsidP="00B065F2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27" w:history="1">
        <w:r w:rsidR="00B065F2" w:rsidRPr="000F33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lungs work?</w:t>
        </w:r>
      </w:hyperlink>
    </w:p>
    <w:p w14:paraId="4DE90A85" w14:textId="77777777" w:rsidR="00B065F2" w:rsidRPr="000F3354" w:rsidRDefault="00000000" w:rsidP="00B065F2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8" w:history="1">
        <w:r w:rsidR="00B065F2" w:rsidRPr="000F33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your muscular system works</w:t>
        </w:r>
      </w:hyperlink>
    </w:p>
    <w:p w14:paraId="00457C5E" w14:textId="77777777" w:rsidR="00B065F2" w:rsidRPr="000F3354" w:rsidRDefault="00000000" w:rsidP="00B065F2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9" w:history="1">
        <w:r w:rsidR="00B065F2" w:rsidRPr="000F33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oxygen circulates through your body</w:t>
        </w:r>
      </w:hyperlink>
    </w:p>
    <w:p w14:paraId="04C0D2C8" w14:textId="77777777" w:rsidR="00B065F2" w:rsidRPr="000F3354" w:rsidRDefault="00000000" w:rsidP="00B065F2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0" w:history="1">
        <w:r w:rsidR="00B065F2" w:rsidRPr="000F33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does the thyroid manage your metabolism?</w:t>
        </w:r>
      </w:hyperlink>
    </w:p>
    <w:p w14:paraId="7462F1B6" w14:textId="77777777" w:rsidR="00B065F2" w:rsidRPr="000F3354" w:rsidRDefault="00000000" w:rsidP="00B065F2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1" w:history="1">
        <w:r w:rsidR="00B065F2" w:rsidRPr="000F33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your kidneys work?</w:t>
        </w:r>
      </w:hyperlink>
    </w:p>
    <w:p w14:paraId="12DFBE07" w14:textId="77777777" w:rsidR="00B065F2" w:rsidRPr="000F3354" w:rsidRDefault="00000000" w:rsidP="00B065F2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2" w:history="1">
        <w:r w:rsidR="00B065F2" w:rsidRPr="000F33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your hormones work?</w:t>
        </w:r>
      </w:hyperlink>
    </w:p>
    <w:p w14:paraId="2C89DD3F" w14:textId="77777777" w:rsidR="00B065F2" w:rsidRPr="000F3354" w:rsidRDefault="00000000" w:rsidP="00B065F2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3" w:history="1">
        <w:r w:rsidR="00B065F2" w:rsidRPr="000F33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 xml:space="preserve">How the heart </w:t>
        </w:r>
        <w:proofErr w:type="gramStart"/>
        <w:r w:rsidR="00B065F2" w:rsidRPr="000F33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actually pumps</w:t>
        </w:r>
        <w:proofErr w:type="gramEnd"/>
        <w:r w:rsidR="00B065F2" w:rsidRPr="000F33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 xml:space="preserve"> blood</w:t>
        </w:r>
      </w:hyperlink>
    </w:p>
    <w:p w14:paraId="3FF99766" w14:textId="77777777" w:rsidR="00B065F2" w:rsidRPr="000F3354" w:rsidRDefault="00000000" w:rsidP="00B065F2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4" w:history="1">
        <w:r w:rsidR="00B065F2" w:rsidRPr="000F33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Why does your voice change?</w:t>
        </w:r>
      </w:hyperlink>
    </w:p>
    <w:p w14:paraId="6531F1E7" w14:textId="77777777" w:rsidR="00B065F2" w:rsidRPr="000F3354" w:rsidRDefault="00000000" w:rsidP="00B065F2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5" w:history="1">
        <w:r w:rsidR="00B065F2" w:rsidRPr="000F33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does the liver work?</w:t>
        </w:r>
      </w:hyperlink>
    </w:p>
    <w:p w14:paraId="481A208E" w14:textId="77777777" w:rsidR="00B065F2" w:rsidRPr="000F3354" w:rsidRDefault="00000000" w:rsidP="00B065F2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6" w:history="1">
        <w:r w:rsidR="00B065F2" w:rsidRPr="000F33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does your digestive system work?</w:t>
        </w:r>
      </w:hyperlink>
    </w:p>
    <w:p w14:paraId="2D5FC82C" w14:textId="77777777" w:rsidR="00B065F2" w:rsidRPr="000F3354" w:rsidRDefault="00000000" w:rsidP="00B065F2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7" w:history="1">
        <w:r w:rsidR="00B065F2" w:rsidRPr="000F33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blood pressure works</w:t>
        </w:r>
      </w:hyperlink>
    </w:p>
    <w:p w14:paraId="4E8EF8A1" w14:textId="77777777" w:rsidR="00B065F2" w:rsidRPr="000F3354" w:rsidRDefault="00000000" w:rsidP="00B065F2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8" w:history="1">
        <w:r w:rsidR="00B065F2" w:rsidRPr="000F33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does the pancreas do?</w:t>
        </w:r>
      </w:hyperlink>
    </w:p>
    <w:p w14:paraId="5DE51E9D" w14:textId="77777777" w:rsidR="00B065F2" w:rsidRPr="000F3354" w:rsidRDefault="00000000" w:rsidP="00B065F2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9" w:history="1">
        <w:r w:rsidR="00B065F2" w:rsidRPr="000F33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Your skin!</w:t>
        </w:r>
      </w:hyperlink>
    </w:p>
    <w:p w14:paraId="22FFCAE6" w14:textId="5082819A" w:rsidR="00B065F2" w:rsidRPr="000F3354" w:rsidRDefault="00000000" w:rsidP="000F33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40" w:history="1">
        <w:r w:rsidR="00B065F2" w:rsidRPr="000F33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does the immune system work?</w:t>
        </w:r>
      </w:hyperlink>
    </w:p>
    <w:p w14:paraId="2F1C02D0" w14:textId="2FE8B97D" w:rsidR="00473536" w:rsidRPr="004B03E8" w:rsidRDefault="000F3354" w:rsidP="004B03E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0F3354">
        <w:rPr>
          <w:rFonts w:ascii="Times New Roman" w:hAnsi="Times New Roman" w:cs="Times New Roman"/>
          <w:sz w:val="20"/>
          <w:szCs w:val="20"/>
        </w:rPr>
        <w:t xml:space="preserve">Your Happy Heart </w:t>
      </w:r>
      <w:hyperlink r:id="rId41" w:history="1">
        <w:r w:rsidRPr="000F3354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https://healthpoweredkids.org/lessons/your-happy-heart/</w:t>
        </w:r>
      </w:hyperlink>
    </w:p>
    <w:p w14:paraId="521DD175" w14:textId="46470F1F" w:rsidR="00B74192" w:rsidRPr="002F0039" w:rsidRDefault="00B74192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lastRenderedPageBreak/>
        <w:t>Community/Environmental Health</w:t>
      </w:r>
    </w:p>
    <w:p w14:paraId="675C9BF1" w14:textId="77777777" w:rsidR="005F6F4E" w:rsidRPr="002F0039" w:rsidRDefault="005F6F4E" w:rsidP="002F0039">
      <w:pPr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01886396" w14:textId="77777777" w:rsidR="00B21D56" w:rsidRPr="000F3354" w:rsidRDefault="00B21D56" w:rsidP="00B21D56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0F3354">
        <w:rPr>
          <w:rFonts w:ascii="Times New Roman" w:hAnsi="Times New Roman" w:cs="Times New Roman"/>
          <w:color w:val="333333"/>
          <w:sz w:val="20"/>
          <w:szCs w:val="20"/>
        </w:rPr>
        <w:t>Health Smart Virginia 7</w:t>
      </w:r>
      <w:r w:rsidRPr="000F3354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0F3354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42" w:history="1">
        <w:r w:rsidRPr="000F3354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https://healthsmartva.org/7th-grade</w:t>
        </w:r>
      </w:hyperlink>
      <w:r w:rsidRPr="000F3354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3EFE5409" w14:textId="77777777" w:rsidR="00941C3D" w:rsidRPr="000F3354" w:rsidRDefault="00000000" w:rsidP="00941C3D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43" w:history="1">
        <w:r w:rsidR="00941C3D" w:rsidRPr="000F3354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4C15F5ED" w14:textId="24D45CD7" w:rsidR="00B21D56" w:rsidRPr="000F3354" w:rsidRDefault="00000000" w:rsidP="00473536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44" w:history="1">
        <w:r w:rsidR="00941C3D" w:rsidRPr="000F3354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0AADD4EE" w14:textId="56A318DE" w:rsidR="000F3354" w:rsidRPr="000F3354" w:rsidRDefault="000F3354" w:rsidP="000F33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F3354">
        <w:rPr>
          <w:rFonts w:ascii="Times New Roman" w:hAnsi="Times New Roman" w:cs="Times New Roman"/>
          <w:sz w:val="20"/>
          <w:szCs w:val="20"/>
        </w:rPr>
        <w:t xml:space="preserve">Does Farming Impact Air Quality? </w:t>
      </w:r>
      <w:hyperlink r:id="rId45" w:history="1">
        <w:r w:rsidRPr="000F3354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https://www.sciencejournalforkids.org/articles/how-does-farming-impact-air-quality/</w:t>
        </w:r>
      </w:hyperlink>
    </w:p>
    <w:p w14:paraId="05E43317" w14:textId="05EDB10C" w:rsidR="002F0039" w:rsidRPr="000F3354" w:rsidRDefault="002F0039" w:rsidP="002F003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0F3354">
        <w:rPr>
          <w:rFonts w:ascii="Times New Roman" w:hAnsi="Times New Roman" w:cs="Times New Roman"/>
          <w:sz w:val="20"/>
          <w:szCs w:val="20"/>
        </w:rPr>
        <w:t>EPA Environmental Health 101 Lesson </w:t>
      </w:r>
      <w:hyperlink r:id="rId46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https://www.epa.gov/children/childrens-health-curriculum-lesson-1-environmental-health-101</w:t>
        </w:r>
      </w:hyperlink>
    </w:p>
    <w:p w14:paraId="1E88BBBF" w14:textId="77777777" w:rsidR="002F0039" w:rsidRPr="000F3354" w:rsidRDefault="002F0039" w:rsidP="002F003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0F3354">
        <w:rPr>
          <w:rFonts w:ascii="Times New Roman" w:hAnsi="Times New Roman" w:cs="Times New Roman"/>
          <w:sz w:val="20"/>
          <w:szCs w:val="20"/>
        </w:rPr>
        <w:t>EPA Games and Quizzes </w:t>
      </w:r>
      <w:hyperlink r:id="rId47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https://www.epa.gov/students/games-quizzes-and-more</w:t>
        </w:r>
      </w:hyperlink>
    </w:p>
    <w:p w14:paraId="7E973F50" w14:textId="77777777" w:rsidR="002F0039" w:rsidRPr="000F3354" w:rsidRDefault="002F0039" w:rsidP="002F003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0F3354">
        <w:rPr>
          <w:rFonts w:ascii="Times New Roman" w:hAnsi="Times New Roman" w:cs="Times New Roman"/>
          <w:sz w:val="20"/>
          <w:szCs w:val="20"/>
        </w:rPr>
        <w:t>EPA Learning and Teaching about the Environment </w:t>
      </w:r>
      <w:hyperlink r:id="rId48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</w:t>
        </w:r>
      </w:hyperlink>
    </w:p>
    <w:p w14:paraId="0B64D15C" w14:textId="77777777" w:rsidR="002F0039" w:rsidRPr="000F3354" w:rsidRDefault="002F0039" w:rsidP="002F003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0F3354">
        <w:rPr>
          <w:rFonts w:ascii="Times New Roman" w:hAnsi="Times New Roman" w:cs="Times New Roman"/>
          <w:sz w:val="20"/>
          <w:szCs w:val="20"/>
        </w:rPr>
        <w:t>EPA Student Environmental Health Resources</w:t>
      </w:r>
      <w:r w:rsidRPr="000F3354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9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</w:t>
        </w:r>
      </w:hyperlink>
    </w:p>
    <w:p w14:paraId="35C05C1D" w14:textId="77777777" w:rsidR="002F0039" w:rsidRPr="000F3354" w:rsidRDefault="002F0039" w:rsidP="002F003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0F3354">
        <w:rPr>
          <w:rFonts w:ascii="Times New Roman" w:hAnsi="Times New Roman" w:cs="Times New Roman"/>
          <w:sz w:val="20"/>
          <w:szCs w:val="20"/>
        </w:rPr>
        <w:t>Green Schools - Earth Day Activities and Ideas</w:t>
      </w:r>
    </w:p>
    <w:p w14:paraId="2F9A8606" w14:textId="77777777" w:rsidR="002F0039" w:rsidRPr="000F3354" w:rsidRDefault="00000000" w:rsidP="002F0039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50" w:history="1">
        <w:r w:rsidR="002F0039"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http://www.greenschools.net/article.php-id=160.html</w:t>
        </w:r>
      </w:hyperlink>
    </w:p>
    <w:p w14:paraId="1700D9DE" w14:textId="77777777" w:rsidR="000F3354" w:rsidRPr="000F3354" w:rsidRDefault="000F3354" w:rsidP="000F33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0F3354">
        <w:rPr>
          <w:rFonts w:ascii="Times New Roman" w:hAnsi="Times New Roman" w:cs="Times New Roman"/>
          <w:sz w:val="20"/>
          <w:szCs w:val="20"/>
        </w:rPr>
        <w:t xml:space="preserve">How Do Chemicals Affect Animals and Their Kids? </w:t>
      </w:r>
      <w:hyperlink r:id="rId51" w:history="1">
        <w:r w:rsidRPr="000F3354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https://www.sciencejournalforkids.org/articles/how-do-chemicals-affect-animals-and-their-kids/</w:t>
        </w:r>
      </w:hyperlink>
    </w:p>
    <w:p w14:paraId="16B2E328" w14:textId="77777777" w:rsidR="000F3354" w:rsidRPr="000F3354" w:rsidRDefault="000F3354" w:rsidP="000F33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0F3354">
        <w:rPr>
          <w:rFonts w:ascii="Times New Roman" w:hAnsi="Times New Roman" w:cs="Times New Roman"/>
          <w:sz w:val="20"/>
          <w:szCs w:val="20"/>
        </w:rPr>
        <w:t xml:space="preserve">How can chemicals influence your hormones? </w:t>
      </w:r>
      <w:hyperlink r:id="rId52" w:history="1">
        <w:r w:rsidRPr="000F3354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https://www.sciencejournalforkids.org/articles/how-can-chemicals-influence-your-hormones/</w:t>
        </w:r>
      </w:hyperlink>
    </w:p>
    <w:p w14:paraId="7965D6DA" w14:textId="77777777" w:rsidR="000F3354" w:rsidRPr="000F3354" w:rsidRDefault="000F3354" w:rsidP="000F33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0F3354">
        <w:rPr>
          <w:rFonts w:ascii="Times New Roman" w:hAnsi="Times New Roman" w:cs="Times New Roman"/>
          <w:sz w:val="20"/>
          <w:szCs w:val="20"/>
        </w:rPr>
        <w:t xml:space="preserve">How is asthma related to the neighborhood you live in? </w:t>
      </w:r>
      <w:hyperlink r:id="rId53" w:history="1">
        <w:r w:rsidRPr="000F3354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https://www.sciencejournalforkids.org/articles/how-is-asthma-related-to-the-neighborhood-you-live-in/</w:t>
        </w:r>
      </w:hyperlink>
    </w:p>
    <w:p w14:paraId="52F058D6" w14:textId="77777777" w:rsidR="000F3354" w:rsidRPr="000F3354" w:rsidRDefault="000F3354" w:rsidP="000F33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0F3354">
        <w:rPr>
          <w:rFonts w:ascii="Times New Roman" w:hAnsi="Times New Roman" w:cs="Times New Roman"/>
          <w:sz w:val="20"/>
          <w:szCs w:val="20"/>
        </w:rPr>
        <w:t xml:space="preserve">How can we get the most from our waste? </w:t>
      </w:r>
      <w:hyperlink r:id="rId54" w:history="1">
        <w:r w:rsidRPr="000F3354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https://www.sciencejournalforkids.org/articles/waste-to-energy-how-can-we-get-the-most-from-our-waste/</w:t>
        </w:r>
      </w:hyperlink>
    </w:p>
    <w:p w14:paraId="16D57BF3" w14:textId="70128176" w:rsidR="000F3354" w:rsidRPr="000F3354" w:rsidRDefault="000F3354" w:rsidP="000F33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FF"/>
          <w:sz w:val="20"/>
          <w:szCs w:val="20"/>
        </w:rPr>
      </w:pPr>
      <w:r w:rsidRPr="000F3354">
        <w:rPr>
          <w:rFonts w:ascii="Times New Roman" w:hAnsi="Times New Roman" w:cs="Times New Roman"/>
          <w:sz w:val="20"/>
          <w:szCs w:val="20"/>
        </w:rPr>
        <w:t xml:space="preserve">How do our food choices affect the environment? </w:t>
      </w:r>
      <w:hyperlink r:id="rId55" w:history="1">
        <w:r w:rsidRPr="000F3354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https://www.sciencejournalforkids.org/articles/how-do-our-food-choices-affect-the-environment/</w:t>
        </w:r>
      </w:hyperlink>
    </w:p>
    <w:p w14:paraId="56146494" w14:textId="6836BBF4" w:rsidR="002F0039" w:rsidRPr="000F3354" w:rsidRDefault="002F0039" w:rsidP="002F003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0F3354">
        <w:rPr>
          <w:rFonts w:ascii="Times New Roman" w:hAnsi="Times New Roman" w:cs="Times New Roman"/>
          <w:sz w:val="20"/>
          <w:szCs w:val="20"/>
        </w:rPr>
        <w:t>KidsHealth Ozone, Air Quality, and Asthma </w:t>
      </w:r>
      <w:hyperlink r:id="rId56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http://kidshealth.org/en/teens/ozone-asthma.html?ref=search#</w:t>
        </w:r>
      </w:hyperlink>
    </w:p>
    <w:p w14:paraId="676357C8" w14:textId="77777777" w:rsidR="002F0039" w:rsidRPr="000F3354" w:rsidRDefault="002F0039" w:rsidP="002F003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0F3354">
        <w:rPr>
          <w:rFonts w:ascii="Times New Roman" w:hAnsi="Times New Roman" w:cs="Times New Roman"/>
          <w:sz w:val="20"/>
          <w:szCs w:val="20"/>
        </w:rPr>
        <w:t>NEA Environmental Activities and Resources</w:t>
      </w:r>
      <w:r w:rsidRPr="000F3354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7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http://www.nea.org/tools/EnvironmentalEducationActivitiesAndResources.html</w:t>
        </w:r>
      </w:hyperlink>
    </w:p>
    <w:p w14:paraId="692B8193" w14:textId="77777777" w:rsidR="002F0039" w:rsidRPr="000F3354" w:rsidRDefault="002F0039" w:rsidP="002F003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0F3354">
        <w:rPr>
          <w:rFonts w:ascii="Times New Roman" w:hAnsi="Times New Roman" w:cs="Times New Roman"/>
          <w:sz w:val="20"/>
          <w:szCs w:val="20"/>
        </w:rPr>
        <w:t>NIEHS- Your Environment- Your Health </w:t>
      </w:r>
      <w:hyperlink r:id="rId58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http://www.niehs.nih.gov/health/scied/teachers/</w:t>
        </w:r>
      </w:hyperlink>
    </w:p>
    <w:p w14:paraId="4516D026" w14:textId="77777777" w:rsidR="002F0039" w:rsidRPr="000F3354" w:rsidRDefault="002F0039" w:rsidP="002F003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0F3354">
        <w:rPr>
          <w:rFonts w:ascii="Times New Roman" w:hAnsi="Times New Roman" w:cs="Times New Roman"/>
          <w:sz w:val="20"/>
          <w:szCs w:val="20"/>
        </w:rPr>
        <w:t>NIEHS- Kids Environment- Kids Health </w:t>
      </w:r>
      <w:hyperlink r:id="rId59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http://kids.niehs.nih.gov/topics/reduce/</w:t>
        </w:r>
      </w:hyperlink>
    </w:p>
    <w:p w14:paraId="173C234A" w14:textId="77777777" w:rsidR="002F0039" w:rsidRPr="000F3354" w:rsidRDefault="002F0039" w:rsidP="002F003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0F3354">
        <w:rPr>
          <w:rFonts w:ascii="Times New Roman" w:hAnsi="Times New Roman" w:cs="Times New Roman"/>
          <w:sz w:val="20"/>
          <w:szCs w:val="20"/>
        </w:rPr>
        <w:t>Conservation Activities</w:t>
      </w:r>
      <w:r w:rsidRPr="000F3354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0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http://www.doc.govt.nz/get-involved/conservation-activities/</w:t>
        </w:r>
      </w:hyperlink>
    </w:p>
    <w:p w14:paraId="79228D6B" w14:textId="77777777" w:rsidR="002F0039" w:rsidRPr="000F3354" w:rsidRDefault="002F0039" w:rsidP="002F0039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0F3354">
        <w:rPr>
          <w:rFonts w:ascii="Times New Roman" w:hAnsi="Times New Roman" w:cs="Times New Roman"/>
          <w:sz w:val="20"/>
          <w:szCs w:val="20"/>
        </w:rPr>
        <w:t>“10 Fun Conservation Activities for Parents, Teachers, and Kids”</w:t>
      </w:r>
      <w:r w:rsidRPr="000F3354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1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https://www.fs.usda.gov/detailfull/conservationeducation/educator-toolbox/middle-school/?cid=STELPRDB5057674</w:t>
        </w:r>
      </w:hyperlink>
    </w:p>
    <w:p w14:paraId="1A89EB1F" w14:textId="331448FE" w:rsidR="00CF0C2D" w:rsidRPr="000F3354" w:rsidRDefault="002F0039" w:rsidP="00CF0C2D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0F3354">
        <w:rPr>
          <w:rFonts w:ascii="Times New Roman" w:hAnsi="Times New Roman" w:cs="Times New Roman"/>
          <w:sz w:val="20"/>
          <w:szCs w:val="20"/>
        </w:rPr>
        <w:t>Project Learning Tree - Earth Day Activities</w:t>
      </w:r>
      <w:r w:rsidRPr="000F3354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2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https://www.plt.org/educator-tips/earth-day-activities/</w:t>
        </w:r>
      </w:hyperlink>
    </w:p>
    <w:p w14:paraId="1559A295" w14:textId="77777777" w:rsidR="002F0039" w:rsidRPr="000F3354" w:rsidRDefault="002F0039" w:rsidP="002F0039">
      <w:pPr>
        <w:numPr>
          <w:ilvl w:val="0"/>
          <w:numId w:val="11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0F3354">
        <w:rPr>
          <w:rFonts w:ascii="Times New Roman" w:hAnsi="Times New Roman" w:cs="Times New Roman"/>
          <w:sz w:val="20"/>
          <w:szCs w:val="20"/>
        </w:rPr>
        <w:t>We are Teachers - Earth Day Activities </w:t>
      </w:r>
      <w:hyperlink r:id="rId63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https://www.weareteachers.com/meaningful-earth-day-activities/</w:t>
        </w:r>
      </w:hyperlink>
    </w:p>
    <w:p w14:paraId="0AD08514" w14:textId="77777777" w:rsidR="000F3354" w:rsidRPr="000F3354" w:rsidRDefault="000F3354" w:rsidP="000F33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0F3354">
        <w:rPr>
          <w:rFonts w:ascii="Times New Roman" w:hAnsi="Times New Roman" w:cs="Times New Roman"/>
          <w:sz w:val="20"/>
          <w:szCs w:val="20"/>
        </w:rPr>
        <w:t xml:space="preserve">What happens to plastic in the soil? </w:t>
      </w:r>
      <w:hyperlink r:id="rId64" w:history="1">
        <w:r w:rsidRPr="000F3354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https://www.sciencejournalforkids.org/articles/what-happens-to-plastic-in-the-soil/</w:t>
        </w:r>
      </w:hyperlink>
    </w:p>
    <w:p w14:paraId="72848427" w14:textId="77777777" w:rsidR="000F3354" w:rsidRPr="000F3354" w:rsidRDefault="000F3354" w:rsidP="000F33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0F3354">
        <w:rPr>
          <w:rFonts w:ascii="Times New Roman" w:hAnsi="Times New Roman" w:cs="Times New Roman"/>
          <w:sz w:val="20"/>
          <w:szCs w:val="20"/>
        </w:rPr>
        <w:t xml:space="preserve">Recycle Plastic More Sustainably </w:t>
      </w:r>
      <w:hyperlink r:id="rId65" w:history="1">
        <w:r w:rsidRPr="000F3354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https://www.sciencejournalforkids.org/articles/how-can-we-recycle-plastic-more-sustainably/</w:t>
        </w:r>
      </w:hyperlink>
    </w:p>
    <w:p w14:paraId="74D0D6E2" w14:textId="03EB22D1" w:rsidR="000F3354" w:rsidRPr="000F3354" w:rsidRDefault="000F3354" w:rsidP="000F33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F3354">
        <w:rPr>
          <w:rFonts w:ascii="Times New Roman" w:hAnsi="Times New Roman" w:cs="Times New Roman"/>
          <w:sz w:val="20"/>
          <w:szCs w:val="20"/>
        </w:rPr>
        <w:t xml:space="preserve">Social Determinants of Health </w:t>
      </w:r>
      <w:hyperlink r:id="rId66" w:history="1">
        <w:r w:rsidRPr="000F335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https://www.youtube.com/watch?v=8PH4JYfF4Ns</w:t>
        </w:r>
      </w:hyperlink>
    </w:p>
    <w:p w14:paraId="7A3FC483" w14:textId="2D09D6E0" w:rsidR="00B065F2" w:rsidRDefault="00B065F2" w:rsidP="002F0039">
      <w:pPr>
        <w:rPr>
          <w:rFonts w:ascii="Times New Roman" w:eastAsia="Times New Roman" w:hAnsi="Times New Roman" w:cs="Times New Roman"/>
          <w:b/>
          <w:bCs/>
        </w:rPr>
      </w:pPr>
    </w:p>
    <w:p w14:paraId="6D851CD9" w14:textId="26B0A9FE" w:rsidR="00563A00" w:rsidRDefault="00563A00" w:rsidP="002F0039">
      <w:pPr>
        <w:rPr>
          <w:rFonts w:ascii="Times New Roman" w:eastAsia="Times New Roman" w:hAnsi="Times New Roman" w:cs="Times New Roman"/>
          <w:b/>
          <w:bCs/>
        </w:rPr>
      </w:pPr>
    </w:p>
    <w:p w14:paraId="6276442C" w14:textId="6E223016" w:rsidR="00563A00" w:rsidRDefault="00563A00" w:rsidP="002F0039">
      <w:pPr>
        <w:rPr>
          <w:rFonts w:ascii="Times New Roman" w:eastAsia="Times New Roman" w:hAnsi="Times New Roman" w:cs="Times New Roman"/>
          <w:b/>
          <w:bCs/>
        </w:rPr>
      </w:pPr>
    </w:p>
    <w:p w14:paraId="309BAF9C" w14:textId="5FACB1A3" w:rsidR="00563A00" w:rsidRDefault="00563A00" w:rsidP="002F0039">
      <w:pPr>
        <w:rPr>
          <w:rFonts w:ascii="Times New Roman" w:eastAsia="Times New Roman" w:hAnsi="Times New Roman" w:cs="Times New Roman"/>
          <w:b/>
          <w:bCs/>
        </w:rPr>
      </w:pPr>
    </w:p>
    <w:p w14:paraId="7F279C5E" w14:textId="2DA6C067" w:rsidR="00563A00" w:rsidRDefault="00563A00" w:rsidP="002F0039">
      <w:pPr>
        <w:rPr>
          <w:rFonts w:ascii="Times New Roman" w:eastAsia="Times New Roman" w:hAnsi="Times New Roman" w:cs="Times New Roman"/>
          <w:b/>
          <w:bCs/>
        </w:rPr>
      </w:pPr>
    </w:p>
    <w:p w14:paraId="71300BCD" w14:textId="5B41B640" w:rsidR="00563A00" w:rsidRDefault="00563A00" w:rsidP="002F0039">
      <w:pPr>
        <w:rPr>
          <w:rFonts w:ascii="Times New Roman" w:eastAsia="Times New Roman" w:hAnsi="Times New Roman" w:cs="Times New Roman"/>
          <w:b/>
          <w:bCs/>
        </w:rPr>
      </w:pPr>
    </w:p>
    <w:p w14:paraId="7A6A4642" w14:textId="7CCDB258" w:rsidR="00B74192" w:rsidRDefault="00B74192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lastRenderedPageBreak/>
        <w:t>Nutrition</w:t>
      </w:r>
    </w:p>
    <w:p w14:paraId="686126D7" w14:textId="77777777" w:rsidR="00B21D56" w:rsidRPr="00473536" w:rsidRDefault="00B21D56" w:rsidP="00B21D56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473536">
        <w:rPr>
          <w:rFonts w:ascii="Times New Roman" w:hAnsi="Times New Roman" w:cs="Times New Roman"/>
          <w:color w:val="333333"/>
          <w:sz w:val="20"/>
          <w:szCs w:val="20"/>
        </w:rPr>
        <w:t>Health Smart Virginia 7</w:t>
      </w:r>
      <w:r w:rsidRPr="00473536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473536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67" w:history="1">
        <w:r w:rsidRPr="0047353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https://healthsmartva.org/7th-grade</w:t>
        </w:r>
      </w:hyperlink>
      <w:r w:rsidRPr="0047353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0B1C2BA9" w14:textId="77777777" w:rsidR="00941C3D" w:rsidRPr="00473536" w:rsidRDefault="00000000" w:rsidP="00941C3D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68" w:history="1">
        <w:r w:rsidR="00941C3D" w:rsidRPr="0047353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4E12062E" w14:textId="77777777" w:rsidR="00473536" w:rsidRDefault="00000000" w:rsidP="00473536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69" w:history="1">
        <w:r w:rsidR="00941C3D" w:rsidRPr="0047353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4F5FE320" w14:textId="77777777" w:rsidR="00473536" w:rsidRDefault="00000000" w:rsidP="00473536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70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The 5 Fabulous Food Groups - You Tube</w:t>
        </w:r>
      </w:hyperlink>
    </w:p>
    <w:p w14:paraId="001225ED" w14:textId="02AA03C9" w:rsidR="002F0039" w:rsidRPr="000F3354" w:rsidRDefault="002F0039" w:rsidP="00473536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0F3354">
        <w:rPr>
          <w:rFonts w:ascii="Times New Roman" w:hAnsi="Times New Roman" w:cs="Times New Roman"/>
          <w:color w:val="333333"/>
          <w:sz w:val="20"/>
          <w:szCs w:val="20"/>
        </w:rPr>
        <w:t>5-2-1-0 Let's Go Middle and High School Toolkit </w:t>
      </w:r>
      <w:hyperlink r:id="rId71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https://mainehealth.org/lets-go/childrens-program/schools/middle-high-tools</w:t>
        </w:r>
      </w:hyperlink>
    </w:p>
    <w:p w14:paraId="521D530B" w14:textId="1423A16D" w:rsidR="000F3354" w:rsidRPr="000F3354" w:rsidRDefault="000F3354" w:rsidP="000F33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333333"/>
          <w:sz w:val="20"/>
          <w:szCs w:val="20"/>
        </w:rPr>
      </w:pPr>
      <w:r w:rsidRPr="000F3354">
        <w:rPr>
          <w:rFonts w:ascii="Times New Roman" w:hAnsi="Times New Roman" w:cs="Times New Roman"/>
          <w:sz w:val="20"/>
          <w:szCs w:val="20"/>
        </w:rPr>
        <w:t xml:space="preserve">Action for Healthy Kids – Nutrition </w:t>
      </w:r>
      <w:hyperlink r:id="rId72" w:history="1">
        <w:r w:rsidRPr="000F3354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https://www.actionforhealthykids.org/wp-content/uploads/2019/11/TS_Nutrition_v3.pdf</w:t>
        </w:r>
      </w:hyperlink>
    </w:p>
    <w:p w14:paraId="53459F35" w14:textId="4B4C887F" w:rsidR="002F0039" w:rsidRPr="000F3354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0F3354">
        <w:rPr>
          <w:rFonts w:ascii="Times New Roman" w:hAnsi="Times New Roman" w:cs="Times New Roman"/>
          <w:color w:val="333333"/>
          <w:sz w:val="20"/>
          <w:szCs w:val="20"/>
        </w:rPr>
        <w:t>Body Works Program - Office of Women’s Health, DHHS</w:t>
      </w:r>
      <w:r w:rsidRPr="000F3354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3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www.womenshealth.gov</w:t>
        </w:r>
      </w:hyperlink>
    </w:p>
    <w:p w14:paraId="30F9913E" w14:textId="77777777" w:rsidR="002F0039" w:rsidRPr="000F3354" w:rsidRDefault="002F0039" w:rsidP="002F0039">
      <w:pPr>
        <w:numPr>
          <w:ilvl w:val="0"/>
          <w:numId w:val="13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0F3354">
        <w:rPr>
          <w:rFonts w:ascii="Times New Roman" w:hAnsi="Times New Roman" w:cs="Times New Roman"/>
          <w:color w:val="333333"/>
          <w:sz w:val="20"/>
          <w:szCs w:val="20"/>
        </w:rPr>
        <w:t>CA Adolescent Nutrition and Fitness Program - Junk Food Marketing</w:t>
      </w:r>
      <w:r w:rsidRPr="000F3354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4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http://canfit.org/pdf/SchoolLessonPlan.pdf</w:t>
        </w:r>
      </w:hyperlink>
    </w:p>
    <w:p w14:paraId="65BA62C0" w14:textId="6FCD57A3" w:rsidR="000F3354" w:rsidRPr="000F3354" w:rsidRDefault="005739A2" w:rsidP="000F335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33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Check Out What’s Chilling - Nutrition </w:t>
      </w:r>
      <w:hyperlink r:id="rId75" w:history="1">
        <w:r w:rsidRPr="000F3354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https://ymiclassroom.com/lesson-plans/nfra/</w:t>
        </w:r>
      </w:hyperlink>
    </w:p>
    <w:p w14:paraId="3A6B4B1F" w14:textId="77777777" w:rsidR="000F3354" w:rsidRPr="000F3354" w:rsidRDefault="000F3354" w:rsidP="000F335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hyperlink r:id="rId76" w:history="1">
        <w:r w:rsidRPr="000F3354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Start Foundation – Nutrients</w:t>
        </w:r>
      </w:hyperlink>
      <w:r w:rsidRPr="000F335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2DC944" w14:textId="77777777" w:rsidR="000F3354" w:rsidRPr="000F3354" w:rsidRDefault="000F3354" w:rsidP="000F335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F3354">
        <w:rPr>
          <w:rFonts w:ascii="Times New Roman" w:hAnsi="Times New Roman" w:cs="Times New Roman"/>
          <w:sz w:val="20"/>
          <w:szCs w:val="20"/>
        </w:rPr>
        <w:t xml:space="preserve">How the food you eat affects your brain </w:t>
      </w:r>
      <w:hyperlink r:id="rId77" w:history="1">
        <w:r w:rsidRPr="000F3354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https://www.youtube.com/watch?v=xyQY8a-ng6g</w:t>
        </w:r>
      </w:hyperlink>
    </w:p>
    <w:p w14:paraId="443FFC2F" w14:textId="33B7E3F0" w:rsidR="000F3354" w:rsidRPr="000F3354" w:rsidRDefault="000F3354" w:rsidP="000F335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0F3354">
        <w:rPr>
          <w:rFonts w:ascii="Times New Roman" w:hAnsi="Times New Roman" w:cs="Times New Roman"/>
          <w:sz w:val="20"/>
          <w:szCs w:val="20"/>
        </w:rPr>
        <w:t xml:space="preserve">How the food you eat affects your gut </w:t>
      </w:r>
      <w:hyperlink r:id="rId78" w:history="1">
        <w:r w:rsidRPr="000F3354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https://www.youtube.com/watch?v=1sISguPDlhY</w:t>
        </w:r>
      </w:hyperlink>
    </w:p>
    <w:p w14:paraId="7145C898" w14:textId="4CD28B8A" w:rsidR="002F0039" w:rsidRPr="000F3354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0F3354">
        <w:rPr>
          <w:rFonts w:ascii="Times New Roman" w:hAnsi="Times New Roman" w:cs="Times New Roman"/>
          <w:color w:val="333333"/>
          <w:sz w:val="20"/>
          <w:szCs w:val="20"/>
        </w:rPr>
        <w:t>Media Smarts Canada</w:t>
      </w:r>
    </w:p>
    <w:p w14:paraId="1D2D5D97" w14:textId="77777777" w:rsidR="002F0039" w:rsidRPr="000F3354" w:rsidRDefault="002F0039" w:rsidP="002F0039">
      <w:pPr>
        <w:numPr>
          <w:ilvl w:val="0"/>
          <w:numId w:val="13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0F3354">
        <w:rPr>
          <w:rFonts w:ascii="Times New Roman" w:hAnsi="Times New Roman" w:cs="Times New Roman"/>
          <w:color w:val="333333"/>
          <w:sz w:val="20"/>
          <w:szCs w:val="20"/>
        </w:rPr>
        <w:t>Looking at food advertising lesson </w:t>
      </w:r>
      <w:hyperlink r:id="rId79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http://mediasmarts.ca/lessonplan/looking-food-advertising-lesson</w:t>
        </w:r>
      </w:hyperlink>
    </w:p>
    <w:p w14:paraId="706C32C2" w14:textId="77777777" w:rsidR="002F0039" w:rsidRPr="000F3354" w:rsidRDefault="002F0039" w:rsidP="002F0039">
      <w:pPr>
        <w:numPr>
          <w:ilvl w:val="0"/>
          <w:numId w:val="13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0F3354">
        <w:rPr>
          <w:rFonts w:ascii="Times New Roman" w:hAnsi="Times New Roman" w:cs="Times New Roman"/>
          <w:color w:val="333333"/>
          <w:sz w:val="20"/>
          <w:szCs w:val="20"/>
        </w:rPr>
        <w:t>Junk food advertising </w:t>
      </w:r>
      <w:hyperlink r:id="rId80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http://mediasmarts.ca/sites/mediasmarts/files/pdfs/lesson-plan/Lesson_Youve_Gotta_Have_a_Gimmick.pdf</w:t>
        </w:r>
      </w:hyperlink>
    </w:p>
    <w:p w14:paraId="01E43291" w14:textId="77777777" w:rsidR="002F0039" w:rsidRPr="000F3354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0F3354">
        <w:rPr>
          <w:rFonts w:ascii="Times New Roman" w:hAnsi="Times New Roman" w:cs="Times New Roman"/>
          <w:color w:val="333333"/>
          <w:sz w:val="20"/>
          <w:szCs w:val="20"/>
        </w:rPr>
        <w:t>CDC- BAM! Body and Mind </w:t>
      </w:r>
      <w:hyperlink r:id="rId81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http://www.cdc.gov/bam/nutrition/index.html</w:t>
        </w:r>
      </w:hyperlink>
    </w:p>
    <w:p w14:paraId="2A74A258" w14:textId="77777777" w:rsidR="002F0039" w:rsidRPr="000F3354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0F3354">
        <w:rPr>
          <w:rFonts w:ascii="Times New Roman" w:hAnsi="Times New Roman" w:cs="Times New Roman"/>
          <w:color w:val="333333"/>
          <w:sz w:val="20"/>
          <w:szCs w:val="20"/>
        </w:rPr>
        <w:t>Food Span - Johns Hopkins Center for a Livable Future</w:t>
      </w:r>
      <w:r w:rsidRPr="000F3354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2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http://foodspanlearning.org/</w:t>
        </w:r>
      </w:hyperlink>
    </w:p>
    <w:p w14:paraId="5784D041" w14:textId="77777777" w:rsidR="002F0039" w:rsidRPr="000F3354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0F3354">
        <w:rPr>
          <w:rFonts w:ascii="Times New Roman" w:hAnsi="Times New Roman" w:cs="Times New Roman"/>
          <w:color w:val="333333"/>
          <w:sz w:val="20"/>
          <w:szCs w:val="20"/>
        </w:rPr>
        <w:t>FCS Fast Food Commercials &amp; Nutrition Lesson </w:t>
      </w:r>
      <w:hyperlink r:id="rId83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http://www.familyconsumersciences.com/2012/10/fast-food-commercials-nutrition/</w:t>
        </w:r>
      </w:hyperlink>
    </w:p>
    <w:p w14:paraId="1D3626A1" w14:textId="77777777" w:rsidR="002F0039" w:rsidRPr="000F3354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4472C4" w:themeColor="accent1"/>
          <w:sz w:val="20"/>
          <w:szCs w:val="20"/>
          <w:u w:val="single"/>
        </w:rPr>
      </w:pPr>
      <w:r w:rsidRPr="000F3354">
        <w:rPr>
          <w:rFonts w:ascii="Times New Roman" w:hAnsi="Times New Roman" w:cs="Times New Roman"/>
          <w:color w:val="333333"/>
          <w:sz w:val="20"/>
          <w:szCs w:val="20"/>
        </w:rPr>
        <w:t>Food Day Curriculum</w:t>
      </w:r>
      <w:r w:rsidRPr="000F3354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4" w:history="1">
        <w:r w:rsidRPr="000F3354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https://d3n8a8pro7vhmx.cloudfront.net/foodday/pages/24/attachments/original/1407160267/Curriculum2014.pdf?1407160267</w:t>
        </w:r>
      </w:hyperlink>
    </w:p>
    <w:p w14:paraId="4174C03C" w14:textId="77777777" w:rsidR="002F0039" w:rsidRPr="000F3354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0F3354">
        <w:rPr>
          <w:rFonts w:ascii="Times New Roman" w:hAnsi="Times New Roman" w:cs="Times New Roman"/>
          <w:color w:val="333333"/>
          <w:sz w:val="20"/>
          <w:szCs w:val="20"/>
        </w:rPr>
        <w:t>Girlshealth.gov- Nutrition:</w:t>
      </w:r>
      <w:r w:rsidRPr="000F3354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5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http://www.girlshealth.gov/nutrition/index.html</w:t>
        </w:r>
      </w:hyperlink>
    </w:p>
    <w:p w14:paraId="36FF9E28" w14:textId="77777777" w:rsidR="002F0039" w:rsidRPr="000F3354" w:rsidRDefault="00000000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86" w:tgtFrame="_blank" w:history="1">
        <w:r w:rsidR="002F0039"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– 5 Food Groups – You Tube</w:t>
        </w:r>
      </w:hyperlink>
    </w:p>
    <w:p w14:paraId="07632EA4" w14:textId="77777777" w:rsidR="002F0039" w:rsidRPr="000F3354" w:rsidRDefault="00000000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87" w:tgtFrame="_blank" w:history="1">
        <w:r w:rsidR="002F0039" w:rsidRPr="000F3354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Healthy Eating – What is Healthy Eating? - You Tube</w:t>
        </w:r>
      </w:hyperlink>
    </w:p>
    <w:p w14:paraId="0300EF59" w14:textId="77777777" w:rsidR="002F0039" w:rsidRPr="000F3354" w:rsidRDefault="00000000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88" w:tgtFrame="_blank" w:history="1">
        <w:r w:rsidR="002F0039"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1: Teen Nutrition - Exploring the Five Food Groups - You Tube</w:t>
        </w:r>
      </w:hyperlink>
    </w:p>
    <w:p w14:paraId="55EACB6C" w14:textId="77777777" w:rsidR="002F0039" w:rsidRPr="000F3354" w:rsidRDefault="00000000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89" w:tgtFrame="_blank" w:history="1">
        <w:r w:rsidR="002F0039"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2: Teen Nutrition - How to Healthy Out - You Tube</w:t>
        </w:r>
      </w:hyperlink>
    </w:p>
    <w:p w14:paraId="2B8AE0E1" w14:textId="77777777" w:rsidR="002F0039" w:rsidRPr="000F3354" w:rsidRDefault="00000000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90" w:tgtFrame="_blank" w:history="1">
        <w:r w:rsidR="002F0039"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3: Teen Nutrition – Breakfast for Teens – You Tube</w:t>
        </w:r>
      </w:hyperlink>
    </w:p>
    <w:p w14:paraId="09E1DEC6" w14:textId="77777777" w:rsidR="002F0039" w:rsidRPr="000F3354" w:rsidRDefault="00000000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91" w:tgtFrame="_blank" w:history="1">
        <w:r w:rsidR="002F0039"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4: Teen Nutrition - Healthy Food Choices and Snack Choices – A Day in the Life - You Tube</w:t>
        </w:r>
      </w:hyperlink>
    </w:p>
    <w:p w14:paraId="392C0CE6" w14:textId="77777777" w:rsidR="002F0039" w:rsidRPr="000F3354" w:rsidRDefault="00000000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92" w:tgtFrame="_blank" w:history="1">
        <w:r w:rsidR="002F0039"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5: Teen Nutrition – How to Burn Calories – Physical Exercise</w:t>
        </w:r>
      </w:hyperlink>
    </w:p>
    <w:p w14:paraId="69F7AB85" w14:textId="77777777" w:rsidR="002F0039" w:rsidRPr="000F3354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0F3354">
        <w:rPr>
          <w:rFonts w:ascii="Times New Roman" w:hAnsi="Times New Roman" w:cs="Times New Roman"/>
          <w:color w:val="333333"/>
          <w:sz w:val="20"/>
          <w:szCs w:val="20"/>
        </w:rPr>
        <w:t>Kids Health Teacher Guides – Grades 6-8</w:t>
      </w:r>
    </w:p>
    <w:p w14:paraId="5D7BF098" w14:textId="77777777" w:rsidR="002F0039" w:rsidRPr="000F3354" w:rsidRDefault="002F0039" w:rsidP="002F0039">
      <w:pPr>
        <w:numPr>
          <w:ilvl w:val="0"/>
          <w:numId w:val="13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0F3354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Breakfas</w:t>
      </w:r>
      <w:r w:rsidRPr="000F3354">
        <w:rPr>
          <w:rFonts w:ascii="Times New Roman" w:hAnsi="Times New Roman" w:cs="Times New Roman"/>
          <w:color w:val="333333"/>
          <w:sz w:val="20"/>
          <w:szCs w:val="20"/>
        </w:rPr>
        <w:t>t</w:t>
      </w:r>
      <w:r w:rsidRPr="000F3354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3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https://classroom.kidshealth.org/classroom/6to8/personal/nutrition/breakfast.pdf</w:t>
        </w:r>
      </w:hyperlink>
    </w:p>
    <w:p w14:paraId="76C9EAE8" w14:textId="77777777" w:rsidR="002F0039" w:rsidRPr="000F3354" w:rsidRDefault="002F0039" w:rsidP="002F0039">
      <w:pPr>
        <w:numPr>
          <w:ilvl w:val="0"/>
          <w:numId w:val="13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0F3354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School Lunch</w:t>
      </w:r>
      <w:r w:rsidRPr="000F3354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4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https://classroom.kidshealth.org/classroom/6to8/personal/nutrition/school_lunch.pdf</w:t>
        </w:r>
      </w:hyperlink>
    </w:p>
    <w:p w14:paraId="3B45B181" w14:textId="77777777" w:rsidR="002F0039" w:rsidRPr="000F3354" w:rsidRDefault="002F0039" w:rsidP="002F0039">
      <w:pPr>
        <w:numPr>
          <w:ilvl w:val="0"/>
          <w:numId w:val="13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0F3354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Food Labels</w:t>
      </w:r>
      <w:r w:rsidRPr="000F3354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5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https://classroom.kidshealth.org/classroom/6to8/personal/nutrition/food_labels.pdf</w:t>
        </w:r>
      </w:hyperlink>
    </w:p>
    <w:p w14:paraId="7BB77900" w14:textId="77777777" w:rsidR="002F0039" w:rsidRPr="000F3354" w:rsidRDefault="002F0039" w:rsidP="002F0039">
      <w:pPr>
        <w:numPr>
          <w:ilvl w:val="0"/>
          <w:numId w:val="13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0F3354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Food Safety</w:t>
      </w:r>
      <w:r w:rsidRPr="000F3354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6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https://classroom.kidshealth.org/classroom/6to8/personal/safety/food_safety.pdf</w:t>
        </w:r>
      </w:hyperlink>
    </w:p>
    <w:p w14:paraId="48A9FEB8" w14:textId="77777777" w:rsidR="002F0039" w:rsidRPr="000F3354" w:rsidRDefault="002F0039" w:rsidP="002F0039">
      <w:pPr>
        <w:numPr>
          <w:ilvl w:val="0"/>
          <w:numId w:val="13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0F3354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Healthy Snacking</w:t>
      </w:r>
      <w:r w:rsidRPr="000F3354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7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https://classroom.kidshealth.org/classroom/6to8/personal/nutrition/healthy_snacking.pdf</w:t>
        </w:r>
      </w:hyperlink>
    </w:p>
    <w:p w14:paraId="3C9DAD4A" w14:textId="77777777" w:rsidR="002F0039" w:rsidRPr="000F3354" w:rsidRDefault="002F0039" w:rsidP="002F0039">
      <w:pPr>
        <w:numPr>
          <w:ilvl w:val="0"/>
          <w:numId w:val="13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0F3354">
        <w:rPr>
          <w:rFonts w:ascii="Times New Roman" w:hAnsi="Times New Roman" w:cs="Times New Roman"/>
          <w:color w:val="333333"/>
          <w:sz w:val="20"/>
          <w:szCs w:val="20"/>
        </w:rPr>
        <w:t>Goodheart Wilcox Middle School Health Skills</w:t>
      </w:r>
    </w:p>
    <w:p w14:paraId="080DBE90" w14:textId="77777777" w:rsidR="002F0039" w:rsidRPr="000F3354" w:rsidRDefault="00000000" w:rsidP="002F0039">
      <w:p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hyperlink r:id="rId98" w:history="1">
        <w:r w:rsidR="002F0039"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https://www.g-wlearning.com/health/3085/index.htm</w:t>
        </w:r>
      </w:hyperlink>
      <w:r w:rsidR="002F0039" w:rsidRPr="000F3354">
        <w:rPr>
          <w:rFonts w:ascii="Times New Roman" w:hAnsi="Times New Roman" w:cs="Times New Roman"/>
          <w:color w:val="333333"/>
          <w:sz w:val="20"/>
          <w:szCs w:val="20"/>
        </w:rPr>
        <w:br/>
      </w:r>
      <w:hyperlink r:id="rId99" w:history="1">
        <w:r w:rsidR="002F0039"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https://www.g-wlearning.com/health/2958/index.htm</w:t>
        </w:r>
      </w:hyperlink>
    </w:p>
    <w:p w14:paraId="12544327" w14:textId="77777777" w:rsidR="002F0039" w:rsidRPr="000F3354" w:rsidRDefault="002F0039" w:rsidP="002F0039">
      <w:pPr>
        <w:numPr>
          <w:ilvl w:val="0"/>
          <w:numId w:val="13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0F3354">
        <w:rPr>
          <w:rFonts w:ascii="Times New Roman" w:hAnsi="Times New Roman" w:cs="Times New Roman"/>
          <w:color w:val="333333"/>
          <w:sz w:val="20"/>
          <w:szCs w:val="20"/>
        </w:rPr>
        <w:lastRenderedPageBreak/>
        <w:t>Grocery Store Scavenger Hunt</w:t>
      </w:r>
      <w:r w:rsidRPr="000F3354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0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http://www.readwritethink.org/classroom-resources/lesson-plans/grocery-store-scavenger-hunt-1140.html</w:t>
        </w:r>
      </w:hyperlink>
    </w:p>
    <w:p w14:paraId="45A0E26B" w14:textId="77777777" w:rsidR="002F0039" w:rsidRPr="000F3354" w:rsidRDefault="00000000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01" w:tgtFrame="_blank" w:history="1">
        <w:r w:rsidR="002F0039"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Nutrition – High School Lesson Plans</w:t>
        </w:r>
      </w:hyperlink>
    </w:p>
    <w:p w14:paraId="481B0600" w14:textId="77777777" w:rsidR="002F0039" w:rsidRPr="000F3354" w:rsidRDefault="00000000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02" w:tgtFrame="_blank" w:history="1">
        <w:r w:rsidR="002F0039"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Nutrition Activities in Any Classroom – Junior and Senior High</w:t>
        </w:r>
      </w:hyperlink>
    </w:p>
    <w:p w14:paraId="4FC213C1" w14:textId="77777777" w:rsidR="002F0039" w:rsidRPr="000F3354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0F3354">
        <w:rPr>
          <w:rFonts w:ascii="Times New Roman" w:hAnsi="Times New Roman" w:cs="Times New Roman"/>
          <w:color w:val="333333"/>
          <w:sz w:val="20"/>
          <w:szCs w:val="20"/>
        </w:rPr>
        <w:t>PBS Frontline - obesity, eating habits, and weight loss </w:t>
      </w:r>
      <w:hyperlink r:id="rId103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http://www.pbs.org/wgbh/pages/frontline/teach/fat/lesson2.html</w:t>
        </w:r>
      </w:hyperlink>
    </w:p>
    <w:p w14:paraId="637CA036" w14:textId="77777777" w:rsidR="002F0039" w:rsidRPr="000F3354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0F3354">
        <w:rPr>
          <w:rFonts w:ascii="Times New Roman" w:hAnsi="Times New Roman" w:cs="Times New Roman"/>
          <w:color w:val="333333"/>
          <w:sz w:val="20"/>
          <w:szCs w:val="20"/>
        </w:rPr>
        <w:t>PE Central - Food Pyramid Game </w:t>
      </w:r>
      <w:hyperlink r:id="rId104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http://www.pecentral.org/lessonideas/ViewLesson.asp?ID=2645</w:t>
        </w:r>
      </w:hyperlink>
    </w:p>
    <w:p w14:paraId="3F1B344C" w14:textId="49947E1D" w:rsidR="002F0039" w:rsidRPr="000F3354" w:rsidRDefault="002F0039" w:rsidP="002F0039">
      <w:pPr>
        <w:numPr>
          <w:ilvl w:val="0"/>
          <w:numId w:val="13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0F3354">
        <w:rPr>
          <w:rFonts w:ascii="Times New Roman" w:hAnsi="Times New Roman" w:cs="Times New Roman"/>
          <w:color w:val="333333"/>
          <w:sz w:val="20"/>
          <w:szCs w:val="20"/>
        </w:rPr>
        <w:t>PE Central - Calculating Fat, Carbohydrates &amp; Proteins </w:t>
      </w:r>
      <w:hyperlink r:id="rId105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http://www.pecentral.org/lessonideas/ViewLesson.asp?ID=919</w:t>
        </w:r>
      </w:hyperlink>
    </w:p>
    <w:p w14:paraId="5358D499" w14:textId="4EE7A6B0" w:rsidR="00563A00" w:rsidRPr="000F3354" w:rsidRDefault="00563A00" w:rsidP="00563A00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0F3354">
        <w:rPr>
          <w:rFonts w:ascii="Times New Roman" w:hAnsi="Times New Roman" w:cs="Times New Roman"/>
          <w:sz w:val="20"/>
          <w:szCs w:val="20"/>
        </w:rPr>
        <w:t>TED Ed Resources:</w:t>
      </w:r>
    </w:p>
    <w:p w14:paraId="11E0C282" w14:textId="77777777" w:rsidR="00563A00" w:rsidRPr="000F3354" w:rsidRDefault="00000000" w:rsidP="00563A00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06" w:history="1">
        <w:r w:rsidR="00563A00" w:rsidRPr="000F33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Which type of milk is best for you?</w:t>
        </w:r>
      </w:hyperlink>
    </w:p>
    <w:p w14:paraId="7692AF4B" w14:textId="77777777" w:rsidR="00563A00" w:rsidRPr="000F3354" w:rsidRDefault="00000000" w:rsidP="00563A00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07" w:history="1">
        <w:r w:rsidR="00563A00" w:rsidRPr="000F33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Fruit and Veggies for Kids</w:t>
        </w:r>
      </w:hyperlink>
    </w:p>
    <w:p w14:paraId="745BC7AE" w14:textId="77777777" w:rsidR="00563A00" w:rsidRPr="000F3354" w:rsidRDefault="00000000" w:rsidP="00563A00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08" w:history="1">
        <w:r w:rsidR="00563A00" w:rsidRPr="000F33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The five fabulous food groups</w:t>
        </w:r>
      </w:hyperlink>
    </w:p>
    <w:p w14:paraId="00084CBC" w14:textId="77777777" w:rsidR="00563A00" w:rsidRPr="000F3354" w:rsidRDefault="00000000" w:rsidP="00563A00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09" w:history="1">
        <w:r w:rsidR="00563A00" w:rsidRPr="000F33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does your body know you're full?</w:t>
        </w:r>
      </w:hyperlink>
    </w:p>
    <w:p w14:paraId="597478C6" w14:textId="77777777" w:rsidR="00563A00" w:rsidRPr="000F3354" w:rsidRDefault="00000000" w:rsidP="00563A00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110" w:history="1">
        <w:r w:rsidR="00563A00" w:rsidRPr="000F33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is a calorie?</w:t>
        </w:r>
      </w:hyperlink>
    </w:p>
    <w:p w14:paraId="644A31C6" w14:textId="77777777" w:rsidR="00563A00" w:rsidRPr="000F3354" w:rsidRDefault="00000000" w:rsidP="00563A00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111" w:history="1">
        <w:r w:rsidR="00563A00" w:rsidRPr="000F33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vitamins work?</w:t>
        </w:r>
      </w:hyperlink>
    </w:p>
    <w:p w14:paraId="0D646B59" w14:textId="77777777" w:rsidR="00563A00" w:rsidRPr="000F3354" w:rsidRDefault="00000000" w:rsidP="00563A00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12" w:history="1">
        <w:r w:rsidR="00563A00" w:rsidRPr="000F33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the food you eat affects your brain</w:t>
        </w:r>
      </w:hyperlink>
    </w:p>
    <w:p w14:paraId="11B22B0B" w14:textId="77777777" w:rsidR="002F0039" w:rsidRPr="000F3354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0F3354">
        <w:rPr>
          <w:rFonts w:ascii="Times New Roman" w:hAnsi="Times New Roman" w:cs="Times New Roman"/>
          <w:color w:val="333333"/>
          <w:sz w:val="20"/>
          <w:szCs w:val="20"/>
        </w:rPr>
        <w:t>U of Missouri - Health: Eating Disorders </w:t>
      </w:r>
      <w:hyperlink r:id="rId113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http://ethemes.missouri.edu/themes/277?locale=en</w:t>
        </w:r>
      </w:hyperlink>
    </w:p>
    <w:p w14:paraId="7B29F9E4" w14:textId="77777777" w:rsidR="002F0039" w:rsidRPr="000F3354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0F3354">
        <w:rPr>
          <w:rFonts w:ascii="Times New Roman" w:hAnsi="Times New Roman" w:cs="Times New Roman"/>
          <w:color w:val="333333"/>
          <w:sz w:val="20"/>
          <w:szCs w:val="20"/>
        </w:rPr>
        <w:t>USDA Choose My Plate Teacher Resources </w:t>
      </w:r>
      <w:hyperlink r:id="rId114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https://www.choosemyplate.gov/teachers</w:t>
        </w:r>
      </w:hyperlink>
    </w:p>
    <w:p w14:paraId="1464A92D" w14:textId="77777777" w:rsidR="002F0039" w:rsidRPr="000F3354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0F3354">
        <w:rPr>
          <w:rFonts w:ascii="Times New Roman" w:hAnsi="Times New Roman" w:cs="Times New Roman"/>
          <w:color w:val="333333"/>
          <w:sz w:val="20"/>
          <w:szCs w:val="20"/>
        </w:rPr>
        <w:t>USDA Choose My Plate Parents &amp; Educators Resources</w:t>
      </w:r>
      <w:r w:rsidRPr="000F3354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5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https://www.choosemyplate.gov/kids-parents-educators</w:t>
        </w:r>
      </w:hyperlink>
    </w:p>
    <w:p w14:paraId="74BAD4DF" w14:textId="77777777" w:rsidR="002F0039" w:rsidRPr="000F3354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0F3354">
        <w:rPr>
          <w:rFonts w:ascii="Times New Roman" w:hAnsi="Times New Roman" w:cs="Times New Roman"/>
          <w:color w:val="333333"/>
          <w:sz w:val="20"/>
          <w:szCs w:val="20"/>
        </w:rPr>
        <w:t>USDA-Serving Up My Plate. A Yummy Curriculum for grades 5 and 6</w:t>
      </w:r>
    </w:p>
    <w:p w14:paraId="3E8571B0" w14:textId="77777777" w:rsidR="002F0039" w:rsidRPr="000F3354" w:rsidRDefault="00000000" w:rsidP="00473536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16" w:history="1">
        <w:r w:rsidR="002F0039"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http://www.fns.usda.gov/tn/serving-myplate-yummy-curriculum</w:t>
        </w:r>
      </w:hyperlink>
    </w:p>
    <w:p w14:paraId="20673E63" w14:textId="77777777" w:rsidR="002F0039" w:rsidRPr="000F3354" w:rsidRDefault="00000000" w:rsidP="00473536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17" w:history="1">
        <w:r w:rsidR="002F0039"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http://www.fns.usda.gov/sites/default/files/sump_level3.pdf</w:t>
        </w:r>
      </w:hyperlink>
    </w:p>
    <w:p w14:paraId="33D12073" w14:textId="77777777" w:rsidR="002F0039" w:rsidRPr="000F3354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0F3354">
        <w:rPr>
          <w:rFonts w:ascii="Times New Roman" w:hAnsi="Times New Roman" w:cs="Times New Roman"/>
          <w:color w:val="333333"/>
          <w:sz w:val="20"/>
          <w:szCs w:val="20"/>
        </w:rPr>
        <w:t>UC Davis Youth Nutrition Education Materials </w:t>
      </w:r>
      <w:hyperlink r:id="rId118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http://fsnep.ucdavis.edu/curriculum/youth-materials</w:t>
        </w:r>
      </w:hyperlink>
    </w:p>
    <w:p w14:paraId="78D6B65D" w14:textId="77777777" w:rsidR="002F0039" w:rsidRPr="000F3354" w:rsidRDefault="002F0039" w:rsidP="002F0039">
      <w:pPr>
        <w:numPr>
          <w:ilvl w:val="0"/>
          <w:numId w:val="13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0F3354">
        <w:rPr>
          <w:rFonts w:ascii="Times New Roman" w:hAnsi="Times New Roman" w:cs="Times New Roman"/>
          <w:color w:val="333333"/>
          <w:sz w:val="20"/>
          <w:szCs w:val="20"/>
        </w:rPr>
        <w:t xml:space="preserve">Nutrition to Grow </w:t>
      </w:r>
      <w:proofErr w:type="gramStart"/>
      <w:r w:rsidRPr="000F3354">
        <w:rPr>
          <w:rFonts w:ascii="Times New Roman" w:hAnsi="Times New Roman" w:cs="Times New Roman"/>
          <w:color w:val="333333"/>
          <w:sz w:val="20"/>
          <w:szCs w:val="20"/>
        </w:rPr>
        <w:t>On</w:t>
      </w:r>
      <w:proofErr w:type="gramEnd"/>
      <w:r w:rsidRPr="000F3354">
        <w:rPr>
          <w:rFonts w:ascii="Times New Roman" w:hAnsi="Times New Roman" w:cs="Times New Roman"/>
          <w:color w:val="333333"/>
          <w:sz w:val="20"/>
          <w:szCs w:val="20"/>
        </w:rPr>
        <w:t xml:space="preserve"> Curriculum</w:t>
      </w:r>
      <w:r w:rsidRPr="000F3354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9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http://cns.ucdavis.edu/resources/ntgo/index.html</w:t>
        </w:r>
      </w:hyperlink>
    </w:p>
    <w:p w14:paraId="601EFEC6" w14:textId="77777777" w:rsidR="002F0039" w:rsidRPr="000F3354" w:rsidRDefault="002F0039" w:rsidP="002F0039">
      <w:pPr>
        <w:numPr>
          <w:ilvl w:val="0"/>
          <w:numId w:val="13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0F3354">
        <w:rPr>
          <w:rFonts w:ascii="Times New Roman" w:hAnsi="Times New Roman" w:cs="Times New Roman"/>
          <w:color w:val="333333"/>
          <w:sz w:val="20"/>
          <w:szCs w:val="20"/>
        </w:rPr>
        <w:t>Eat Fit </w:t>
      </w:r>
      <w:hyperlink r:id="rId120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https://uccalfresh.ucdavis.edu/curriculum/youth/EF</w:t>
        </w:r>
      </w:hyperlink>
    </w:p>
    <w:p w14:paraId="2020EED6" w14:textId="77777777" w:rsidR="002F0039" w:rsidRPr="000F3354" w:rsidRDefault="002F0039" w:rsidP="002F0039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0F3354">
        <w:rPr>
          <w:rFonts w:ascii="Times New Roman" w:hAnsi="Times New Roman" w:cs="Times New Roman"/>
          <w:color w:val="333333"/>
          <w:sz w:val="20"/>
          <w:szCs w:val="20"/>
        </w:rPr>
        <w:t>Food and Drug Administration - FDA - How to Spot Health Fraud </w:t>
      </w:r>
      <w:hyperlink r:id="rId121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https://www.fda.gov/Drugs/EmergencyPreparedness/BioterrorismandDrugPreparedness/ucm137284.htm</w:t>
        </w:r>
      </w:hyperlink>
    </w:p>
    <w:p w14:paraId="2A7759B7" w14:textId="77777777" w:rsidR="002F0039" w:rsidRPr="000F3354" w:rsidRDefault="002F0039" w:rsidP="002F0039">
      <w:pPr>
        <w:numPr>
          <w:ilvl w:val="0"/>
          <w:numId w:val="13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0F3354">
        <w:rPr>
          <w:rFonts w:ascii="Times New Roman" w:hAnsi="Times New Roman" w:cs="Times New Roman"/>
          <w:color w:val="333333"/>
          <w:sz w:val="20"/>
          <w:szCs w:val="20"/>
        </w:rPr>
        <w:t>NIH Office of Dietary Supplements</w:t>
      </w:r>
      <w:r w:rsidRPr="000F3354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2" w:history="1">
        <w:r w:rsidRPr="000F33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https://ods.od.nih.gov/HealthInformation/consumerprotection.sec.aspx</w:t>
        </w:r>
      </w:hyperlink>
    </w:p>
    <w:p w14:paraId="7EF31382" w14:textId="77777777" w:rsidR="000F3354" w:rsidRPr="000F3354" w:rsidRDefault="000F3354" w:rsidP="000F3354">
      <w:pPr>
        <w:pStyle w:val="ListParagraph"/>
        <w:numPr>
          <w:ilvl w:val="0"/>
          <w:numId w:val="13"/>
        </w:numPr>
        <w:rPr>
          <w:rStyle w:val="Hyperlink"/>
          <w:rFonts w:ascii="Times New Roman" w:hAnsi="Times New Roman" w:cs="Times New Roman"/>
          <w:sz w:val="20"/>
          <w:szCs w:val="20"/>
        </w:rPr>
      </w:pPr>
      <w:r w:rsidRPr="000F3354">
        <w:rPr>
          <w:rFonts w:ascii="Times New Roman" w:hAnsi="Times New Roman" w:cs="Times New Roman"/>
          <w:sz w:val="20"/>
          <w:szCs w:val="20"/>
        </w:rPr>
        <w:t xml:space="preserve">Sports and Energy Drinks </w:t>
      </w:r>
      <w:hyperlink r:id="rId123" w:history="1">
        <w:r w:rsidRPr="000F3354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https://healthpoweredkids.org/lessons/sports-drinks-and-energy-drinks/</w:t>
        </w:r>
      </w:hyperlink>
    </w:p>
    <w:p w14:paraId="4E405923" w14:textId="77777777" w:rsidR="000F3354" w:rsidRPr="000F3354" w:rsidRDefault="000F3354" w:rsidP="000F335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F3354">
        <w:rPr>
          <w:rFonts w:ascii="Times New Roman" w:hAnsi="Times New Roman" w:cs="Times New Roman"/>
          <w:sz w:val="20"/>
          <w:szCs w:val="20"/>
        </w:rPr>
        <w:t xml:space="preserve">Vegetable Database </w:t>
      </w:r>
      <w:hyperlink r:id="rId124" w:history="1">
        <w:r w:rsidRPr="000F3354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https://fruitsandveggies.org/stories/vegetables/</w:t>
        </w:r>
      </w:hyperlink>
    </w:p>
    <w:p w14:paraId="3FD58F9B" w14:textId="77777777" w:rsidR="000F3354" w:rsidRPr="002F0039" w:rsidRDefault="000F3354" w:rsidP="000F3354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</w:p>
    <w:p w14:paraId="27304704" w14:textId="77777777" w:rsidR="002F0039" w:rsidRPr="002F0039" w:rsidRDefault="002F0039" w:rsidP="002F0039">
      <w:pPr>
        <w:rPr>
          <w:rFonts w:ascii="Times New Roman" w:hAnsi="Times New Roman" w:cs="Times New Roman"/>
        </w:rPr>
      </w:pPr>
    </w:p>
    <w:p w14:paraId="73C67913" w14:textId="77777777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br w:type="page"/>
      </w:r>
    </w:p>
    <w:p w14:paraId="050C1788" w14:textId="6D0E9222" w:rsidR="002F0039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lastRenderedPageBreak/>
        <w:t>Physical Health/</w:t>
      </w:r>
      <w:r w:rsidR="00B74192" w:rsidRPr="002F0039">
        <w:rPr>
          <w:rFonts w:ascii="Times New Roman" w:eastAsia="Times New Roman" w:hAnsi="Times New Roman" w:cs="Times New Roman"/>
          <w:b/>
          <w:bCs/>
        </w:rPr>
        <w:t>Disease Prevention/Health Promotion</w:t>
      </w:r>
    </w:p>
    <w:p w14:paraId="318855CD" w14:textId="77777777" w:rsidR="00B21D56" w:rsidRPr="004B03E8" w:rsidRDefault="00B21D56" w:rsidP="00B21D56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Health Smart Virginia 7</w:t>
      </w:r>
      <w:r w:rsidRPr="004B03E8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4B03E8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125" w:history="1">
        <w:r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https://healthsmartva.org/7th-grade</w:t>
        </w:r>
      </w:hyperlink>
      <w:r w:rsidRPr="004B03E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4C60A3BF" w14:textId="77777777" w:rsidR="00941C3D" w:rsidRPr="004B03E8" w:rsidRDefault="00000000" w:rsidP="00941C3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26" w:history="1">
        <w:r w:rsidR="00941C3D"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344E0E53" w14:textId="16069C5A" w:rsidR="00B21D56" w:rsidRPr="004B03E8" w:rsidRDefault="00000000" w:rsidP="00473536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27" w:history="1">
        <w:r w:rsidR="00941C3D"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7E97BCC5" w14:textId="57418D1B" w:rsidR="004B03E8" w:rsidRPr="004B03E8" w:rsidRDefault="004B03E8" w:rsidP="004B03E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 xml:space="preserve">10 ways to stop eating sugar </w:t>
      </w:r>
      <w:hyperlink r:id="rId128" w:history="1">
        <w:r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https://www.youtube.com/watch?v=eeAMIkjOqlw</w:t>
        </w:r>
      </w:hyperlink>
    </w:p>
    <w:p w14:paraId="67BA2774" w14:textId="6262AD1A" w:rsidR="002F0039" w:rsidRPr="004B03E8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American Heart Association (AHA) Middle School Lesson Plans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9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http://www.heart.org/HEARTORG/Educator/FortheClassroom/MiddleSchoolLessonPlans/Middle-School-Lesson-Plans_UCM_304280_Article.jsp?appName=MobileApp</w:t>
        </w:r>
      </w:hyperlink>
    </w:p>
    <w:p w14:paraId="6B88754A" w14:textId="77777777" w:rsidR="002F0039" w:rsidRPr="004B03E8" w:rsidRDefault="002F0039" w:rsidP="002F0039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AHA We Jump We Shoot We Save Teachers Guide 2012-13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0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http://www.heart.org/idc/groups/heart-public/@wcm/@fdr/documents/downloadable/ucm_467922.pdf</w:t>
        </w:r>
      </w:hyperlink>
    </w:p>
    <w:p w14:paraId="6D088427" w14:textId="77777777" w:rsidR="002F0039" w:rsidRPr="004B03E8" w:rsidRDefault="002F0039" w:rsidP="002F0039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AHA We Jump We Shoot We Save Teachers Guide 2013-14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1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http://www.heart.org/idc/groups/heart-public/@wcm/@fdr/documents/downloadable/ucm_467933.pdf</w:t>
        </w:r>
      </w:hyperlink>
    </w:p>
    <w:p w14:paraId="7AC2B823" w14:textId="77777777" w:rsidR="002F0039" w:rsidRPr="004B03E8" w:rsidRDefault="002F0039" w:rsidP="002F0039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AHA – Garden Growing While on the Move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2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http://www.heart.org/idc/groups/heart-public/@wcm/@fc/documents/downloadable/ucm_467219.pdf</w:t>
        </w:r>
      </w:hyperlink>
    </w:p>
    <w:p w14:paraId="1B1F0D2E" w14:textId="77777777" w:rsidR="002F0039" w:rsidRPr="004B03E8" w:rsidRDefault="002F0039" w:rsidP="002F0039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AHA – Our Challenge: A Look At the Obesity Epidemic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3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https://www.heart.org/idc/groups/heart-public/@wcm/@fc/documents/downloadable/ucm_452021.pdf</w:t>
        </w:r>
      </w:hyperlink>
    </w:p>
    <w:p w14:paraId="114957EF" w14:textId="77777777" w:rsidR="002F0039" w:rsidRPr="004B03E8" w:rsidRDefault="002F0039" w:rsidP="002F0039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AHA - Obesity Trends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4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https://www.heart.org/idc/groups/heart-public/@wcm/@fc/documents/downloadable/ucm_452018.pdf</w:t>
        </w:r>
      </w:hyperlink>
    </w:p>
    <w:p w14:paraId="45BF2478" w14:textId="77777777" w:rsidR="002F0039" w:rsidRPr="004B03E8" w:rsidRDefault="002F0039" w:rsidP="002F0039">
      <w:pPr>
        <w:numPr>
          <w:ilvl w:val="1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AHA – NFL Play 60 Challenge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5" w:anchor=".V_K0AvArLic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http://www.heart.org/HEARTORG/Educator/FortheClassroom/NFLPlay60Challenge/PLAY-60-Challenge-Lesson-Plans_UCM_453013_Article.jsp#.V_K0AvArLic</w:t>
        </w:r>
      </w:hyperlink>
    </w:p>
    <w:p w14:paraId="514079D6" w14:textId="38C20217" w:rsidR="004B03E8" w:rsidRPr="004B03E8" w:rsidRDefault="004B03E8" w:rsidP="004B03E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fr-CI"/>
        </w:rPr>
      </w:pPr>
      <w:r w:rsidRPr="004B03E8">
        <w:rPr>
          <w:rFonts w:ascii="Times New Roman" w:hAnsi="Times New Roman" w:cs="Times New Roman"/>
          <w:sz w:val="20"/>
          <w:szCs w:val="20"/>
          <w:lang w:val="fr-CI"/>
        </w:rPr>
        <w:t xml:space="preserve">Asthma 101 </w:t>
      </w:r>
      <w:hyperlink r:id="rId136" w:history="1">
        <w:r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  <w:lang w:val="fr-CI"/>
          </w:rPr>
          <w:t>https://healthpoweredkids.org/lessons/breathe-easy-asthma-101/</w:t>
        </w:r>
      </w:hyperlink>
    </w:p>
    <w:p w14:paraId="50E6F5B8" w14:textId="4E8B4E1C" w:rsidR="002F0039" w:rsidRPr="004B03E8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Body Works Program - Office of Women’s Health, DHHS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7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www.womenshealth.gov</w:t>
        </w:r>
      </w:hyperlink>
    </w:p>
    <w:p w14:paraId="22F7F59E" w14:textId="77777777" w:rsidR="004B03E8" w:rsidRPr="004B03E8" w:rsidRDefault="004B03E8" w:rsidP="004B03E8">
      <w:pPr>
        <w:pStyle w:val="ListParagraph"/>
        <w:numPr>
          <w:ilvl w:val="0"/>
          <w:numId w:val="12"/>
        </w:numPr>
        <w:rPr>
          <w:rStyle w:val="Hyperlink"/>
          <w:rFonts w:ascii="Times New Roman" w:hAnsi="Times New Roman" w:cs="Times New Roman"/>
          <w:sz w:val="20"/>
          <w:szCs w:val="20"/>
          <w:u w:val="none"/>
        </w:rPr>
      </w:pPr>
      <w:r w:rsidRPr="004B03E8">
        <w:rPr>
          <w:rFonts w:ascii="Times New Roman" w:hAnsi="Times New Roman" w:cs="Times New Roman"/>
          <w:sz w:val="20"/>
          <w:szCs w:val="20"/>
        </w:rPr>
        <w:t xml:space="preserve">Chain of Infection </w:t>
      </w:r>
      <w:hyperlink r:id="rId138" w:history="1">
        <w:r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https://www.youtube.com/watch?v=03mK0bpIeyQ</w:t>
        </w:r>
      </w:hyperlink>
    </w:p>
    <w:p w14:paraId="42DF8B2F" w14:textId="067DA881" w:rsidR="004B03E8" w:rsidRPr="004B03E8" w:rsidRDefault="004B03E8" w:rsidP="004B03E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FF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 xml:space="preserve">Decreasing Screen Time </w:t>
      </w:r>
      <w:hyperlink r:id="rId139" w:history="1">
        <w:r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https://healthpoweredkids.org/lessons/decreasing-screen-time/</w:t>
        </w:r>
      </w:hyperlink>
    </w:p>
    <w:p w14:paraId="6B60D335" w14:textId="6D391B77" w:rsidR="005739A2" w:rsidRPr="00473536" w:rsidRDefault="005739A2" w:rsidP="0047353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>Dental Care Quizzes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40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https://vpm.pbslearningmedia.org/resource/faee9675-d669-4755-9d15-1ba82ba86ced/dental-care-quiz/</w:t>
        </w:r>
      </w:hyperlink>
    </w:p>
    <w:p w14:paraId="476D83C9" w14:textId="666C7F69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Hitting Cancer Below the Belt Colon Cancer Education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http://hcb2.org</w:t>
        </w:r>
      </w:hyperlink>
    </w:p>
    <w:p w14:paraId="4F659E18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Kaiser Family Foundation – Health Insurance Explained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https://www.youtube.com/watch?v=-58VD3z7ZiQ</w:t>
        </w:r>
      </w:hyperlink>
    </w:p>
    <w:p w14:paraId="086EE407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Kids Health – Health Insurance Basics  </w:t>
      </w:r>
      <w:hyperlink r:id="rId14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http://kidshealth.org/en/teens/insurance.html</w:t>
        </w:r>
      </w:hyperlink>
    </w:p>
    <w:p w14:paraId="212E83D6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 xml:space="preserve">Kids Health – Finding </w:t>
      </w:r>
      <w:proofErr w:type="gramStart"/>
      <w:r w:rsidRPr="002F0039">
        <w:rPr>
          <w:rFonts w:ascii="Times New Roman" w:hAnsi="Times New Roman" w:cs="Times New Roman"/>
          <w:color w:val="333333"/>
          <w:sz w:val="20"/>
          <w:szCs w:val="20"/>
        </w:rPr>
        <w:t>Low Cost</w:t>
      </w:r>
      <w:proofErr w:type="gramEnd"/>
      <w:r w:rsidRPr="002F0039">
        <w:rPr>
          <w:rFonts w:ascii="Times New Roman" w:hAnsi="Times New Roman" w:cs="Times New Roman"/>
          <w:color w:val="333333"/>
          <w:sz w:val="20"/>
          <w:szCs w:val="20"/>
        </w:rPr>
        <w:t xml:space="preserve"> Medical Care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4" w:anchor="catmedical-care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http://kidshealth.org/en/teens/lcost-medcare.html#catmedical-care</w:t>
        </w:r>
      </w:hyperlink>
    </w:p>
    <w:p w14:paraId="1084716D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Go Noodle – Physical Activity and Mindfulness Breaks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https://www.gonoodle.com</w:t>
        </w:r>
      </w:hyperlink>
    </w:p>
    <w:p w14:paraId="44001D6B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Goodheart Wilcox Middle School Health Skills</w:t>
      </w:r>
    </w:p>
    <w:p w14:paraId="53755BE6" w14:textId="77777777" w:rsidR="002F0039" w:rsidRPr="002F0039" w:rsidRDefault="00000000" w:rsidP="002F0039">
      <w:p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hyperlink r:id="rId146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https://www.g-wlearning.com/health/3085/index.htm</w:t>
        </w:r>
      </w:hyperlink>
      <w:r w:rsidR="002F0039" w:rsidRPr="002F0039">
        <w:rPr>
          <w:rFonts w:ascii="Times New Roman" w:hAnsi="Times New Roman" w:cs="Times New Roman"/>
          <w:color w:val="333333"/>
          <w:sz w:val="20"/>
          <w:szCs w:val="20"/>
        </w:rPr>
        <w:br/>
      </w:r>
      <w:hyperlink r:id="rId147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https://www.g-wlearning.com/health/2958/index.htm</w:t>
        </w:r>
      </w:hyperlink>
    </w:p>
    <w:p w14:paraId="58537213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ind w:left="1440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Grocery Store Scavenger Hunt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http://www.readwritethink.org/classroom-resources/lesson-plans/grocery-store-scavenger-hunt-1140.html</w:t>
        </w:r>
      </w:hyperlink>
    </w:p>
    <w:p w14:paraId="144C35D8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Power Chargers - Quick Activity Breaks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http://healthpoweredkids.org/power-chargers/</w:t>
        </w:r>
      </w:hyperlink>
    </w:p>
    <w:p w14:paraId="4ABA6B5F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Sample Physical Activity Log - Michigan State University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5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http://commtechlab.msu.edu/sites/letsnet/frames/subjects/health/log.html</w:t>
        </w:r>
      </w:hyperlink>
    </w:p>
    <w:p w14:paraId="6CB5F56C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 xml:space="preserve">Scholastic - Choices - Magazines to “empower students to make positive, </w:t>
      </w:r>
      <w:proofErr w:type="gramStart"/>
      <w:r w:rsidRPr="002F0039">
        <w:rPr>
          <w:rFonts w:ascii="Times New Roman" w:hAnsi="Times New Roman" w:cs="Times New Roman"/>
          <w:color w:val="333333"/>
          <w:sz w:val="20"/>
          <w:szCs w:val="20"/>
        </w:rPr>
        <w:t>real world</w:t>
      </w:r>
      <w:proofErr w:type="gramEnd"/>
      <w:r w:rsidRPr="002F0039">
        <w:rPr>
          <w:rFonts w:ascii="Times New Roman" w:hAnsi="Times New Roman" w:cs="Times New Roman"/>
          <w:color w:val="333333"/>
          <w:sz w:val="20"/>
          <w:szCs w:val="20"/>
        </w:rPr>
        <w:t xml:space="preserve"> decisions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5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https://choices.scholastic.com</w:t>
        </w:r>
      </w:hyperlink>
    </w:p>
    <w:p w14:paraId="1B952F3E" w14:textId="77777777" w:rsidR="002F0039" w:rsidRPr="005739A2" w:rsidRDefault="002F0039" w:rsidP="002F0039">
      <w:pPr>
        <w:numPr>
          <w:ilvl w:val="0"/>
          <w:numId w:val="12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SENTARA Stroke Education Toolkit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5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https://sentarastrokeawareness.com/toolkit/</w:t>
        </w:r>
      </w:hyperlink>
    </w:p>
    <w:p w14:paraId="6F1E2972" w14:textId="62A7F6AE" w:rsidR="005739A2" w:rsidRPr="00473536" w:rsidRDefault="005739A2" w:rsidP="0047353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Sleep Well </w:t>
      </w:r>
      <w:hyperlink r:id="rId153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https://ymiclassroom.com/lesson-plans/sleep/</w:t>
        </w:r>
      </w:hyperlink>
    </w:p>
    <w:p w14:paraId="45420C81" w14:textId="77777777" w:rsidR="002F0039" w:rsidRPr="002F0039" w:rsidRDefault="00000000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54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SuperTracker Nutrition Lesson Plans for High School Students</w:t>
        </w:r>
      </w:hyperlink>
    </w:p>
    <w:p w14:paraId="11E6866F" w14:textId="37883B0F" w:rsidR="002F0039" w:rsidRPr="00CF0C2D" w:rsidRDefault="002F0039" w:rsidP="002F0039">
      <w:pPr>
        <w:numPr>
          <w:ilvl w:val="0"/>
          <w:numId w:val="12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Teaching Fast Food Nation 7-12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55" w:anchor="gsc.tab=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http://www.bookrags.com/lessonplan/fast-food-nation/#gsc.tab=0</w:t>
        </w:r>
      </w:hyperlink>
    </w:p>
    <w:p w14:paraId="1F38FDEA" w14:textId="77777777" w:rsidR="00B065F2" w:rsidRDefault="00B065F2" w:rsidP="00B065F2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TED ED and other Resources</w:t>
      </w:r>
    </w:p>
    <w:p w14:paraId="6871AD42" w14:textId="77777777" w:rsidR="00B065F2" w:rsidRPr="004B03E8" w:rsidRDefault="00000000" w:rsidP="00B065F2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56" w:history="1">
        <w:r w:rsidR="00B065F2" w:rsidRPr="004B03E8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we know if we have a virus?</w:t>
        </w:r>
      </w:hyperlink>
    </w:p>
    <w:p w14:paraId="6C10A01B" w14:textId="77777777" w:rsidR="00B065F2" w:rsidRPr="004B03E8" w:rsidRDefault="00000000" w:rsidP="00B065F2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57" w:history="1">
        <w:r w:rsidR="00B065F2" w:rsidRPr="004B03E8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playing sports benefits your body and brain</w:t>
        </w:r>
      </w:hyperlink>
    </w:p>
    <w:p w14:paraId="54DB118F" w14:textId="77777777" w:rsidR="00B065F2" w:rsidRPr="004B03E8" w:rsidRDefault="00000000" w:rsidP="00B065F2">
      <w:pPr>
        <w:ind w:left="108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158" w:history="1">
        <w:r w:rsidR="00B065F2" w:rsidRPr="004B03E8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Yoga does for body and brain</w:t>
        </w:r>
      </w:hyperlink>
    </w:p>
    <w:p w14:paraId="733D8E90" w14:textId="77777777" w:rsidR="00B065F2" w:rsidRPr="004B03E8" w:rsidRDefault="00000000" w:rsidP="00B065F2">
      <w:pPr>
        <w:ind w:left="108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159" w:history="1">
        <w:r w:rsidR="00B065F2" w:rsidRPr="004B03E8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is obesity?</w:t>
        </w:r>
      </w:hyperlink>
    </w:p>
    <w:p w14:paraId="1B930E92" w14:textId="77777777" w:rsidR="00B065F2" w:rsidRPr="004B03E8" w:rsidRDefault="00000000" w:rsidP="00B065F2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60" w:history="1">
        <w:r w:rsidR="00B065F2" w:rsidRPr="004B03E8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playing an instrument benefits your brain</w:t>
        </w:r>
      </w:hyperlink>
    </w:p>
    <w:p w14:paraId="73A2AC03" w14:textId="77777777" w:rsidR="00B065F2" w:rsidRPr="004B03E8" w:rsidRDefault="00000000" w:rsidP="00B065F2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61" w:history="1">
        <w:r w:rsidR="00B065F2" w:rsidRPr="004B03E8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Why do germs make us sick?</w:t>
        </w:r>
      </w:hyperlink>
    </w:p>
    <w:p w14:paraId="2B750FFF" w14:textId="2A59B3FA" w:rsidR="00CF0C2D" w:rsidRPr="004B03E8" w:rsidRDefault="00000000" w:rsidP="00B065F2">
      <w:pPr>
        <w:ind w:left="108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162" w:history="1">
        <w:r w:rsidR="00B065F2" w:rsidRPr="004B03E8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Why our muscles get tired</w:t>
        </w:r>
      </w:hyperlink>
    </w:p>
    <w:p w14:paraId="53C0146F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 xml:space="preserve">The </w:t>
      </w:r>
      <w:r w:rsidRPr="002F0039">
        <w:rPr>
          <w:rFonts w:ascii="Times New Roman" w:hAnsi="Times New Roman" w:cs="Times New Roman"/>
          <w:color w:val="333333"/>
          <w:sz w:val="20"/>
          <w:szCs w:val="20"/>
        </w:rPr>
        <w:t>Sleep Factor Lessons and Power Points</w:t>
      </w:r>
    </w:p>
    <w:p w14:paraId="5268B58F" w14:textId="4E5A47A0" w:rsidR="002F0039" w:rsidRPr="002F0039" w:rsidRDefault="00000000" w:rsidP="00B065F2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163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https://www.pshe-association.org.uk/curriculum-and-resources/resources/sleep-factor-lesson-plans-powerpoints</w:t>
        </w:r>
      </w:hyperlink>
    </w:p>
    <w:p w14:paraId="160A039F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Family Doctor.Org (American Association of Family Physicians) – Finding Reliable Health Information on the Web </w:t>
      </w:r>
      <w:hyperlink r:id="rId16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https://familydoctor.org/health-information-on-the-web-finding-reliable-information/?adfree=true</w:t>
        </w:r>
      </w:hyperlink>
    </w:p>
    <w:p w14:paraId="1939A7FB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Food and Drug Administration - FDA - How to Spot Health Fraud </w:t>
      </w:r>
      <w:hyperlink r:id="rId16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https://www.fda.gov/Drugs/EmergencyPreparedness/BioterrorismandDrugPreparedness/ucm137284.htm</w:t>
        </w:r>
      </w:hyperlink>
    </w:p>
    <w:p w14:paraId="53EE0B05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Federal Trade Commission - FTC - Truth in Advertising: Health and Fitness Claims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https://www.ftc.gov/news-events/media-resources/truth-advertising/health-claims</w:t>
        </w:r>
      </w:hyperlink>
    </w:p>
    <w:p w14:paraId="4A91A10A" w14:textId="77777777" w:rsidR="004B03E8" w:rsidRPr="004B03E8" w:rsidRDefault="004B03E8" w:rsidP="004B03E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 xml:space="preserve">How the food you eat affects your gut </w:t>
      </w:r>
      <w:hyperlink r:id="rId167" w:history="1">
        <w:r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https://www.youtube.com/watch?v=1sISguPDlhY</w:t>
        </w:r>
      </w:hyperlink>
    </w:p>
    <w:p w14:paraId="323F89AE" w14:textId="48CEACA1" w:rsidR="004B03E8" w:rsidRPr="004B03E8" w:rsidRDefault="004B03E8" w:rsidP="004B03E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 xml:space="preserve">Insulin Resistance </w:t>
      </w:r>
      <w:hyperlink r:id="rId168" w:history="1">
        <w:r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https://www.youtube.com/watch?v=OvopID91fTo</w:t>
        </w:r>
      </w:hyperlink>
    </w:p>
    <w:p w14:paraId="6E29998D" w14:textId="55A4E705" w:rsidR="002F0039" w:rsidRPr="004B03E8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Iowa Children’s Hospital - Online Health Information What Can You Trust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9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https://uichildrens.org/online-health-information-what-can-you-trust</w:t>
        </w:r>
      </w:hyperlink>
    </w:p>
    <w:p w14:paraId="7854B6FE" w14:textId="17BDD957" w:rsidR="004B03E8" w:rsidRPr="004B03E8" w:rsidRDefault="004B03E8" w:rsidP="004B03E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 xml:space="preserve">Keeping Clean when You’re a Preteen </w:t>
      </w:r>
      <w:hyperlink r:id="rId170" w:history="1">
        <w:r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https://healthpoweredkids.org/lessons/keeping-clean-when-youre-a-preteen/</w:t>
        </w:r>
      </w:hyperlink>
    </w:p>
    <w:p w14:paraId="7F95B7AA" w14:textId="1005C04C" w:rsidR="004B03E8" w:rsidRPr="004B03E8" w:rsidRDefault="002F0039" w:rsidP="004B03E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Kids Health Grade 6-8 Media Literacy and Health Teacher’s Guide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https://classroom.kidshealth.org/classroom/6to8/personal/growing/media_literacy_health.pdf</w:t>
        </w:r>
      </w:hyperlink>
    </w:p>
    <w:p w14:paraId="62D6679E" w14:textId="566BC5F2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Medline Plus - Evaluating Health Information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https://medlineplus.gov/evaluatinghealthinformation.html</w:t>
        </w:r>
      </w:hyperlink>
    </w:p>
    <w:p w14:paraId="5651F90E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Medline Plus - Guide to Healthy Web Surfing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https://medlineplus.gov/healthywebsurfing.html</w:t>
        </w:r>
      </w:hyperlink>
    </w:p>
    <w:p w14:paraId="21CC7411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Media Literacy - Recognizing Propaganda </w:t>
      </w:r>
      <w:hyperlink r:id="rId17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http://www.glencoe.com/sec/health/teachres/lessonplans/mlshampoo.shtml</w:t>
        </w:r>
      </w:hyperlink>
    </w:p>
    <w:p w14:paraId="5B5CD4BE" w14:textId="5784B968" w:rsidR="004B03E8" w:rsidRPr="004B03E8" w:rsidRDefault="004B03E8" w:rsidP="004B03E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 xml:space="preserve">Move your way </w:t>
      </w:r>
      <w:hyperlink r:id="rId175" w:history="1">
        <w:r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https://youtu.be/dAaB8XDUi4I</w:t>
        </w:r>
      </w:hyperlink>
    </w:p>
    <w:p w14:paraId="3B8D6BD2" w14:textId="296679D6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NIH Office of Dietary Supplements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https://ods.od.nih.gov/HealthInformation/consumerprotection.sec.aspx</w:t>
        </w:r>
      </w:hyperlink>
    </w:p>
    <w:p w14:paraId="3B6E213E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Read Write Think - Analyzing Ads Persuasive Techniques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http://www.readwritethink.org/files/resources/lesson_images/lesson1166/AnalyzingAds.pdf</w:t>
        </w:r>
      </w:hyperlink>
    </w:p>
    <w:p w14:paraId="5A0EB4A9" w14:textId="77777777" w:rsidR="004B03E8" w:rsidRPr="004B03E8" w:rsidRDefault="004B03E8" w:rsidP="004B03E8">
      <w:pPr>
        <w:pStyle w:val="ListParagraph"/>
        <w:numPr>
          <w:ilvl w:val="0"/>
          <w:numId w:val="12"/>
        </w:numPr>
        <w:rPr>
          <w:rStyle w:val="Hyperlink"/>
          <w:rFonts w:ascii="Times New Roman" w:hAnsi="Times New Roman" w:cs="Times New Roman"/>
          <w:sz w:val="20"/>
          <w:szCs w:val="20"/>
          <w:u w:val="none"/>
        </w:rPr>
      </w:pPr>
      <w:r w:rsidRPr="004B03E8">
        <w:rPr>
          <w:rFonts w:ascii="Times New Roman" w:hAnsi="Times New Roman" w:cs="Times New Roman"/>
          <w:sz w:val="20"/>
          <w:szCs w:val="20"/>
        </w:rPr>
        <w:t xml:space="preserve">Social Determinants of Health </w:t>
      </w:r>
      <w:hyperlink r:id="rId178" w:history="1">
        <w:r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https://www.youtube.com/watch?v=8PH4JYfF4Ns</w:t>
        </w:r>
      </w:hyperlink>
    </w:p>
    <w:p w14:paraId="3181C27B" w14:textId="361B19D1" w:rsidR="004B03E8" w:rsidRPr="004B03E8" w:rsidRDefault="004B03E8" w:rsidP="004B03E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 xml:space="preserve">Super Sleep </w:t>
      </w:r>
      <w:hyperlink r:id="rId179" w:history="1">
        <w:r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https://healthpoweredkids.org/lessons/super-sleep/</w:t>
        </w:r>
      </w:hyperlink>
    </w:p>
    <w:p w14:paraId="0AFE2C15" w14:textId="1E68B202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Top Giving Foundations in the Commonwealth of Virginia - Grantsmanship Center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https://www.tgci.com/funding-sources/VA/top</w:t>
        </w:r>
      </w:hyperlink>
    </w:p>
    <w:p w14:paraId="53EDCBF6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US Department of Health and Human Services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https://www.hhs.gov/about/index.html#</w:t>
        </w:r>
      </w:hyperlink>
    </w:p>
    <w:p w14:paraId="64B68E42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Virginia Department of Health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www.vdh.virginia.gov</w:t>
        </w:r>
      </w:hyperlink>
    </w:p>
    <w:p w14:paraId="4A7C5769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Virginia Department of Social Services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www.dss.virginia.gov</w:t>
        </w:r>
      </w:hyperlink>
    </w:p>
    <w:p w14:paraId="1F324464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Virginia Department of Behavioral Health and Developmental Services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www.dbhds.virginia.gov</w:t>
        </w:r>
      </w:hyperlink>
    </w:p>
    <w:p w14:paraId="667683B9" w14:textId="57053703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Virginia FAMIS Children</w:t>
      </w:r>
      <w:r w:rsidR="00473536">
        <w:rPr>
          <w:rFonts w:ascii="Times New Roman" w:hAnsi="Times New Roman" w:cs="Times New Roman"/>
          <w:color w:val="333333"/>
          <w:sz w:val="20"/>
          <w:szCs w:val="20"/>
        </w:rPr>
        <w:t>’</w:t>
      </w:r>
      <w:r w:rsidRPr="002F0039">
        <w:rPr>
          <w:rFonts w:ascii="Times New Roman" w:hAnsi="Times New Roman" w:cs="Times New Roman"/>
          <w:color w:val="333333"/>
          <w:sz w:val="20"/>
          <w:szCs w:val="20"/>
        </w:rPr>
        <w:t>s Health Insurance Brochure </w:t>
      </w:r>
      <w:hyperlink r:id="rId18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https://www.coverva.org/materials/famis_brochure_english.pdf</w:t>
        </w:r>
      </w:hyperlink>
    </w:p>
    <w:p w14:paraId="6BA8306A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lastRenderedPageBreak/>
        <w:t>Virginia FAMIS - Cover Virginia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http://coverva.org</w:t>
        </w:r>
      </w:hyperlink>
    </w:p>
    <w:p w14:paraId="2E56350A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World Sleep Day Education Kit</w:t>
      </w:r>
    </w:p>
    <w:p w14:paraId="3C3D9514" w14:textId="77777777" w:rsidR="002F0039" w:rsidRPr="002F0039" w:rsidRDefault="00000000" w:rsidP="002F0039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187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https://www.sleephealthfoundation.org.au/pdfs/World%20Sleep%20Day/WSD%20Teachers%20notes_Ages%2011-18%20years.pdf</w:t>
        </w:r>
      </w:hyperlink>
    </w:p>
    <w:p w14:paraId="218CEEF1" w14:textId="77777777" w:rsidR="002F0039" w:rsidRPr="002F0039" w:rsidRDefault="002F0039" w:rsidP="002F0039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2F0039">
        <w:rPr>
          <w:rFonts w:ascii="Times New Roman" w:hAnsi="Times New Roman" w:cs="Times New Roman"/>
          <w:color w:val="333333"/>
          <w:sz w:val="20"/>
          <w:szCs w:val="20"/>
        </w:rPr>
        <w:t>211 Virginia</w:t>
      </w:r>
      <w:r w:rsidRPr="002F0039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http://www.211virginia.org</w:t>
        </w:r>
      </w:hyperlink>
    </w:p>
    <w:p w14:paraId="38DF785D" w14:textId="70195748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</w:p>
    <w:p w14:paraId="34C40E1D" w14:textId="6E0EAD7D" w:rsidR="002F0039" w:rsidRPr="002F0039" w:rsidRDefault="002F0039" w:rsidP="002F0039">
      <w:pPr>
        <w:rPr>
          <w:rFonts w:ascii="Times New Roman" w:hAnsi="Times New Roman" w:cs="Times New Roman"/>
          <w:color w:val="333333"/>
          <w:sz w:val="20"/>
          <w:szCs w:val="20"/>
        </w:rPr>
      </w:pPr>
    </w:p>
    <w:p w14:paraId="133B7A0D" w14:textId="77777777" w:rsidR="000F3354" w:rsidRDefault="000F3354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17365AA6" w14:textId="37354F99" w:rsidR="001A158E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lastRenderedPageBreak/>
        <w:t>Substance Abuse Prevention</w:t>
      </w:r>
    </w:p>
    <w:p w14:paraId="1A891EFE" w14:textId="77777777" w:rsidR="002F0039" w:rsidRPr="002F0039" w:rsidRDefault="002F0039" w:rsidP="002F0039">
      <w:pPr>
        <w:rPr>
          <w:rFonts w:ascii="Times New Roman" w:eastAsia="Times New Roman" w:hAnsi="Times New Roman" w:cs="Times New Roman"/>
          <w:b/>
          <w:bCs/>
        </w:rPr>
      </w:pPr>
    </w:p>
    <w:p w14:paraId="65580D07" w14:textId="78FCA275" w:rsidR="005739A2" w:rsidRPr="005739A2" w:rsidRDefault="00B21D56" w:rsidP="005739A2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Health Smart Virginia </w:t>
      </w:r>
      <w:r>
        <w:rPr>
          <w:color w:val="333333"/>
          <w:sz w:val="20"/>
          <w:szCs w:val="20"/>
        </w:rPr>
        <w:t>7</w:t>
      </w:r>
      <w:r w:rsidRPr="001E20E4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189" w:history="1">
        <w:r w:rsidRPr="005739A2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https://healthsmartva.org/7th-grade</w:t>
        </w:r>
      </w:hyperlink>
      <w:r w:rsidRPr="005739A2">
        <w:rPr>
          <w:color w:val="4472C4" w:themeColor="accent1"/>
          <w:sz w:val="20"/>
          <w:szCs w:val="20"/>
        </w:rPr>
        <w:t xml:space="preserve"> </w:t>
      </w:r>
    </w:p>
    <w:p w14:paraId="7DF8AC7E" w14:textId="77777777" w:rsidR="005739A2" w:rsidRPr="00DA0130" w:rsidRDefault="00000000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190" w:history="1">
        <w:r w:rsidR="005739A2"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47FE4DA4" w14:textId="77777777" w:rsidR="005739A2" w:rsidRPr="00DA0130" w:rsidRDefault="00000000" w:rsidP="005739A2">
      <w:pPr>
        <w:numPr>
          <w:ilvl w:val="0"/>
          <w:numId w:val="2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191" w:history="1">
        <w:r w:rsidR="005739A2"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  <w:r w:rsidR="005739A2" w:rsidRPr="00DA0130">
        <w:rPr>
          <w:rFonts w:ascii="Times New Roman" w:hAnsi="Times New Roman" w:cs="Times New Roman"/>
          <w:sz w:val="20"/>
          <w:szCs w:val="20"/>
        </w:rPr>
        <w:t> </w:t>
      </w:r>
    </w:p>
    <w:p w14:paraId="01F56DC4" w14:textId="77777777" w:rsidR="005739A2" w:rsidRPr="00DA0130" w:rsidRDefault="00000000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92" w:tgtFrame="_blank" w:history="1">
        <w:r w:rsidR="005739A2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14 Drug Education Activities, Scholastic Printable Skills Pages</w:t>
        </w:r>
      </w:hyperlink>
    </w:p>
    <w:p w14:paraId="036F08C9" w14:textId="77777777" w:rsidR="004B03E8" w:rsidRPr="004B03E8" w:rsidRDefault="004B03E8" w:rsidP="004B03E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>Addiction and the Brain- for kids!</w:t>
      </w:r>
      <w:r w:rsidRPr="004B03E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193" w:history="1">
        <w:r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https://youtu.be/s0bqT_hxMwI</w:t>
        </w:r>
      </w:hyperlink>
    </w:p>
    <w:p w14:paraId="3F809BDF" w14:textId="794F3CA2" w:rsidR="005739A2" w:rsidRPr="00DA0130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Biological Sciences Curriculum Study (BSCS) - Drug Abuse, Addiction, and the Adolescent Brain </w:t>
      </w:r>
      <w:hyperlink r:id="rId194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https://bscs.org/resources/educator-resource-center/drug-abuse-addiction-and-the-adolescent-brain</w:t>
        </w:r>
      </w:hyperlink>
    </w:p>
    <w:p w14:paraId="43E87F2C" w14:textId="77777777" w:rsidR="005739A2" w:rsidRPr="00DA0130" w:rsidRDefault="00000000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95" w:tgtFrame="_blank" w:history="1">
        <w:r w:rsidR="005739A2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CATCH My Breath</w:t>
        </w:r>
      </w:hyperlink>
      <w:r w:rsidR="005739A2" w:rsidRPr="00DA0130">
        <w:rPr>
          <w:rFonts w:ascii="Times New Roman" w:hAnsi="Times New Roman" w:cs="Times New Roman"/>
          <w:sz w:val="20"/>
          <w:szCs w:val="20"/>
        </w:rPr>
        <w:t> E-cigarette/JUUL youth prevention program for Middle and High School students.</w:t>
      </w:r>
      <w:r w:rsidR="005739A2"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196" w:history="1">
        <w:r w:rsidR="005739A2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https://catchinfo.org/enroll/</w:t>
        </w:r>
      </w:hyperlink>
    </w:p>
    <w:p w14:paraId="49639E90" w14:textId="77777777" w:rsidR="005739A2" w:rsidRPr="00DA0130" w:rsidRDefault="00000000" w:rsidP="005739A2">
      <w:pPr>
        <w:numPr>
          <w:ilvl w:val="0"/>
          <w:numId w:val="22"/>
        </w:numPr>
        <w:shd w:val="clear" w:color="auto" w:fill="FCFCFC"/>
        <w:rPr>
          <w:rStyle w:val="Hyperlink"/>
          <w:rFonts w:ascii="Times New Roman" w:hAnsi="Times New Roman" w:cs="Times New Roman"/>
          <w:color w:val="4472C4" w:themeColor="accent1"/>
          <w:sz w:val="20"/>
          <w:szCs w:val="20"/>
          <w:u w:val="none"/>
        </w:rPr>
      </w:pPr>
      <w:hyperlink r:id="rId197" w:tgtFrame="_blank" w:history="1">
        <w:r w:rsidR="005739A2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Catch My Breath – A Nicotine Vaping Prevention Program</w:t>
        </w:r>
      </w:hyperlink>
    </w:p>
    <w:p w14:paraId="0DC6E384" w14:textId="77777777" w:rsidR="005739A2" w:rsidRPr="00DA0130" w:rsidRDefault="00000000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198" w:history="1">
        <w:r w:rsidR="005739A2"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(Chippewa Valley Coalition) Marijuana Prevention - Middle School</w:t>
        </w:r>
      </w:hyperlink>
      <w:r w:rsidR="005739A2" w:rsidRPr="00DA0130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2212F355" w14:textId="77777777" w:rsidR="005739A2" w:rsidRPr="00DA0130" w:rsidRDefault="00000000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199" w:tgtFrame="_blank" w:history="1">
        <w:r w:rsidR="005739A2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Common Sense – How to Use the Vaping and Juuling Trend to Teach Media Literacy</w:t>
        </w:r>
      </w:hyperlink>
    </w:p>
    <w:p w14:paraId="4C0DB615" w14:textId="77777777" w:rsidR="005739A2" w:rsidRPr="00DA0130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Discovery Education - Deadly Highs – Grades 6-8 </w:t>
      </w:r>
      <w:hyperlink r:id="rId200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http://www.discoveryeducation.com/teachers/free-lesson-plans/deadly-highs.cfm</w:t>
        </w:r>
      </w:hyperlink>
    </w:p>
    <w:p w14:paraId="450F11EE" w14:textId="77777777" w:rsidR="005739A2" w:rsidRPr="001364D9" w:rsidRDefault="005739A2" w:rsidP="005739A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Dental Care Quizzes </w:t>
      </w:r>
      <w:hyperlink r:id="rId201" w:history="1">
        <w:r w:rsidRPr="00DA0130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https://vpm.pbslearningmedia.org/resource/faee9675-d669-4755-9d15-1ba82ba86ced/dental-care-quiz/</w:t>
        </w:r>
      </w:hyperlink>
    </w:p>
    <w:p w14:paraId="6E2FAA2E" w14:textId="77777777" w:rsidR="005739A2" w:rsidRPr="00DA0130" w:rsidRDefault="005739A2" w:rsidP="005739A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Effects of Vaping </w:t>
      </w:r>
      <w:hyperlink r:id="rId202" w:history="1">
        <w:r w:rsidRPr="00DA0130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https://vpm.pbslearningmedia.org/resource/effects-of-vaping-video/know-vape-dangers-of-youth-vaping/</w:t>
        </w:r>
      </w:hyperlink>
    </w:p>
    <w:p w14:paraId="35A094EE" w14:textId="77777777" w:rsidR="005739A2" w:rsidRPr="001364D9" w:rsidRDefault="005739A2" w:rsidP="005739A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Easy to Start, Hard to Quit (Vaping) </w:t>
      </w:r>
      <w:hyperlink r:id="rId203" w:history="1">
        <w:r w:rsidRPr="00DA0130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https://vpm.pbslearningmedia.org/resource/easy-to-start-hard-to-quit-video/know-vape-dangers-of-youth-vaping/</w:t>
        </w:r>
      </w:hyperlink>
    </w:p>
    <w:p w14:paraId="6C7E4FCA" w14:textId="77777777" w:rsidR="005739A2" w:rsidRPr="00DA0130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E-Cigarettes and Vaping – </w:t>
      </w:r>
      <w:hyperlink r:id="rId204" w:tgtFrame="_blank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 1: Why Should I care?</w:t>
        </w:r>
      </w:hyperlink>
      <w:r w:rsidRPr="00DA0130">
        <w:rPr>
          <w:rFonts w:ascii="Times New Roman" w:hAnsi="Times New Roman" w:cs="Times New Roman"/>
          <w:sz w:val="20"/>
          <w:szCs w:val="20"/>
        </w:rPr>
        <w:t> and  </w:t>
      </w:r>
      <w:hyperlink r:id="rId205" w:tgtFrame="_blank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 2: Don’t get (e-)Hooked!</w:t>
        </w:r>
      </w:hyperlink>
    </w:p>
    <w:p w14:paraId="44C7F6B6" w14:textId="77777777" w:rsidR="005739A2" w:rsidRPr="00DA0130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Everfi Marijuana Lesson Plans </w:t>
      </w:r>
      <w:hyperlink r:id="rId206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https://everfik12hc.wpengine.com/marijuana-lesson-plans/</w:t>
        </w:r>
      </w:hyperlink>
    </w:p>
    <w:p w14:paraId="4650878C" w14:textId="77777777" w:rsidR="005739A2" w:rsidRPr="00DA0130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Everfi Prescription Drug Safety Lesson Plan – Introduction to the Opioid Crisis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7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1A6CE120" w14:textId="77777777" w:rsidR="005739A2" w:rsidRPr="00DA0130" w:rsidRDefault="00000000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08" w:tgtFrame="_blank" w:history="1">
        <w:r w:rsidR="005739A2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Everfi – Prescription Drug Safety Lesson Plan: Refusal Skills (Rx, Opioids)</w:t>
        </w:r>
      </w:hyperlink>
    </w:p>
    <w:p w14:paraId="5E05453E" w14:textId="77777777" w:rsidR="005739A2" w:rsidRPr="00DA0130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Everfi Prescription Drug Safety Lesson Plan – Understanding Opioids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09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0B3E3358" w14:textId="77777777" w:rsidR="005739A2" w:rsidRPr="00DA0130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Everfi Prescription Drug Safety Lesson Plan – Resisting Opioids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0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6C4465F2" w14:textId="77777777" w:rsidR="005739A2" w:rsidRPr="00DA0130" w:rsidRDefault="00000000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11" w:tgtFrame="_blank" w:history="1">
        <w:r w:rsidR="005739A2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Everfi – Teen Prevention – Prescription Drug Safety &amp; Vaping Webinar</w:t>
        </w:r>
      </w:hyperlink>
    </w:p>
    <w:p w14:paraId="1707F0D9" w14:textId="77777777" w:rsidR="005739A2" w:rsidRPr="00DA0130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FDA Anti-Juuling Video for Teens </w:t>
      </w:r>
      <w:hyperlink r:id="rId212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https://youtu.be/zYuyS1Oq8gY</w:t>
        </w:r>
      </w:hyperlink>
    </w:p>
    <w:p w14:paraId="26AF7918" w14:textId="77777777" w:rsidR="005739A2" w:rsidRPr="00DA0130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FDA Medicines in My Home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3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https://www.fda.gov/Drugs/ResourcesForYou/Consumers/BuyingUsingMedicineSafely/UnderstandingOver-the-CounterMedicines/ucm093548.htm</w:t>
        </w:r>
      </w:hyperlink>
    </w:p>
    <w:p w14:paraId="34C55367" w14:textId="77777777" w:rsidR="005739A2" w:rsidRPr="00DA0130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Generation RX – Teen Prescription Rx Toolkit </w:t>
      </w:r>
      <w:hyperlink r:id="rId214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https://www.generationrx.org/toolkits/teen/</w:t>
        </w:r>
      </w:hyperlink>
    </w:p>
    <w:p w14:paraId="111D6D6A" w14:textId="77777777" w:rsidR="005739A2" w:rsidRPr="00DA0130" w:rsidRDefault="00000000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15" w:tgtFrame="_blank" w:history="1">
        <w:r w:rsidR="005739A2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Get Smart About Drugs – A DEA Resource for Parents, Educators and Caregivers</w:t>
        </w:r>
      </w:hyperlink>
    </w:p>
    <w:p w14:paraId="30FB2A90" w14:textId="77777777" w:rsidR="005739A2" w:rsidRPr="00DA0130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Girls Health Website </w:t>
      </w:r>
      <w:hyperlink r:id="rId216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https://www.girlshealth.gov/substance/</w:t>
        </w:r>
      </w:hyperlink>
    </w:p>
    <w:p w14:paraId="2E9CB2DA" w14:textId="77777777" w:rsidR="005739A2" w:rsidRPr="00DA0130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Handling stress / Dealing with pressures - Teaching guide for 5-9 peer pressure; activities and great discussion questions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7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http://www.goodcharacter.com/BCBC/Pressures.html</w:t>
        </w:r>
      </w:hyperlink>
    </w:p>
    <w:p w14:paraId="4C86152F" w14:textId="77777777" w:rsidR="005739A2" w:rsidRPr="00DA0130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Harding University Alcohol, Family, Community Lesson Plan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18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alcohol-family-community</w:t>
        </w:r>
      </w:hyperlink>
    </w:p>
    <w:p w14:paraId="4EE78A8F" w14:textId="77777777" w:rsidR="005739A2" w:rsidRPr="00DA0130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Heads Up – Methamphetamine</w:t>
      </w:r>
    </w:p>
    <w:p w14:paraId="23BB6BAA" w14:textId="77777777" w:rsidR="005739A2" w:rsidRPr="00DA0130" w:rsidRDefault="00000000" w:rsidP="005739A2">
      <w:pPr>
        <w:shd w:val="clear" w:color="auto" w:fill="FCFCFC"/>
        <w:ind w:left="720"/>
        <w:rPr>
          <w:rStyle w:val="Hyperlink"/>
          <w:rFonts w:ascii="Times New Roman" w:hAnsi="Times New Roman" w:cs="Times New Roman"/>
          <w:color w:val="337AB7"/>
          <w:sz w:val="20"/>
          <w:szCs w:val="20"/>
          <w:u w:val="none"/>
        </w:rPr>
      </w:pPr>
      <w:hyperlink r:id="rId219" w:history="1">
        <w:r w:rsidR="005739A2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http://headsup.scholastic.com/sites/default/files/block/images/metamphetamine-teacher.pdf</w:t>
        </w:r>
      </w:hyperlink>
    </w:p>
    <w:p w14:paraId="681E18D2" w14:textId="77777777" w:rsidR="005739A2" w:rsidRPr="00DA0130" w:rsidRDefault="005739A2" w:rsidP="005739A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130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Healthy Futures - Alternatives to Suspension (Program to assist teens quitting vaping etc.) </w:t>
      </w:r>
      <w:hyperlink r:id="rId220" w:history="1">
        <w:r w:rsidRPr="00DA0130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https://med.stanford.edu/tobaccopreventiontoolkit/curriculum-decision-maker/HealthyFutures.html</w:t>
        </w:r>
      </w:hyperlink>
    </w:p>
    <w:p w14:paraId="65AB15BD" w14:textId="77777777" w:rsidR="005739A2" w:rsidRPr="001364D9" w:rsidRDefault="005739A2" w:rsidP="005739A2">
      <w:pPr>
        <w:numPr>
          <w:ilvl w:val="0"/>
          <w:numId w:val="22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DA0130">
        <w:rPr>
          <w:rFonts w:ascii="Times New Roman" w:hAnsi="Times New Roman" w:cs="Times New Roman"/>
          <w:sz w:val="20"/>
          <w:szCs w:val="20"/>
        </w:rPr>
        <w:t>How your brain responds to the reward circuit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1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https://www.youtube.com/watch?v=s27f7Jzy2k0</w:t>
        </w:r>
      </w:hyperlink>
    </w:p>
    <w:p w14:paraId="6F6DF19D" w14:textId="77777777" w:rsidR="005739A2" w:rsidRPr="001364D9" w:rsidRDefault="005739A2" w:rsidP="005739A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How Opioids Change the Brain: Lesson Plan </w:t>
      </w:r>
      <w:hyperlink r:id="rId222" w:history="1">
        <w:r w:rsidRPr="00DA0130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https://vpm.pbslearningmedia.org/resource/e78a64a0-5098-4147-b86d-31d3b5e44fe1/how-opioids-change-the-brain-lesson-plan-understanding-the-opioid-epidemic/</w:t>
        </w:r>
      </w:hyperlink>
    </w:p>
    <w:p w14:paraId="2A763177" w14:textId="77777777" w:rsidR="004B03E8" w:rsidRPr="004B03E8" w:rsidRDefault="004B03E8" w:rsidP="004B03E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 xml:space="preserve">How to say no to drugs </w:t>
      </w:r>
      <w:hyperlink r:id="rId223" w:history="1">
        <w:r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https://youtu.be/6Y6gn_dd54Q</w:t>
        </w:r>
      </w:hyperlink>
    </w:p>
    <w:p w14:paraId="2914C823" w14:textId="77777777" w:rsidR="004B03E8" w:rsidRPr="004B03E8" w:rsidRDefault="004B03E8" w:rsidP="004B03E8">
      <w:pPr>
        <w:pStyle w:val="ListParagraph"/>
        <w:numPr>
          <w:ilvl w:val="0"/>
          <w:numId w:val="22"/>
        </w:numPr>
        <w:rPr>
          <w:rStyle w:val="Hyperlink"/>
          <w:rFonts w:ascii="Times New Roman" w:hAnsi="Times New Roman" w:cs="Times New Roman"/>
          <w:color w:val="4472C4" w:themeColor="accent1"/>
          <w:sz w:val="20"/>
          <w:szCs w:val="20"/>
          <w:u w:val="none"/>
        </w:rPr>
      </w:pPr>
      <w:r w:rsidRPr="004B03E8">
        <w:rPr>
          <w:rFonts w:ascii="Times New Roman" w:hAnsi="Times New Roman" w:cs="Times New Roman"/>
          <w:sz w:val="20"/>
          <w:szCs w:val="20"/>
        </w:rPr>
        <w:t xml:space="preserve">Habits and Addiction </w:t>
      </w:r>
      <w:hyperlink r:id="rId224" w:history="1">
        <w:r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https://youtu.be/oV38woahNso</w:t>
        </w:r>
      </w:hyperlink>
    </w:p>
    <w:p w14:paraId="67DAFAD6" w14:textId="40CD6B84" w:rsidR="005739A2" w:rsidRPr="004B03E8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>Internet4Kids Drug Lesson Plans K-12</w:t>
      </w:r>
      <w:r w:rsidRPr="004B03E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5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https://www.internet4classrooms.com/links_grades_kindergarten_12/drug_abuse_guidance_counselor_lesson_plans.htm</w:t>
        </w:r>
      </w:hyperlink>
    </w:p>
    <w:p w14:paraId="56D5C5AC" w14:textId="77777777" w:rsidR="005739A2" w:rsidRPr="004B03E8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>Inhalant Prevention Education: Utah Poison Control Center 2008 - Toxic Chemicals</w:t>
      </w:r>
      <w:r w:rsidRPr="004B03E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6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http://poisoncontrol.utah.edu/publiced/pdfs/InhalantLesson_6thgr.pdf</w:t>
        </w:r>
      </w:hyperlink>
    </w:p>
    <w:p w14:paraId="620D40D5" w14:textId="77777777" w:rsidR="005739A2" w:rsidRPr="004B03E8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>Inhalant Prevention Education: Utah Poison Control Center 2008 - Toxic Chemicals and Poison Prevention (Grade 6-above)</w:t>
      </w:r>
      <w:r w:rsidRPr="004B03E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7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http://poisoncontrol.utah.edu/publiced/pdfs/InhalantComboLesson.pdf</w:t>
        </w:r>
      </w:hyperlink>
    </w:p>
    <w:p w14:paraId="317D140E" w14:textId="77777777" w:rsidR="005739A2" w:rsidRPr="004B03E8" w:rsidRDefault="00000000" w:rsidP="005739A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228" w:history="1">
        <w:r w:rsidR="005739A2"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Johnny’s Ambassadors Online Marijuana Curriculum</w:t>
        </w:r>
      </w:hyperlink>
      <w:r w:rsidR="005739A2" w:rsidRPr="004B03E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26772D69" w14:textId="77777777" w:rsidR="005739A2" w:rsidRPr="004B03E8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>Keeping it Real –Middle, High School DARE Curriculum</w:t>
      </w:r>
      <w:r w:rsidRPr="004B03E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29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https://dare.org/education/</w:t>
        </w:r>
      </w:hyperlink>
    </w:p>
    <w:p w14:paraId="4E2056DC" w14:textId="77777777" w:rsidR="004B03E8" w:rsidRPr="004B03E8" w:rsidRDefault="004B03E8" w:rsidP="004B03E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 xml:space="preserve">Kids meet a teen in recovery </w:t>
      </w:r>
      <w:hyperlink r:id="rId230" w:history="1">
        <w:r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https://youtu.be/yl_7qSgrf3Y</w:t>
        </w:r>
      </w:hyperlink>
    </w:p>
    <w:p w14:paraId="4515E432" w14:textId="2E083921" w:rsidR="005739A2" w:rsidRPr="004B03E8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>KidsHealth.org </w:t>
      </w:r>
      <w:hyperlink r:id="rId231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https://kidshealth.org/en/teens</w:t>
        </w:r>
      </w:hyperlink>
    </w:p>
    <w:p w14:paraId="73E01DD7" w14:textId="77777777" w:rsidR="005739A2" w:rsidRPr="004B03E8" w:rsidRDefault="00000000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32" w:tgtFrame="_blank" w:history="1">
        <w:r w:rsidR="005739A2"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KidsHealth – Methamphetamine – Teen Tip Sheet</w:t>
        </w:r>
      </w:hyperlink>
    </w:p>
    <w:p w14:paraId="77E5AC7A" w14:textId="77777777" w:rsidR="005739A2" w:rsidRPr="004B03E8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>KidsHealth.org – Teachers Guide: Dealing with Peer Pressure -Grades 6-8</w:t>
      </w:r>
      <w:r w:rsidRPr="004B03E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3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https://classroom.kidshealth.org/classroom/6to8/personal/growing/peer_pressure.pdf</w:t>
        </w:r>
      </w:hyperlink>
    </w:p>
    <w:p w14:paraId="4116A966" w14:textId="77777777" w:rsidR="005739A2" w:rsidRPr="004B03E8" w:rsidRDefault="005739A2" w:rsidP="005739A2">
      <w:pPr>
        <w:numPr>
          <w:ilvl w:val="0"/>
          <w:numId w:val="22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4B03E8">
        <w:rPr>
          <w:rFonts w:ascii="Times New Roman" w:hAnsi="Times New Roman" w:cs="Times New Roman"/>
          <w:sz w:val="20"/>
          <w:szCs w:val="20"/>
        </w:rPr>
        <w:t>KidsHealth.Org Teachers Guides - Alcohol, Smoking, Drugs</w:t>
      </w:r>
      <w:r w:rsidRPr="004B03E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4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www.KidsHealth.org/classroom</w:t>
        </w:r>
      </w:hyperlink>
    </w:p>
    <w:p w14:paraId="1D6D893F" w14:textId="77777777" w:rsidR="005739A2" w:rsidRPr="004B03E8" w:rsidRDefault="005739A2" w:rsidP="005739A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4B0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Know VAPE The dangers of Youth Vaping </w:t>
      </w:r>
      <w:hyperlink r:id="rId235" w:history="1">
        <w:r w:rsidRPr="004B03E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https://vpm.pbslearningmedia.org/collection/know-vape/</w:t>
        </w:r>
      </w:hyperlink>
    </w:p>
    <w:p w14:paraId="0E36EB8A" w14:textId="77777777" w:rsidR="005739A2" w:rsidRPr="004B03E8" w:rsidRDefault="005739A2" w:rsidP="005739A2">
      <w:pPr>
        <w:numPr>
          <w:ilvl w:val="0"/>
          <w:numId w:val="22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4B03E8">
        <w:rPr>
          <w:rFonts w:ascii="Times New Roman" w:hAnsi="Times New Roman" w:cs="Times New Roman"/>
          <w:sz w:val="20"/>
          <w:szCs w:val="20"/>
        </w:rPr>
        <w:t>LA Health -  E-cig &amp; vaping Informational video (Loudoun schools)</w:t>
      </w:r>
      <w:hyperlink r:id="rId236" w:tgtFrame="_blank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https://www.lcps.org/cms/lib/VA01000195/Centricity/Domain/96/Ecig_Vaping_Cut.1.mp4</w:t>
        </w:r>
      </w:hyperlink>
    </w:p>
    <w:p w14:paraId="6BF6C2B4" w14:textId="77777777" w:rsidR="005739A2" w:rsidRPr="004B03E8" w:rsidRDefault="005739A2" w:rsidP="005739A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4B0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Lessons for Responsible Medicine Use </w:t>
      </w:r>
      <w:hyperlink r:id="rId237" w:history="1">
        <w:r w:rsidRPr="004B03E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https://ymiclassroom.com/otcmedsafety/</w:t>
        </w:r>
      </w:hyperlink>
    </w:p>
    <w:p w14:paraId="74986EB8" w14:textId="77777777" w:rsidR="005739A2" w:rsidRPr="004B03E8" w:rsidRDefault="00000000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38" w:tgtFrame="_blank" w:history="1">
        <w:r w:rsidR="005739A2"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Lesson: The Mysterious Vaping Illness that’s Becoming and Epidemic</w:t>
        </w:r>
      </w:hyperlink>
    </w:p>
    <w:p w14:paraId="16DC8873" w14:textId="77777777" w:rsidR="005739A2" w:rsidRPr="004B03E8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>Little Lungs in a Great Big World</w:t>
      </w:r>
      <w:r w:rsidRPr="004B03E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39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https://www.youtube.com/watch?v=fmKply2PfmI</w:t>
        </w:r>
      </w:hyperlink>
      <w:r w:rsidRPr="004B03E8">
        <w:rPr>
          <w:rFonts w:ascii="Times New Roman" w:hAnsi="Times New Roman" w:cs="Times New Roman"/>
          <w:sz w:val="20"/>
          <w:szCs w:val="20"/>
        </w:rPr>
        <w:t>   </w:t>
      </w:r>
    </w:p>
    <w:p w14:paraId="256B6425" w14:textId="77777777" w:rsidR="005739A2" w:rsidRPr="004B03E8" w:rsidRDefault="005739A2" w:rsidP="005739A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03E8">
        <w:rPr>
          <w:rFonts w:ascii="Times New Roman" w:hAnsi="Times New Roman" w:cs="Times New Roman"/>
          <w:color w:val="000000" w:themeColor="text1"/>
          <w:sz w:val="20"/>
          <w:szCs w:val="20"/>
        </w:rPr>
        <w:t>Lung Health</w:t>
      </w:r>
      <w:r w:rsidRPr="004B03E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240" w:history="1">
        <w:r w:rsidRPr="004B03E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https://vpm.pbslearningmedia.org/collection/lung-health/</w:t>
        </w:r>
      </w:hyperlink>
    </w:p>
    <w:p w14:paraId="23ED940B" w14:textId="77777777" w:rsidR="005739A2" w:rsidRPr="004B03E8" w:rsidRDefault="00000000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41" w:tgtFrame="_blank" w:history="1">
        <w:r w:rsidR="005739A2" w:rsidRPr="004B03E8">
          <w:rPr>
            <w:rStyle w:val="Hyperlink"/>
            <w:rFonts w:ascii="Times New Roman" w:hAnsi="Times New Roman" w:cs="Times New Roman"/>
            <w:color w:val="23527C"/>
            <w:sz w:val="20"/>
            <w:szCs w:val="20"/>
            <w:u w:val="none"/>
          </w:rPr>
          <w:t>Marijuana – Download the Facts – Printables and Lessons</w:t>
        </w:r>
      </w:hyperlink>
    </w:p>
    <w:p w14:paraId="6C55311A" w14:textId="77777777" w:rsidR="005739A2" w:rsidRPr="004B03E8" w:rsidRDefault="005739A2" w:rsidP="005739A2">
      <w:pPr>
        <w:numPr>
          <w:ilvl w:val="0"/>
          <w:numId w:val="22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4B03E8">
        <w:rPr>
          <w:rFonts w:ascii="Times New Roman" w:hAnsi="Times New Roman" w:cs="Times New Roman"/>
          <w:sz w:val="20"/>
          <w:szCs w:val="20"/>
        </w:rPr>
        <w:t>Marijuana and Teens – American Academy of Child and Adolescent Psychiatry </w:t>
      </w:r>
      <w:hyperlink r:id="rId242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https://www.aacap.org/aacap/families_and_youth/facts_for_families/fff-guide/Marijuana-and-Teens-106.aspx</w:t>
        </w:r>
      </w:hyperlink>
    </w:p>
    <w:p w14:paraId="6205B020" w14:textId="77777777" w:rsidR="004B03E8" w:rsidRPr="004B03E8" w:rsidRDefault="004B03E8" w:rsidP="004B03E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 xml:space="preserve">Medicine for Kids: Prescription and </w:t>
      </w:r>
      <w:proofErr w:type="gramStart"/>
      <w:r w:rsidRPr="004B03E8">
        <w:rPr>
          <w:rFonts w:ascii="Times New Roman" w:hAnsi="Times New Roman" w:cs="Times New Roman"/>
          <w:sz w:val="20"/>
          <w:szCs w:val="20"/>
        </w:rPr>
        <w:t>Non Prescription</w:t>
      </w:r>
      <w:proofErr w:type="gramEnd"/>
      <w:r w:rsidRPr="004B03E8">
        <w:rPr>
          <w:rFonts w:ascii="Times New Roman" w:hAnsi="Times New Roman" w:cs="Times New Roman"/>
          <w:sz w:val="20"/>
          <w:szCs w:val="20"/>
        </w:rPr>
        <w:t xml:space="preserve"> </w:t>
      </w:r>
      <w:hyperlink r:id="rId243" w:history="1">
        <w:r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https://youtu.be/0Zs4EbWBdSc</w:t>
        </w:r>
      </w:hyperlink>
    </w:p>
    <w:p w14:paraId="1B499AC0" w14:textId="77777777" w:rsidR="005739A2" w:rsidRPr="00DA0130" w:rsidRDefault="00000000" w:rsidP="005739A2">
      <w:pPr>
        <w:numPr>
          <w:ilvl w:val="0"/>
          <w:numId w:val="22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244" w:tgtFrame="_blank" w:history="1">
        <w:r w:rsidR="005739A2"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Meth Mouse – Interactive Lesson on Effects of Methamphetamines</w:t>
        </w:r>
      </w:hyperlink>
    </w:p>
    <w:p w14:paraId="71C2653B" w14:textId="77777777" w:rsidR="005739A2" w:rsidRPr="00DA0130" w:rsidRDefault="00000000" w:rsidP="005739A2">
      <w:pPr>
        <w:pStyle w:val="ListParagraph"/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245" w:history="1">
        <w:r w:rsidR="005739A2"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Mind Matters - The Body’s Response to Marijuana (NIDA) (grades 5-9)</w:t>
        </w:r>
      </w:hyperlink>
      <w:r w:rsidR="005739A2" w:rsidRPr="00DA0130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49B26C17" w14:textId="77777777" w:rsidR="005739A2" w:rsidRPr="00DA0130" w:rsidRDefault="00000000" w:rsidP="005739A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246" w:history="1">
        <w:r w:rsidR="005739A2"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(NIDA) Stressed Out?  How to Cope (grades 6-12)</w:t>
        </w:r>
      </w:hyperlink>
      <w:r w:rsidR="005739A2" w:rsidRPr="00DA0130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5CE9784F" w14:textId="77777777" w:rsidR="005739A2" w:rsidRPr="00DA0130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National Education Association’s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DA0130">
        <w:rPr>
          <w:rStyle w:val="Emphasis"/>
          <w:rFonts w:ascii="Times New Roman" w:hAnsi="Times New Roman" w:cs="Times New Roman"/>
          <w:sz w:val="20"/>
          <w:szCs w:val="20"/>
        </w:rPr>
        <w:t>Rx for Understanding: Prescription Drug Abuse Prevention Program- Grades 5-8 Lesson Plan</w:t>
      </w:r>
      <w:r w:rsidRPr="00DA0130">
        <w:rPr>
          <w:rFonts w:ascii="Times New Roman" w:hAnsi="Times New Roman" w:cs="Times New Roman"/>
          <w:sz w:val="20"/>
          <w:szCs w:val="20"/>
        </w:rPr>
        <w:t>s </w:t>
      </w:r>
      <w:hyperlink r:id="rId247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https://www.gadoe.org/Curriculum-Instruction-and-Assessment/Curriculum-and-Instruction/Documents/Prescription%20Drug%20Abuse%20Prevention%20Program_Grades%205-8%20Lesson%20Plans.pdf</w:t>
        </w:r>
      </w:hyperlink>
    </w:p>
    <w:p w14:paraId="03B95342" w14:textId="77777777" w:rsidR="005739A2" w:rsidRPr="00DA0130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lastRenderedPageBreak/>
        <w:t>NIDA Easy-to-Read/ESL Drug Facts and videos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48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https://easyread.drugabuse.gov/</w:t>
        </w:r>
      </w:hyperlink>
    </w:p>
    <w:p w14:paraId="77BBB54F" w14:textId="77777777" w:rsidR="005739A2" w:rsidRPr="00DA0130" w:rsidRDefault="00000000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49" w:tgtFrame="_blank" w:history="1">
        <w:r w:rsidR="005739A2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- Mind Matters – The Body’s Response to Marijuana</w:t>
        </w:r>
      </w:hyperlink>
    </w:p>
    <w:p w14:paraId="77278996" w14:textId="77777777" w:rsidR="005739A2" w:rsidRPr="00DA0130" w:rsidRDefault="00000000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50" w:tgtFrame="_blank" w:history="1">
        <w:r w:rsidR="005739A2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- The Reward Circuit – How the Brain Responds to Methamphetamine – You Tube</w:t>
        </w:r>
      </w:hyperlink>
    </w:p>
    <w:p w14:paraId="42D6434B" w14:textId="77777777" w:rsidR="005739A2" w:rsidRPr="00DA0130" w:rsidRDefault="00000000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51" w:tgtFrame="_blank" w:history="1">
        <w:r w:rsidR="005739A2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Teacher’s Edition Resources on Methamphetamine</w:t>
        </w:r>
      </w:hyperlink>
    </w:p>
    <w:p w14:paraId="30E05B34" w14:textId="77777777" w:rsidR="005739A2" w:rsidRPr="00DA0130" w:rsidRDefault="00000000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52" w:tgtFrame="_blank" w:history="1">
        <w:r w:rsidR="005739A2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Nicotine Addiction – Toolkit for Schools</w:t>
        </w:r>
      </w:hyperlink>
    </w:p>
    <w:p w14:paraId="2A17B441" w14:textId="77777777" w:rsidR="005739A2" w:rsidRPr="00DA0130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NIH – Meth Mouse Game</w:t>
      </w:r>
      <w:hyperlink r:id="rId253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https://teens.drugabuse.gov/teachers/lessonplans/meth-mouse</w:t>
        </w:r>
      </w:hyperlink>
    </w:p>
    <w:p w14:paraId="6A6AFDB3" w14:textId="77777777" w:rsidR="005739A2" w:rsidRPr="00DA0130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NIH Video on synthetic cannabinoids - bath salts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4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https://youtu.be/cRA54zeGAnM</w:t>
        </w:r>
      </w:hyperlink>
    </w:p>
    <w:p w14:paraId="25939EEF" w14:textId="77777777" w:rsidR="005739A2" w:rsidRPr="00DA0130" w:rsidRDefault="005739A2" w:rsidP="005739A2">
      <w:pPr>
        <w:numPr>
          <w:ilvl w:val="0"/>
          <w:numId w:val="22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DA0130">
        <w:rPr>
          <w:rFonts w:ascii="Times New Roman" w:hAnsi="Times New Roman" w:cs="Times New Roman"/>
          <w:sz w:val="20"/>
          <w:szCs w:val="20"/>
        </w:rPr>
        <w:t>Online game/ad FDA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5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https://whatsinavape.com</w:t>
        </w:r>
      </w:hyperlink>
    </w:p>
    <w:p w14:paraId="2B4507AC" w14:textId="77777777" w:rsidR="005739A2" w:rsidRPr="00DA0130" w:rsidRDefault="00000000" w:rsidP="005739A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256" w:history="1">
        <w:r w:rsidR="005739A2"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 xml:space="preserve">(Partnership to End Addiction) Learn to Talk About Marijuana – What You Need to Know. Parent Resource Page (grades 4-12) </w:t>
        </w:r>
      </w:hyperlink>
      <w:r w:rsidR="005739A2" w:rsidRPr="00DA0130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12442AF4" w14:textId="77777777" w:rsidR="005739A2" w:rsidRPr="00DA0130" w:rsidRDefault="00000000" w:rsidP="005739A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257" w:history="1">
        <w:r w:rsidR="005739A2"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(Partnership to End Addiction) Marijuana Talk Kit (parents, caregivers, educators; grades 4-12)</w:t>
        </w:r>
      </w:hyperlink>
      <w:r w:rsidR="005739A2" w:rsidRPr="00DA0130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5C308178" w14:textId="77777777" w:rsidR="005739A2" w:rsidRPr="00DA0130" w:rsidRDefault="00000000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58" w:tgtFrame="_blank" w:history="1">
        <w:r w:rsidR="005739A2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PBS Frontline – The Meth Epidemic</w:t>
        </w:r>
      </w:hyperlink>
    </w:p>
    <w:p w14:paraId="4BE3C697" w14:textId="77777777" w:rsidR="005739A2" w:rsidRPr="00DA0130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PBS Learning Media – Tragedy and Hope/Real Stories of Pain Killer Addiction -Grades 6-12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59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https://www.pbslearningmedia.org/collection/tragedy-hope-stories-of-painkiller-addiction/</w:t>
        </w:r>
      </w:hyperlink>
    </w:p>
    <w:p w14:paraId="7C465B34" w14:textId="77777777" w:rsidR="005739A2" w:rsidRPr="00DA0130" w:rsidRDefault="005739A2" w:rsidP="005739A2">
      <w:pPr>
        <w:numPr>
          <w:ilvl w:val="1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Myth or Fact Lesson – Grades 6-12 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0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https://www.pbslearningmedia.org/resource/1cf7d4e9-b0da-4295-8326-328ba778991d/myth-or-fact-lesson-plan/</w:t>
        </w:r>
      </w:hyperlink>
    </w:p>
    <w:p w14:paraId="3225DD9E" w14:textId="77777777" w:rsidR="005739A2" w:rsidRPr="00DA0130" w:rsidRDefault="005739A2" w:rsidP="005739A2">
      <w:pPr>
        <w:numPr>
          <w:ilvl w:val="1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Learning About Opioids – Grades 6-12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1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https://www.pbslearningmedia.org/resource/7f567e4a-0572-4c69-a25c-8d7e4b77b69d/learning-about-opioids/</w:t>
        </w:r>
      </w:hyperlink>
    </w:p>
    <w:p w14:paraId="71B3B676" w14:textId="77777777" w:rsidR="005739A2" w:rsidRPr="00DA0130" w:rsidRDefault="005739A2" w:rsidP="005739A2">
      <w:pPr>
        <w:numPr>
          <w:ilvl w:val="1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Science of Addiction – Grades 6-12</w:t>
      </w:r>
      <w:hyperlink r:id="rId262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https://www.pbslearningmedia.org/resource/37d8822e-9fd9-46a1-ad8d-6cf1f76a7fa7/</w:t>
        </w:r>
      </w:hyperlink>
    </w:p>
    <w:p w14:paraId="166BB253" w14:textId="77777777" w:rsidR="005739A2" w:rsidRPr="00DA0130" w:rsidRDefault="005739A2" w:rsidP="005739A2">
      <w:pPr>
        <w:numPr>
          <w:ilvl w:val="1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Accessibility – Grades 6-12</w:t>
      </w:r>
    </w:p>
    <w:p w14:paraId="3CA4CB88" w14:textId="77777777" w:rsidR="005739A2" w:rsidRPr="00DA0130" w:rsidRDefault="00000000" w:rsidP="005739A2">
      <w:pPr>
        <w:numPr>
          <w:ilvl w:val="1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63" w:history="1">
        <w:r w:rsidR="005739A2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</w:t>
        </w:r>
      </w:hyperlink>
    </w:p>
    <w:p w14:paraId="1920EEC9" w14:textId="77777777" w:rsidR="005739A2" w:rsidRPr="00DA0130" w:rsidRDefault="005739A2" w:rsidP="005739A2">
      <w:pPr>
        <w:numPr>
          <w:ilvl w:val="1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Signs and Symptoms – Grades 6-12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4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</w:t>
        </w:r>
      </w:hyperlink>
    </w:p>
    <w:p w14:paraId="1F754859" w14:textId="77777777" w:rsidR="005739A2" w:rsidRPr="00DA0130" w:rsidRDefault="005739A2" w:rsidP="005739A2">
      <w:pPr>
        <w:numPr>
          <w:ilvl w:val="1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The Cycle of Addiction- Grades 6-12</w:t>
      </w:r>
      <w:hyperlink r:id="rId265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https://www.pbslearningmedia.org/resource/2fc454fd-d52f-4e07-9ecc-4297ddbfcf86/</w:t>
        </w:r>
      </w:hyperlink>
    </w:p>
    <w:p w14:paraId="71654211" w14:textId="77777777" w:rsidR="005739A2" w:rsidRPr="00DA0130" w:rsidRDefault="005739A2" w:rsidP="005739A2">
      <w:pPr>
        <w:numPr>
          <w:ilvl w:val="1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 xml:space="preserve">Contemplating Nature vs </w:t>
      </w:r>
      <w:proofErr w:type="gramStart"/>
      <w:r w:rsidRPr="00DA0130">
        <w:rPr>
          <w:rFonts w:ascii="Times New Roman" w:hAnsi="Times New Roman" w:cs="Times New Roman"/>
          <w:sz w:val="20"/>
          <w:szCs w:val="20"/>
        </w:rPr>
        <w:t>Nurture  Grades</w:t>
      </w:r>
      <w:proofErr w:type="gramEnd"/>
      <w:r w:rsidRPr="00DA0130">
        <w:rPr>
          <w:rFonts w:ascii="Times New Roman" w:hAnsi="Times New Roman" w:cs="Times New Roman"/>
          <w:sz w:val="20"/>
          <w:szCs w:val="20"/>
        </w:rPr>
        <w:t xml:space="preserve"> 6-12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6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https://www.pbslearningmedia.org/resource/37d8822e-9fd9-46a1-ad8d-6cf1f76a7fa7/</w:t>
        </w:r>
      </w:hyperlink>
    </w:p>
    <w:p w14:paraId="54A467CE" w14:textId="77777777" w:rsidR="005739A2" w:rsidRPr="00DA0130" w:rsidRDefault="005739A2" w:rsidP="005739A2">
      <w:pPr>
        <w:numPr>
          <w:ilvl w:val="1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Full Educators Guide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7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https://www.pbslearningmedia.org/resource/512d7376-bf0a-4e1d-9a98-98f706a9e11e/full-educators-guide/</w:t>
        </w:r>
      </w:hyperlink>
    </w:p>
    <w:p w14:paraId="422F3DC0" w14:textId="77777777" w:rsidR="005739A2" w:rsidRPr="00DA0130" w:rsidRDefault="005739A2" w:rsidP="005739A2">
      <w:pPr>
        <w:numPr>
          <w:ilvl w:val="1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Community and Family Guide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68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https://www.pbslearningmedia.org/resource/b1e0862a-131f-4df2-ae55-4b343a65d366/community-and-family-guide/</w:t>
        </w:r>
      </w:hyperlink>
    </w:p>
    <w:p w14:paraId="2960C884" w14:textId="77777777" w:rsidR="005739A2" w:rsidRPr="00DA0130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PBS – Teachers Guide: The Meth Epidemic</w:t>
      </w:r>
      <w:hyperlink r:id="rId269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https://www.pbs.org/wgbh/pages/frontline/teach/meth/</w:t>
        </w:r>
      </w:hyperlink>
    </w:p>
    <w:p w14:paraId="00F93AA9" w14:textId="77777777" w:rsidR="005739A2" w:rsidRPr="00DA0130" w:rsidRDefault="005739A2" w:rsidP="005739A2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PBS video on juuling epidemic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0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https://youtu.be/lNs19kGAnLU</w:t>
        </w:r>
      </w:hyperlink>
    </w:p>
    <w:p w14:paraId="744C1C8A" w14:textId="77777777" w:rsidR="005739A2" w:rsidRPr="00DA0130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PE Central - The Pressure Is On!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1" w:anchor=".WEJDSmVNFho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http://www.pecentral.org/lessonideas/ViewLesson.asp?ID=4134#.WEJDSmVNFho</w:t>
        </w:r>
      </w:hyperlink>
    </w:p>
    <w:p w14:paraId="26EFCE5A" w14:textId="77777777" w:rsidR="005739A2" w:rsidRPr="00DA0130" w:rsidRDefault="00000000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72" w:tgtFrame="_blank" w:history="1">
        <w:r w:rsidR="005739A2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Physician Advocacy Network - Lesson Plan – Vaping and Juuling</w:t>
        </w:r>
      </w:hyperlink>
    </w:p>
    <w:p w14:paraId="58CC0738" w14:textId="77777777" w:rsidR="005739A2" w:rsidRPr="00DA0130" w:rsidRDefault="00000000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73" w:tgtFrame="_blank" w:history="1">
        <w:r w:rsidR="005739A2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Positive Choices – Numerous Drug Education Resources for Teachers</w:t>
        </w:r>
      </w:hyperlink>
    </w:p>
    <w:p w14:paraId="263DD5D9" w14:textId="77777777" w:rsidR="005739A2" w:rsidRPr="00DA0130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Reality Matters: Under the Influence - Lesson plan teaching about addiction and the effects on the brain and body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4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http://school.discoveryeducation.com/lessonplans/programs/underTheInfluence/</w:t>
        </w:r>
      </w:hyperlink>
    </w:p>
    <w:p w14:paraId="2D41ABE4" w14:textId="77777777" w:rsidR="005739A2" w:rsidRPr="00DA0130" w:rsidRDefault="00000000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75" w:tgtFrame="_blank" w:history="1">
        <w:r w:rsidR="005739A2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Resources to Reduce Methamphetamine Use</w:t>
        </w:r>
      </w:hyperlink>
    </w:p>
    <w:p w14:paraId="4B6C1D4C" w14:textId="77777777" w:rsidR="005739A2" w:rsidRPr="00DA0130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Risky Business - Lesson Plan: Risky choices, stats about risky choice, consequences of risky choices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6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http://school.discoveryeducation.com/lessonplans/programs/riskyBusiness/</w:t>
        </w:r>
      </w:hyperlink>
    </w:p>
    <w:p w14:paraId="0DACD3CA" w14:textId="77777777" w:rsidR="005739A2" w:rsidRPr="00DA0130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Scholastic</w:t>
      </w:r>
    </w:p>
    <w:p w14:paraId="3A45A46E" w14:textId="77777777" w:rsidR="005739A2" w:rsidRPr="00DA0130" w:rsidRDefault="005739A2" w:rsidP="005739A2">
      <w:pPr>
        <w:numPr>
          <w:ilvl w:val="1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Heads Up Series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7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</w:t>
        </w:r>
      </w:hyperlink>
    </w:p>
    <w:p w14:paraId="1CC1E4B5" w14:textId="77777777" w:rsidR="005739A2" w:rsidRPr="00DA0130" w:rsidRDefault="005739A2" w:rsidP="005739A2">
      <w:pPr>
        <w:numPr>
          <w:ilvl w:val="1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lastRenderedPageBreak/>
        <w:t>Heads Up- Real News About Drugs and Your Body – 14 Activities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8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http://www.scholastic.com/headsup/pdfs/NIDA2-Activity%20Book.pdf</w:t>
        </w:r>
      </w:hyperlink>
    </w:p>
    <w:p w14:paraId="556FB7F0" w14:textId="77777777" w:rsidR="005739A2" w:rsidRPr="00DA0130" w:rsidRDefault="005739A2" w:rsidP="005739A2">
      <w:pPr>
        <w:numPr>
          <w:ilvl w:val="1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Youth Vaping Risks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79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http://www.scholastic.com/youthvapingrisks/?eml=snp/e/20190109////FDA/////&amp;ET_CID=20190109_SNP_FDA_ACQ_24770&amp;ET_RID=1708294776</w:t>
        </w:r>
      </w:hyperlink>
    </w:p>
    <w:p w14:paraId="39F05744" w14:textId="77777777" w:rsidR="005739A2" w:rsidRPr="00DA0130" w:rsidRDefault="005739A2" w:rsidP="005739A2">
      <w:pPr>
        <w:numPr>
          <w:ilvl w:val="1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Alcohol and Your Body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0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alcohol and your body - scholastic gr 6-8</w:t>
        </w:r>
      </w:hyperlink>
      <w:hyperlink r:id="rId281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https://healthsmartva.org/uploads/rteditor/file/alcohol%20and%20your%20body%20-%20scholastic%20gr%206-8.pdf</w:t>
        </w:r>
      </w:hyperlink>
    </w:p>
    <w:p w14:paraId="5450A6D1" w14:textId="77777777" w:rsidR="005739A2" w:rsidRPr="00DA0130" w:rsidRDefault="00000000" w:rsidP="005739A2">
      <w:pPr>
        <w:numPr>
          <w:ilvl w:val="1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82" w:history="1">
        <w:r w:rsidR="005739A2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OTC Medication Safety Program: Start a Critical Conversation</w:t>
        </w:r>
      </w:hyperlink>
      <w:r w:rsidR="005739A2" w:rsidRPr="00DA0130">
        <w:rPr>
          <w:rFonts w:ascii="Times New Roman" w:hAnsi="Times New Roman" w:cs="Times New Roman"/>
          <w:sz w:val="20"/>
          <w:szCs w:val="20"/>
        </w:rPr>
        <w:t> (teacher tools for grades 5-8)</w:t>
      </w:r>
    </w:p>
    <w:p w14:paraId="351C74F8" w14:textId="77777777" w:rsidR="005739A2" w:rsidRPr="00DA0130" w:rsidRDefault="005739A2" w:rsidP="005739A2">
      <w:pPr>
        <w:numPr>
          <w:ilvl w:val="2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Comparing Over the Counter Medication (grades 5-6)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3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https://www.scholastic.com/teachers/sponsored-content/otc-medicine-safety/comparing-over-the-counter-and-prescription-medicine/</w:t>
        </w:r>
      </w:hyperlink>
    </w:p>
    <w:p w14:paraId="1FC02E27" w14:textId="77777777" w:rsidR="005739A2" w:rsidRPr="00DA0130" w:rsidRDefault="005739A2" w:rsidP="005739A2">
      <w:pPr>
        <w:numPr>
          <w:ilvl w:val="2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Reading and Understanding the Drug Facts Label (grades 5-6) </w:t>
      </w:r>
      <w:hyperlink r:id="rId284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https://www.scholastic.com/teachers/sponsored-content/otc-medicine-safety/reading-and-understanding-the-drug-facts-label/</w:t>
        </w:r>
      </w:hyperlink>
    </w:p>
    <w:p w14:paraId="2AB762C3" w14:textId="77777777" w:rsidR="005739A2" w:rsidRPr="00DA0130" w:rsidRDefault="005739A2" w:rsidP="005739A2">
      <w:pPr>
        <w:numPr>
          <w:ilvl w:val="2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Understanding Medication Measuring Tools, Storage and Safe Disposal (grades 5-6)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5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https://www.scholastic.com/teachers/sponsored-content/otc-medicine-safety/understanding-medicine-measuring-tools-storage-and-safe-disposal/</w:t>
        </w:r>
      </w:hyperlink>
    </w:p>
    <w:p w14:paraId="5854AF73" w14:textId="77777777" w:rsidR="005739A2" w:rsidRPr="00DA0130" w:rsidRDefault="005739A2" w:rsidP="005739A2">
      <w:pPr>
        <w:numPr>
          <w:ilvl w:val="2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Exploring the Harms of Medication Misuse (grades 5-6)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6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https://www.scholastic.com/teachers/sponsored-content/otc-medicine-safety/exploring-the-harms-of-medicine-misuse/</w:t>
        </w:r>
      </w:hyperlink>
    </w:p>
    <w:p w14:paraId="43DBBC19" w14:textId="77777777" w:rsidR="005739A2" w:rsidRPr="00DA0130" w:rsidRDefault="005739A2" w:rsidP="005739A2">
      <w:pPr>
        <w:numPr>
          <w:ilvl w:val="2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Reading about Medication Safety – A Review (grades 5-6)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7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https://www.scholastic.com/teachers/sponsored-content/otc-medicine-safety/reading-about-medicine-safety-a-review-of-informational-text-fea/</w:t>
        </w:r>
      </w:hyperlink>
    </w:p>
    <w:p w14:paraId="5FCBE572" w14:textId="77777777" w:rsidR="005739A2" w:rsidRPr="00DA0130" w:rsidRDefault="005739A2" w:rsidP="005739A2">
      <w:pPr>
        <w:numPr>
          <w:ilvl w:val="2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Distinguishing  Between Over the Counter and Prescription Medicine (grades 7-8)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8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https://www.scholastic.com/teachers/sponsored-content/otc-medicine-safety/distinguishing-between-over-the-counter-and-prescription-medicin/</w:t>
        </w:r>
      </w:hyperlink>
    </w:p>
    <w:p w14:paraId="2C2E2281" w14:textId="77777777" w:rsidR="005739A2" w:rsidRPr="00DA0130" w:rsidRDefault="005739A2" w:rsidP="005739A2">
      <w:pPr>
        <w:numPr>
          <w:ilvl w:val="2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Obtaining Information From a Drug Facts Label  (grades 7-8)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9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https://www.scholastic.com/teachers/sponsored-content/otc-medicine-safety/obtaining-information-from-a-drug-facts-label/</w:t>
        </w:r>
      </w:hyperlink>
    </w:p>
    <w:p w14:paraId="00EE6B69" w14:textId="77777777" w:rsidR="005739A2" w:rsidRPr="00DA0130" w:rsidRDefault="005739A2" w:rsidP="005739A2">
      <w:pPr>
        <w:numPr>
          <w:ilvl w:val="2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The Importance of Medicine Measuring, Tools, Storage and Safe Disposal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0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https://www.scholastic.com/teachers/sponsored-content/otc-medicine-safety/the-importance-of-medicine-measuring-tools-storage-and-safe-disp/</w:t>
        </w:r>
      </w:hyperlink>
    </w:p>
    <w:p w14:paraId="559B45A1" w14:textId="77777777" w:rsidR="005739A2" w:rsidRPr="00DA0130" w:rsidRDefault="005739A2" w:rsidP="005739A2">
      <w:pPr>
        <w:numPr>
          <w:ilvl w:val="2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Understanding the Dangers of Misuse (grades 6-8)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1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https://www.scholastic.com/teachers/sponsored-content/otc-medicine-safety/understanding-the-dangers-of-medicine-misuse/</w:t>
        </w:r>
      </w:hyperlink>
    </w:p>
    <w:p w14:paraId="40CB0AF4" w14:textId="77777777" w:rsidR="005739A2" w:rsidRPr="00DA0130" w:rsidRDefault="005739A2" w:rsidP="005739A2">
      <w:pPr>
        <w:numPr>
          <w:ilvl w:val="2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Medicine Safety Text Analysis (grades 6-8)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2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https://www.scholastic.com/teachers/sponsored-content/otc-medicine-safety/medicine-safety-text-analysis--identifying-the-authors-purpose/</w:t>
        </w:r>
      </w:hyperlink>
    </w:p>
    <w:p w14:paraId="4870134C" w14:textId="77777777" w:rsidR="005739A2" w:rsidRPr="00DA0130" w:rsidRDefault="005739A2" w:rsidP="005739A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Smoking and Vaping - Lung Health </w:t>
      </w:r>
      <w:hyperlink r:id="rId293" w:history="1">
        <w:r w:rsidRPr="00DA0130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https://vpm.pbslearningmedia.org/resource/smoking-and-vaping-video/lung-health/</w:t>
        </w:r>
      </w:hyperlink>
    </w:p>
    <w:p w14:paraId="0EA13097" w14:textId="77777777" w:rsidR="005739A2" w:rsidRPr="001364D9" w:rsidRDefault="005739A2" w:rsidP="005739A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Sleep Well </w:t>
      </w:r>
      <w:hyperlink r:id="rId294" w:history="1">
        <w:r w:rsidRPr="00DA0130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https://ymiclassroom.com/lesson-plans/sleep/</w:t>
        </w:r>
      </w:hyperlink>
    </w:p>
    <w:p w14:paraId="58D1CC7F" w14:textId="77777777" w:rsidR="005739A2" w:rsidRPr="00DA0130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SODAT NJ – Drug Prevention Lesson Plans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5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http://www.sodat.org/drug-prevention-lesson-plans-for-the-classroom.html</w:t>
        </w:r>
      </w:hyperlink>
    </w:p>
    <w:p w14:paraId="039F1475" w14:textId="77777777" w:rsidR="005739A2" w:rsidRPr="00DA0130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Stanford Tobacco Prevention Toolkit – lessons on Tobacco, E-cigarettes, Vaping, Hookah, Addiction, Refusal Skills (grades 5-12)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6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http://med.stanford.edu/tobaccopreventiontoolkit/resource-directory.html</w:t>
        </w:r>
      </w:hyperlink>
    </w:p>
    <w:p w14:paraId="08E08AB3" w14:textId="77777777" w:rsidR="005739A2" w:rsidRPr="00DA0130" w:rsidRDefault="005739A2" w:rsidP="005739A2">
      <w:pPr>
        <w:numPr>
          <w:ilvl w:val="1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Everything Tobacco</w:t>
      </w:r>
    </w:p>
    <w:p w14:paraId="29359F5D" w14:textId="77777777" w:rsidR="005739A2" w:rsidRPr="00DA0130" w:rsidRDefault="005739A2" w:rsidP="005739A2">
      <w:pPr>
        <w:numPr>
          <w:ilvl w:val="2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Unit 1- General Tobacco – Health Effects and Social Effects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7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https://med.stanford.edu/tobaccopreventiontoolkit/TobaccoUnit1/TobUnit1.html</w:t>
        </w:r>
      </w:hyperlink>
    </w:p>
    <w:p w14:paraId="092F7E51" w14:textId="77777777" w:rsidR="005739A2" w:rsidRPr="00DA0130" w:rsidRDefault="005739A2" w:rsidP="005739A2">
      <w:pPr>
        <w:numPr>
          <w:ilvl w:val="2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 xml:space="preserve">Unit 2 - What’s Menthol Got to Do </w:t>
      </w:r>
      <w:proofErr w:type="gramStart"/>
      <w:r w:rsidRPr="00DA0130">
        <w:rPr>
          <w:rFonts w:ascii="Times New Roman" w:hAnsi="Times New Roman" w:cs="Times New Roman"/>
          <w:sz w:val="20"/>
          <w:szCs w:val="20"/>
        </w:rPr>
        <w:t>With</w:t>
      </w:r>
      <w:proofErr w:type="gramEnd"/>
      <w:r w:rsidRPr="00DA0130">
        <w:rPr>
          <w:rFonts w:ascii="Times New Roman" w:hAnsi="Times New Roman" w:cs="Times New Roman"/>
          <w:sz w:val="20"/>
          <w:szCs w:val="20"/>
        </w:rPr>
        <w:t xml:space="preserve"> It?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8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https://med.stanford.edu/tobaccopreventiontoolkit/TobaccoUnit1/TobUnit2.html</w:t>
        </w:r>
      </w:hyperlink>
    </w:p>
    <w:p w14:paraId="7E0DA07F" w14:textId="77777777" w:rsidR="005739A2" w:rsidRPr="00DA0130" w:rsidRDefault="005739A2" w:rsidP="005739A2">
      <w:pPr>
        <w:numPr>
          <w:ilvl w:val="1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E-Cigs/Vapes &amp; Pod-Based</w:t>
      </w:r>
    </w:p>
    <w:p w14:paraId="6BD31561" w14:textId="77777777" w:rsidR="005739A2" w:rsidRPr="00DA0130" w:rsidRDefault="005739A2" w:rsidP="005739A2">
      <w:pPr>
        <w:numPr>
          <w:ilvl w:val="2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Unit 1 – Where did E Cigarettes and Vape Pens Come From?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9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https://med.stanford.edu/tobaccopreventiontoolkit/E-Cigs/ECigUnit1.html</w:t>
        </w:r>
      </w:hyperlink>
    </w:p>
    <w:p w14:paraId="1BE82426" w14:textId="77777777" w:rsidR="005739A2" w:rsidRPr="00DA0130" w:rsidRDefault="005739A2" w:rsidP="005739A2">
      <w:pPr>
        <w:numPr>
          <w:ilvl w:val="2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lastRenderedPageBreak/>
        <w:t>Unit 2 – So What’s Really in These E-Cigarettes and Vape Pens?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0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https://med.stanford.edu/tobaccopreventiontoolkit/E-Cigs/ECigUnit2.html</w:t>
        </w:r>
      </w:hyperlink>
    </w:p>
    <w:p w14:paraId="33BF8DA9" w14:textId="77777777" w:rsidR="005739A2" w:rsidRPr="00DA0130" w:rsidRDefault="005739A2" w:rsidP="005739A2">
      <w:pPr>
        <w:numPr>
          <w:ilvl w:val="2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Unit 3 – What’s So Bad About E-Cigarettes and Vape Pens?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1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https://med.stanford.edu/tobaccopreventiontoolkit/E-Cigs/ECigUnit3.html</w:t>
        </w:r>
      </w:hyperlink>
    </w:p>
    <w:p w14:paraId="56AA6DA7" w14:textId="77777777" w:rsidR="005739A2" w:rsidRPr="00DA0130" w:rsidRDefault="005739A2" w:rsidP="005739A2">
      <w:pPr>
        <w:numPr>
          <w:ilvl w:val="2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Unit 4 – Why Do E-Cigarettes and Vape Pens Matter to Young People?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2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https://med.stanford.edu/tobaccopreventiontoolkit/E-Cigs/ECigUnit4.html</w:t>
        </w:r>
      </w:hyperlink>
    </w:p>
    <w:p w14:paraId="633D70AA" w14:textId="77777777" w:rsidR="005739A2" w:rsidRPr="00DA0130" w:rsidRDefault="005739A2" w:rsidP="005739A2">
      <w:pPr>
        <w:numPr>
          <w:ilvl w:val="2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Unit 5-What Can I Do About It?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3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https://med.stanford.edu/tobaccopreventiontoolkit/E-Cigs/ECigUnit5.html</w:t>
        </w:r>
      </w:hyperlink>
    </w:p>
    <w:p w14:paraId="47181129" w14:textId="77777777" w:rsidR="005739A2" w:rsidRPr="00DA0130" w:rsidRDefault="005739A2" w:rsidP="005739A2">
      <w:pPr>
        <w:numPr>
          <w:ilvl w:val="2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Unit 6- What are JUULS &amp; Other Pod-Based Systems?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4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https://med.stanford.edu/tobaccopreventiontoolkit/E-Cigs/ECigUnit6.html</w:t>
        </w:r>
      </w:hyperlink>
    </w:p>
    <w:p w14:paraId="01571EDA" w14:textId="77777777" w:rsidR="005739A2" w:rsidRPr="00DA0130" w:rsidRDefault="005739A2" w:rsidP="005739A2">
      <w:pPr>
        <w:numPr>
          <w:ilvl w:val="1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Hookah</w:t>
      </w:r>
    </w:p>
    <w:p w14:paraId="06473337" w14:textId="77777777" w:rsidR="005739A2" w:rsidRPr="00DA0130" w:rsidRDefault="005739A2" w:rsidP="005739A2">
      <w:pPr>
        <w:numPr>
          <w:ilvl w:val="2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Lesson - Understanding Hookah and Its Risks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5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https://med.stanford.edu/tobaccopreventiontoolkit/Hookah.html</w:t>
        </w:r>
      </w:hyperlink>
    </w:p>
    <w:p w14:paraId="74848A4A" w14:textId="77777777" w:rsidR="005739A2" w:rsidRPr="00DA0130" w:rsidRDefault="005739A2" w:rsidP="005739A2">
      <w:pPr>
        <w:numPr>
          <w:ilvl w:val="1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Smokeless Tobacco</w:t>
      </w:r>
    </w:p>
    <w:p w14:paraId="1BBA1EE5" w14:textId="77777777" w:rsidR="005739A2" w:rsidRPr="00DA0130" w:rsidRDefault="005739A2" w:rsidP="005739A2">
      <w:pPr>
        <w:numPr>
          <w:ilvl w:val="2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Lesson – Understanding Smokeless Tobacco and its Risks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6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https://med.stanford.edu/tobaccopreventiontoolkit/Smokeless.html</w:t>
        </w:r>
      </w:hyperlink>
    </w:p>
    <w:p w14:paraId="4E4001E5" w14:textId="77777777" w:rsidR="005739A2" w:rsidRPr="00DA0130" w:rsidRDefault="005739A2" w:rsidP="005739A2">
      <w:pPr>
        <w:numPr>
          <w:ilvl w:val="1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Nicotine Addiction</w:t>
      </w:r>
    </w:p>
    <w:p w14:paraId="08958BB5" w14:textId="77777777" w:rsidR="005739A2" w:rsidRPr="00DA0130" w:rsidRDefault="005739A2" w:rsidP="005739A2">
      <w:pPr>
        <w:numPr>
          <w:ilvl w:val="2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Unit 1 – The Brain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7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https://med.stanford.edu/tobaccopreventiontoolkit/nicotine-addiction/NicotineAddictionUnit1.html</w:t>
        </w:r>
      </w:hyperlink>
    </w:p>
    <w:p w14:paraId="6C1D463D" w14:textId="77777777" w:rsidR="005739A2" w:rsidRPr="00DA0130" w:rsidRDefault="005739A2" w:rsidP="005739A2">
      <w:pPr>
        <w:numPr>
          <w:ilvl w:val="2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Unit 2- Addiction 101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8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https://med.stanford.edu/tobaccopreventiontoolkit/nicotine-addiction/NicotineAddictionUnit2.html</w:t>
        </w:r>
      </w:hyperlink>
    </w:p>
    <w:p w14:paraId="3A1C87CC" w14:textId="77777777" w:rsidR="005739A2" w:rsidRPr="00DA0130" w:rsidRDefault="005739A2" w:rsidP="005739A2">
      <w:pPr>
        <w:numPr>
          <w:ilvl w:val="2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Unit 3 – Nicotine Addiction  </w:t>
      </w:r>
      <w:hyperlink r:id="rId309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https://med.stanford.edu/tobaccopreventiontoolkit/nicotine-addiction/NicotineAddictionUnit3.html</w:t>
        </w:r>
      </w:hyperlink>
    </w:p>
    <w:p w14:paraId="73927DD7" w14:textId="77777777" w:rsidR="005739A2" w:rsidRPr="00DA0130" w:rsidRDefault="005739A2" w:rsidP="005739A2">
      <w:pPr>
        <w:numPr>
          <w:ilvl w:val="1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Positive Youth Development</w:t>
      </w:r>
    </w:p>
    <w:p w14:paraId="55F28E0D" w14:textId="77777777" w:rsidR="005739A2" w:rsidRPr="00DA0130" w:rsidRDefault="005739A2" w:rsidP="005739A2">
      <w:pPr>
        <w:numPr>
          <w:ilvl w:val="2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Refusal Skills Activities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0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https://med.stanford.edu/tobaccopreventiontoolkit/positive-youth-development/refusal-skills.html</w:t>
        </w:r>
      </w:hyperlink>
    </w:p>
    <w:p w14:paraId="554066C2" w14:textId="77777777" w:rsidR="005739A2" w:rsidRPr="00DA0130" w:rsidRDefault="00000000" w:rsidP="005739A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11" w:history="1">
        <w:r w:rsidR="005739A2"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(Stanford Medicine) Cannabis/Marijuana - The Basics</w:t>
        </w:r>
      </w:hyperlink>
      <w:r w:rsidR="005739A2" w:rsidRPr="00DA0130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22B2F8BF" w14:textId="77777777" w:rsidR="005739A2" w:rsidRPr="00DA0130" w:rsidRDefault="00000000" w:rsidP="005739A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12" w:history="1">
        <w:r w:rsidR="005739A2"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(Stanford Medicine) Cannabis/Marijuana – Health Effects</w:t>
        </w:r>
      </w:hyperlink>
    </w:p>
    <w:p w14:paraId="46FD69D0" w14:textId="77777777" w:rsidR="005739A2" w:rsidRPr="00DA0130" w:rsidRDefault="00000000" w:rsidP="005739A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13" w:history="1">
        <w:r w:rsidR="005739A2"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(Stanford Medicine) THC &amp; The Brain</w:t>
        </w:r>
      </w:hyperlink>
    </w:p>
    <w:p w14:paraId="02D133C6" w14:textId="77777777" w:rsidR="005739A2" w:rsidRPr="00DA0130" w:rsidRDefault="00000000" w:rsidP="005739A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314" w:history="1">
        <w:r w:rsidR="005739A2"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(Stanford Medicine) Refusal Skills and Social Norms</w:t>
        </w:r>
      </w:hyperlink>
      <w:r w:rsidR="005739A2" w:rsidRPr="00DA0130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24CD0EA9" w14:textId="77777777" w:rsidR="004B03E8" w:rsidRPr="004B03E8" w:rsidRDefault="004B03E8" w:rsidP="004B03E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 xml:space="preserve">Substance Use and Abuse </w:t>
      </w:r>
      <w:hyperlink r:id="rId315" w:history="1">
        <w:r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https://youtu.be/wQl_4kcE5nw</w:t>
        </w:r>
      </w:hyperlink>
    </w:p>
    <w:p w14:paraId="2EBBD2ED" w14:textId="37BE6410" w:rsidR="005739A2" w:rsidRPr="004B03E8" w:rsidRDefault="005739A2" w:rsidP="005739A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4B0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Opioid Crisis: Help Teens Make Informed Decisions </w:t>
      </w:r>
      <w:hyperlink r:id="rId316" w:history="1">
        <w:r w:rsidRPr="004B03E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https://ymiclassroom.com/lesson-plans/opioids/</w:t>
        </w:r>
      </w:hyperlink>
    </w:p>
    <w:p w14:paraId="308BC7F6" w14:textId="0516DB41" w:rsidR="005739A2" w:rsidRPr="00473536" w:rsidRDefault="005739A2" w:rsidP="00473536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DA0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Taking Down Tobacco </w:t>
      </w:r>
      <w:hyperlink r:id="rId317" w:history="1">
        <w:r w:rsidRPr="00DA0130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https://ymiclassroom.com/lesson-plans/takingdowntobacco/</w:t>
        </w:r>
      </w:hyperlink>
    </w:p>
    <w:p w14:paraId="7D82FF35" w14:textId="77777777" w:rsidR="005739A2" w:rsidRPr="00DA0130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The real cost: anti-vaping commercial (Hacked) </w:t>
      </w:r>
      <w:hyperlink r:id="rId318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https://www.youtube.com/watch?v=EzU4ihBbf3g</w:t>
        </w:r>
      </w:hyperlink>
    </w:p>
    <w:p w14:paraId="2585821A" w14:textId="77777777" w:rsidR="005739A2" w:rsidRPr="00DA0130" w:rsidRDefault="00000000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19" w:tgtFrame="_blank" w:history="1">
        <w:r w:rsidR="005739A2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The Teacher’s Guide to Just Think Twice about Drugs – Rx, Steroids, Marijuana- for High School Students</w:t>
        </w:r>
      </w:hyperlink>
    </w:p>
    <w:p w14:paraId="0DDCDE04" w14:textId="77777777" w:rsidR="005739A2" w:rsidRPr="00DA0130" w:rsidRDefault="00000000" w:rsidP="005739A2">
      <w:pPr>
        <w:numPr>
          <w:ilvl w:val="0"/>
          <w:numId w:val="22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320" w:tgtFrame="_blank" w:history="1">
        <w:r w:rsidR="005739A2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Teachers Guide; Prescription Drug Misuse: Choose Your Path Interactive Videos</w:t>
        </w:r>
      </w:hyperlink>
    </w:p>
    <w:p w14:paraId="6D3DE643" w14:textId="77777777" w:rsidR="005739A2" w:rsidRPr="00DA0130" w:rsidRDefault="005739A2" w:rsidP="005739A2">
      <w:pPr>
        <w:numPr>
          <w:ilvl w:val="0"/>
          <w:numId w:val="22"/>
        </w:numPr>
        <w:shd w:val="clear" w:color="auto" w:fill="FCFCFC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DA0130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TED Ed Resources:</w:t>
      </w:r>
    </w:p>
    <w:p w14:paraId="7AB79BFC" w14:textId="77777777" w:rsidR="005739A2" w:rsidRPr="00DA0130" w:rsidRDefault="00000000" w:rsidP="005739A2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321" w:history="1">
        <w:r w:rsidR="005739A2" w:rsidRPr="00DA013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drugs affect the brain?</w:t>
        </w:r>
      </w:hyperlink>
    </w:p>
    <w:p w14:paraId="70E8184B" w14:textId="77777777" w:rsidR="005739A2" w:rsidRPr="00DA0130" w:rsidRDefault="00000000" w:rsidP="005739A2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322" w:history="1">
        <w:r w:rsidR="005739A2" w:rsidRPr="00DA013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Is Marijuana bad for your brain?</w:t>
        </w:r>
      </w:hyperlink>
    </w:p>
    <w:p w14:paraId="12F8D7EE" w14:textId="77777777" w:rsidR="005739A2" w:rsidRPr="00DA0130" w:rsidRDefault="00000000" w:rsidP="005739A2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23" w:history="1">
        <w:r w:rsidR="005739A2" w:rsidRPr="00DA013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do steroids affect your muscles</w:t>
        </w:r>
      </w:hyperlink>
    </w:p>
    <w:p w14:paraId="6F80817A" w14:textId="77777777" w:rsidR="005739A2" w:rsidRPr="00DA0130" w:rsidRDefault="00000000" w:rsidP="005739A2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24" w:history="1">
        <w:r w:rsidR="005739A2" w:rsidRPr="00DA0130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What you should know about vaping</w:t>
        </w:r>
      </w:hyperlink>
    </w:p>
    <w:p w14:paraId="2FF4121E" w14:textId="77777777" w:rsidR="005739A2" w:rsidRPr="00DA0130" w:rsidRDefault="00000000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5" w:tgtFrame="_blank" w:history="1">
        <w:r w:rsidR="005739A2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Teen Prescription Drug Abuse Awareness Tool Kit – Smart Moves Smart Choices</w:t>
        </w:r>
      </w:hyperlink>
    </w:p>
    <w:p w14:paraId="4167D8D9" w14:textId="77777777" w:rsidR="005739A2" w:rsidRPr="00DA0130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Teen vaping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6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https://www.pbs.org/video/teen-vaping-1531870790/</w:t>
        </w:r>
      </w:hyperlink>
    </w:p>
    <w:p w14:paraId="47F6CF67" w14:textId="77777777" w:rsidR="005739A2" w:rsidRPr="00DA0130" w:rsidRDefault="00000000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7" w:history="1">
        <w:r w:rsidR="005739A2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Tobacco &amp; Nicotine: Know the Facts (PowerPoint)</w:t>
        </w:r>
        <w:r w:rsidR="005739A2" w:rsidRPr="00DA0130">
          <w:rPr>
            <w:rStyle w:val="apple-converted-space"/>
            <w:rFonts w:ascii="Times New Roman" w:hAnsi="Times New Roman" w:cs="Times New Roman"/>
            <w:color w:val="337AB7"/>
            <w:sz w:val="20"/>
            <w:szCs w:val="20"/>
          </w:rPr>
          <w:t> </w:t>
        </w:r>
      </w:hyperlink>
      <w:r w:rsidR="005739A2" w:rsidRPr="00DA0130">
        <w:rPr>
          <w:rFonts w:ascii="Times New Roman" w:hAnsi="Times New Roman" w:cs="Times New Roman"/>
          <w:sz w:val="20"/>
          <w:szCs w:val="20"/>
        </w:rPr>
        <w:t>Grades 6-12 – Virginia Foundation for Healthy Youth</w:t>
      </w:r>
    </w:p>
    <w:p w14:paraId="627F82B3" w14:textId="77777777" w:rsidR="005739A2" w:rsidRPr="00DA0130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Treating Marijuana Addiction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8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https://www.youtube.com/watch?v=md4lRQsLlnE</w:t>
        </w:r>
      </w:hyperlink>
    </w:p>
    <w:p w14:paraId="50C5F687" w14:textId="77777777" w:rsidR="005739A2" w:rsidRPr="00DA0130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 xml:space="preserve">Why Are Drugs </w:t>
      </w:r>
      <w:proofErr w:type="gramStart"/>
      <w:r w:rsidRPr="00DA0130">
        <w:rPr>
          <w:rFonts w:ascii="Times New Roman" w:hAnsi="Times New Roman" w:cs="Times New Roman"/>
          <w:sz w:val="20"/>
          <w:szCs w:val="20"/>
        </w:rPr>
        <w:t>so</w:t>
      </w:r>
      <w:proofErr w:type="gramEnd"/>
      <w:r w:rsidRPr="00DA0130">
        <w:rPr>
          <w:rFonts w:ascii="Times New Roman" w:hAnsi="Times New Roman" w:cs="Times New Roman"/>
          <w:sz w:val="20"/>
          <w:szCs w:val="20"/>
        </w:rPr>
        <w:t xml:space="preserve"> Hard to Quit?</w:t>
      </w:r>
      <w:r w:rsidRPr="00DA013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9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https://www.youtube.com/watch?v=Xbk35VFpUPI</w:t>
        </w:r>
      </w:hyperlink>
    </w:p>
    <w:p w14:paraId="558F694A" w14:textId="77777777" w:rsidR="005739A2" w:rsidRPr="00DA0130" w:rsidRDefault="00000000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30" w:tgtFrame="_blank" w:history="1">
        <w:r w:rsidR="005739A2"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Why Is Meth so Addictive?  Hazelden Betty Ford Foundation – You Tube</w:t>
        </w:r>
      </w:hyperlink>
    </w:p>
    <w:p w14:paraId="79C72A53" w14:textId="77777777" w:rsidR="005739A2" w:rsidRPr="001364D9" w:rsidRDefault="005739A2" w:rsidP="005739A2">
      <w:pPr>
        <w:numPr>
          <w:ilvl w:val="0"/>
          <w:numId w:val="22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DA0130">
        <w:rPr>
          <w:rFonts w:ascii="Times New Roman" w:hAnsi="Times New Roman" w:cs="Times New Roman"/>
          <w:sz w:val="20"/>
          <w:szCs w:val="20"/>
        </w:rPr>
        <w:t>Why Is vaping so popular</w:t>
      </w:r>
      <w:hyperlink r:id="rId331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https://www.pbs.org/video/why-is-vaping-so-popular-hzpjx8/</w:t>
        </w:r>
      </w:hyperlink>
    </w:p>
    <w:p w14:paraId="68AFA850" w14:textId="77777777" w:rsidR="005739A2" w:rsidRPr="00DA0130" w:rsidRDefault="005739A2" w:rsidP="005739A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Understanding the Opioid Epidemic </w:t>
      </w:r>
      <w:hyperlink r:id="rId332" w:history="1">
        <w:r w:rsidRPr="00DA0130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https://vpm.pbslearningmedia.org/collection/understanding-the-opioid-epidemic/</w:t>
        </w:r>
      </w:hyperlink>
    </w:p>
    <w:p w14:paraId="35D8F023" w14:textId="77777777" w:rsidR="005739A2" w:rsidRPr="001364D9" w:rsidRDefault="005739A2" w:rsidP="005739A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DA0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Understanding the Opioid Epidemic: Family and Community Discussion Guide </w:t>
      </w:r>
      <w:r w:rsidRPr="00DA0130">
        <w:rPr>
          <w:rFonts w:ascii="Times New Roman" w:hAnsi="Times New Roman" w:cs="Times New Roman"/>
          <w:color w:val="4472C4" w:themeColor="accent1"/>
          <w:sz w:val="20"/>
          <w:szCs w:val="20"/>
        </w:rPr>
        <w:t>https://vpm.pbslearningmedia.org/resource/b83250e7-72a4-40c2-8bc1-c613cd4add08/understanding-the-opioid-epidemic-family-and-community-discussion-guide/</w:t>
      </w:r>
    </w:p>
    <w:p w14:paraId="5E8137D8" w14:textId="77777777" w:rsidR="005739A2" w:rsidRPr="00DA0130" w:rsidRDefault="005739A2" w:rsidP="005739A2">
      <w:pPr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>US Drug Enforcement Administration – Just Think Twice About Drugs – Teachers Guide </w:t>
      </w:r>
      <w:hyperlink r:id="rId333" w:history="1">
        <w:r w:rsidRPr="00DA0130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http://nahimgood.org/Docs/JustThinkTwice.pdf</w:t>
        </w:r>
      </w:hyperlink>
    </w:p>
    <w:p w14:paraId="1E483E1A" w14:textId="77777777" w:rsidR="005739A2" w:rsidRPr="00DA0130" w:rsidRDefault="005739A2" w:rsidP="005739A2">
      <w:pPr>
        <w:rPr>
          <w:rFonts w:ascii="Times New Roman" w:hAnsi="Times New Roman" w:cs="Times New Roman"/>
        </w:rPr>
      </w:pPr>
    </w:p>
    <w:p w14:paraId="54831CBF" w14:textId="77777777" w:rsidR="005739A2" w:rsidRPr="00DA0130" w:rsidRDefault="005739A2" w:rsidP="005739A2">
      <w:pPr>
        <w:rPr>
          <w:rFonts w:ascii="Times New Roman" w:hAnsi="Times New Roman" w:cs="Times New Roman"/>
          <w:sz w:val="20"/>
          <w:szCs w:val="20"/>
        </w:rPr>
      </w:pPr>
      <w:r w:rsidRPr="00DA0130">
        <w:rPr>
          <w:rFonts w:ascii="Times New Roman" w:hAnsi="Times New Roman" w:cs="Times New Roman"/>
          <w:sz w:val="20"/>
          <w:szCs w:val="20"/>
        </w:rPr>
        <w:t xml:space="preserve">       Videos:</w:t>
      </w:r>
    </w:p>
    <w:p w14:paraId="44F2B928" w14:textId="77777777" w:rsidR="005739A2" w:rsidRPr="00DA0130" w:rsidRDefault="005739A2" w:rsidP="005739A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>Prevention of Youth Marijuana Use</w:t>
      </w:r>
      <w:r w:rsidRPr="00DA0130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DA0130">
        <w:rPr>
          <w:rFonts w:ascii="Times New Roman" w:hAnsi="Times New Roman" w:cs="Times New Roman"/>
          <w:color w:val="000000"/>
          <w:sz w:val="20"/>
          <w:szCs w:val="20"/>
        </w:rPr>
        <w:t>(SAMHSA)</w:t>
      </w:r>
      <w:r w:rsidRPr="00DA0130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34" w:tgtFrame="_blank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https://youtu.be/CrA9lDd9ALo</w:t>
        </w:r>
      </w:hyperlink>
    </w:p>
    <w:p w14:paraId="2EB61158" w14:textId="77777777" w:rsidR="005739A2" w:rsidRPr="00DA0130" w:rsidRDefault="005739A2" w:rsidP="005739A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>Let’s Talk About Cannabis and Teens (Prevention Connection, Kern County)</w:t>
      </w:r>
      <w:r w:rsidRPr="00DA0130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35" w:tgtFrame="_blank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https://youtu.be/k1QStvIzOpA</w:t>
        </w:r>
      </w:hyperlink>
    </w:p>
    <w:p w14:paraId="19C42055" w14:textId="77777777" w:rsidR="005739A2" w:rsidRPr="00DA0130" w:rsidRDefault="005739A2" w:rsidP="005739A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>How Marijuana Affects Your Developing Brain (Discovery Education)</w:t>
      </w:r>
      <w:r w:rsidRPr="00DA0130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36" w:tgtFrame="_blank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https://youtu.be/6Yp_NIVx-QA</w:t>
        </w:r>
      </w:hyperlink>
    </w:p>
    <w:p w14:paraId="14191BAC" w14:textId="77777777" w:rsidR="005739A2" w:rsidRPr="00DA0130" w:rsidRDefault="005739A2" w:rsidP="005739A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>Youth Marijuana Prevention, Future Self (Michigan HHS) PSA </w:t>
      </w:r>
      <w:r w:rsidRPr="00DA0130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37" w:tgtFrame="_blank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https://youtu.be/QLfFxfu8IIA</w:t>
        </w:r>
      </w:hyperlink>
    </w:p>
    <w:p w14:paraId="22475134" w14:textId="77777777" w:rsidR="005739A2" w:rsidRPr="00DA0130" w:rsidRDefault="005739A2" w:rsidP="005739A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>Marijuana is Legal in Massachusetts (City of Somerville Prevention Services)</w:t>
      </w:r>
      <w:r w:rsidRPr="00DA0130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38" w:tgtFrame="_blank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https://youtu.be/7m67nOvYV_U</w:t>
        </w:r>
      </w:hyperlink>
    </w:p>
    <w:p w14:paraId="250308D1" w14:textId="77777777" w:rsidR="005739A2" w:rsidRPr="00DA0130" w:rsidRDefault="005739A2" w:rsidP="005739A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 xml:space="preserve">Impact of Marijuana Industry Five Years after Legalization in Colorado (CBS News) </w:t>
      </w:r>
      <w:hyperlink r:id="rId339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https://youtu.be/zv5M5uxK_6o</w:t>
        </w:r>
      </w:hyperlink>
    </w:p>
    <w:p w14:paraId="0075F400" w14:textId="77777777" w:rsidR="005739A2" w:rsidRPr="00DA0130" w:rsidRDefault="005739A2" w:rsidP="005739A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>Marijuana Risks: Virtual Assistant: 60 (SAMHSA)</w:t>
      </w:r>
      <w:r w:rsidRPr="00DA0130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40" w:tgtFrame="_blank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https://youtu.be/-nDGVFujQ9A</w:t>
        </w:r>
      </w:hyperlink>
    </w:p>
    <w:p w14:paraId="481E4EB5" w14:textId="77777777" w:rsidR="005739A2" w:rsidRPr="00DA0130" w:rsidRDefault="005739A2" w:rsidP="005739A2">
      <w:pPr>
        <w:pStyle w:val="ListParagraph"/>
        <w:numPr>
          <w:ilvl w:val="0"/>
          <w:numId w:val="27"/>
        </w:numPr>
        <w:tabs>
          <w:tab w:val="left" w:pos="7470"/>
          <w:tab w:val="left" w:pos="7920"/>
          <w:tab w:val="left" w:pos="801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 xml:space="preserve">The Stanford Medicine Toolkits: Tobacco and Cannabis Prevention     </w:t>
      </w:r>
      <w:r w:rsidRPr="00DA0130">
        <w:rPr>
          <w:rStyle w:val="apple-converted-space"/>
          <w:rFonts w:ascii="Times New Roman" w:hAnsi="Times New Roman" w:cs="Times New Roman"/>
          <w:color w:val="4472C4" w:themeColor="accent1"/>
          <w:sz w:val="20"/>
          <w:szCs w:val="20"/>
        </w:rPr>
        <w:t> </w:t>
      </w:r>
      <w:hyperlink r:id="rId341" w:tgtFrame="_blank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https://youtu.be/t71pDKlUfrE</w:t>
        </w:r>
      </w:hyperlink>
    </w:p>
    <w:p w14:paraId="4DBE6420" w14:textId="77777777" w:rsidR="005739A2" w:rsidRPr="00DA0130" w:rsidRDefault="005739A2" w:rsidP="005739A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>Middle School Drug Trends 2020: Marijuana (Marshfield Clinic Health System).</w:t>
      </w:r>
      <w:r w:rsidRPr="00DA0130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42" w:tgtFrame="_blank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https://youtu.be/YcWpd__obE8</w:t>
        </w:r>
      </w:hyperlink>
    </w:p>
    <w:p w14:paraId="1C13F3EC" w14:textId="77777777" w:rsidR="005739A2" w:rsidRPr="00DA0130" w:rsidRDefault="005739A2" w:rsidP="005739A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>The Human Brain: Major Structures and Functions (NIDA)</w:t>
      </w:r>
      <w:r w:rsidRPr="00DA0130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43" w:tgtFrame="_blank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https://youtu.be/0-8PvNOdByc</w:t>
        </w:r>
      </w:hyperlink>
    </w:p>
    <w:p w14:paraId="44816579" w14:textId="77777777" w:rsidR="005739A2" w:rsidRPr="00DA0130" w:rsidRDefault="005739A2" w:rsidP="005739A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>The Reward Circuit: How the Brain Responds to Natural Rewards and Drugs (NIDA)</w:t>
      </w:r>
      <w:r w:rsidRPr="00DA0130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44" w:tgtFrame="_blank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https://youtu.be/DMcmrP-BWGk</w:t>
        </w:r>
      </w:hyperlink>
      <w:r w:rsidRPr="00DA0130">
        <w:rPr>
          <w:rStyle w:val="apple-converted-space"/>
          <w:rFonts w:ascii="Times New Roman" w:hAnsi="Times New Roman" w:cs="Times New Roman"/>
          <w:color w:val="4472C4" w:themeColor="accent1"/>
          <w:sz w:val="20"/>
          <w:szCs w:val="20"/>
        </w:rPr>
        <w:t> </w:t>
      </w:r>
      <w:r w:rsidRPr="00DA0130">
        <w:rPr>
          <w:rFonts w:ascii="Times New Roman" w:hAnsi="Times New Roman" w:cs="Times New Roman"/>
          <w:color w:val="4472C4" w:themeColor="accent1"/>
          <w:sz w:val="20"/>
          <w:szCs w:val="20"/>
        </w:rPr>
        <w:t> </w:t>
      </w:r>
    </w:p>
    <w:p w14:paraId="331EAA66" w14:textId="77777777" w:rsidR="005739A2" w:rsidRPr="00DA0130" w:rsidRDefault="005739A2" w:rsidP="005739A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>Anyone Can Become Addicted to Drugs (NIDA)</w:t>
      </w:r>
      <w:r w:rsidRPr="00DA0130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45" w:tgtFrame="_blank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https://youtu.be/wCMkW2ji2OE</w:t>
        </w:r>
      </w:hyperlink>
    </w:p>
    <w:p w14:paraId="3A7BE3EC" w14:textId="77777777" w:rsidR="005739A2" w:rsidRPr="00DA0130" w:rsidRDefault="005739A2" w:rsidP="005739A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>Addiction: A Disease that Impairs Free Will (NIDA)</w:t>
      </w:r>
      <w:r w:rsidRPr="00DA0130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46" w:tgtFrame="_blank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https://youtu.be/X1AEvkWxbLE</w:t>
        </w:r>
      </w:hyperlink>
    </w:p>
    <w:p w14:paraId="3DE3988C" w14:textId="77777777" w:rsidR="005739A2" w:rsidRPr="00DA0130" w:rsidRDefault="005739A2" w:rsidP="005739A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>Why are drugs so hard to quit? (NIDA)</w:t>
      </w:r>
      <w:r w:rsidRPr="00DA0130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47" w:tgtFrame="_blank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https://youtu.be/Xbk35VFpUPI</w:t>
        </w:r>
      </w:hyperlink>
    </w:p>
    <w:p w14:paraId="5F5FF518" w14:textId="0FF4823A" w:rsidR="005739A2" w:rsidRPr="00DA0130" w:rsidRDefault="005739A2" w:rsidP="005739A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>Mind Matters: How does Marijuana Affect Your Brain and Body (NIDA)</w:t>
      </w:r>
      <w:r w:rsidR="004518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348" w:history="1">
        <w:r w:rsidR="00451856" w:rsidRPr="0045185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https://youtu.be/JB01nJwBveM</w:t>
        </w:r>
      </w:hyperlink>
      <w:r w:rsidR="00451856" w:rsidRPr="0045185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7F4A896F" w14:textId="77777777" w:rsidR="005739A2" w:rsidRPr="00DA0130" w:rsidRDefault="005739A2" w:rsidP="005739A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>Mind Matters: How do Drugs Affect Your Life? (NIDA)</w:t>
      </w:r>
      <w:r w:rsidRPr="00DA0130">
        <w:rPr>
          <w:rStyle w:val="apple-converted-space"/>
          <w:rFonts w:ascii="Times New Roman" w:hAnsi="Times New Roman" w:cs="Times New Roman"/>
          <w:color w:val="4472C4" w:themeColor="accent1"/>
          <w:sz w:val="20"/>
          <w:szCs w:val="20"/>
        </w:rPr>
        <w:t> </w:t>
      </w:r>
      <w:hyperlink r:id="rId349" w:tgtFrame="_blank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https://youtu.be/Fp4bdXYZmR4</w:t>
        </w:r>
      </w:hyperlink>
    </w:p>
    <w:p w14:paraId="698760DB" w14:textId="77777777" w:rsidR="005739A2" w:rsidRPr="00DA0130" w:rsidRDefault="005739A2" w:rsidP="005739A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>Mind Matters: How do Drugs Work on the Brain? (NIDA)</w:t>
      </w:r>
      <w:r w:rsidRPr="00DA0130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50" w:tgtFrame="_blank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https://youtu.be/ivzxGOK2nQ0</w:t>
        </w:r>
      </w:hyperlink>
    </w:p>
    <w:p w14:paraId="099BA361" w14:textId="77777777" w:rsidR="005739A2" w:rsidRPr="00DA0130" w:rsidRDefault="005739A2" w:rsidP="005739A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>Mind Matters: What if Someone I know Needs Help (NIDA)</w:t>
      </w:r>
      <w:r w:rsidRPr="00DA0130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51" w:tgtFrame="_blank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https://youtu.be/Avi9pHvTw-k</w:t>
        </w:r>
      </w:hyperlink>
    </w:p>
    <w:p w14:paraId="32D77058" w14:textId="77777777" w:rsidR="005739A2" w:rsidRPr="00DA0130" w:rsidRDefault="005739A2" w:rsidP="005739A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>Mind Matters: Teen Brain Development (NIDA)</w:t>
      </w:r>
      <w:r w:rsidRPr="00DA0130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52" w:tgtFrame="_blank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https://youtu.be/EpfnDijz2d8</w:t>
        </w:r>
      </w:hyperlink>
    </w:p>
    <w:p w14:paraId="0DFDAAFA" w14:textId="77777777" w:rsidR="005739A2" w:rsidRPr="00DA0130" w:rsidRDefault="005739A2" w:rsidP="005739A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DA0130">
        <w:rPr>
          <w:rFonts w:ascii="Times New Roman" w:hAnsi="Times New Roman" w:cs="Times New Roman"/>
          <w:color w:val="000000"/>
          <w:sz w:val="20"/>
          <w:szCs w:val="20"/>
        </w:rPr>
        <w:t>Marijuana Risks: Build a Brain (NIDA)</w:t>
      </w:r>
      <w:r w:rsidRPr="00DA0130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353" w:tgtFrame="_blank" w:history="1">
        <w:r w:rsidRPr="00DA0130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https://youtu.be/HLYlDpJxxqs</w:t>
        </w:r>
      </w:hyperlink>
    </w:p>
    <w:p w14:paraId="5794E57A" w14:textId="477BF6F4" w:rsidR="005739A2" w:rsidRPr="00181E9F" w:rsidRDefault="005739A2" w:rsidP="005739A2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A0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Nic Sick: The Dangers of Youth Vaping </w:t>
      </w:r>
      <w:hyperlink r:id="rId354" w:history="1">
        <w:r w:rsidRPr="00DA0130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https://video.idahoptv.org/video/nic-sick-uesfxt/</w:t>
        </w:r>
      </w:hyperlink>
    </w:p>
    <w:p w14:paraId="5049E64E" w14:textId="77777777" w:rsidR="005739A2" w:rsidRDefault="005739A2" w:rsidP="005739A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DF23FF4" w14:textId="77777777" w:rsidR="005739A2" w:rsidRPr="00F55B9F" w:rsidRDefault="005739A2" w:rsidP="005739A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7B75A66" w14:textId="77777777" w:rsidR="005739A2" w:rsidRDefault="005739A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 w:type="page"/>
      </w:r>
    </w:p>
    <w:p w14:paraId="552D6EE0" w14:textId="7C1B2069" w:rsidR="00B74192" w:rsidRDefault="00B74192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lastRenderedPageBreak/>
        <w:t>Safety/Injury Prevention</w:t>
      </w:r>
    </w:p>
    <w:p w14:paraId="6B156639" w14:textId="77777777" w:rsidR="002F0039" w:rsidRPr="002F0039" w:rsidRDefault="002F0039" w:rsidP="002F0039">
      <w:pPr>
        <w:rPr>
          <w:rFonts w:ascii="Times New Roman" w:eastAsia="Times New Roman" w:hAnsi="Times New Roman" w:cs="Times New Roman"/>
          <w:b/>
          <w:bCs/>
        </w:rPr>
      </w:pPr>
    </w:p>
    <w:p w14:paraId="3412B30C" w14:textId="77777777" w:rsidR="00B21D56" w:rsidRPr="004B03E8" w:rsidRDefault="00B21D56" w:rsidP="00B21D56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 xml:space="preserve">Health Smart Virginia </w:t>
      </w:r>
      <w:r w:rsidRPr="004B03E8">
        <w:rPr>
          <w:color w:val="333333"/>
          <w:sz w:val="20"/>
          <w:szCs w:val="20"/>
        </w:rPr>
        <w:t>7</w:t>
      </w:r>
      <w:r w:rsidRPr="004B03E8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4B03E8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355" w:history="1">
        <w:r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https://healthsmartva.org/7th-grade</w:t>
        </w:r>
      </w:hyperlink>
      <w:r w:rsidRPr="004B03E8">
        <w:rPr>
          <w:color w:val="4472C4" w:themeColor="accent1"/>
          <w:sz w:val="20"/>
          <w:szCs w:val="20"/>
        </w:rPr>
        <w:t xml:space="preserve"> </w:t>
      </w:r>
    </w:p>
    <w:p w14:paraId="3D8AF8C3" w14:textId="77777777" w:rsidR="00941C3D" w:rsidRPr="004B03E8" w:rsidRDefault="00000000" w:rsidP="00473536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56" w:history="1">
        <w:r w:rsidR="00941C3D"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177617BA" w14:textId="77777777" w:rsidR="00941C3D" w:rsidRPr="004B03E8" w:rsidRDefault="00000000" w:rsidP="00473536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57" w:history="1">
        <w:r w:rsidR="00941C3D"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0C5264EF" w14:textId="4A51F41F" w:rsidR="004B03E8" w:rsidRPr="004B03E8" w:rsidRDefault="004B03E8" w:rsidP="004B03E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8 Rules for Internet Safety </w:t>
      </w:r>
      <w:hyperlink r:id="rId358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http://vves.rocklinusd.org/documents/8%20RULES%20OF%20INTERNET%20SAFETY.pdf</w:t>
        </w:r>
      </w:hyperlink>
    </w:p>
    <w:p w14:paraId="41819E92" w14:textId="47BBD7CB" w:rsidR="00473536" w:rsidRPr="004B03E8" w:rsidRDefault="00473536" w:rsidP="0047353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0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Are Teens Addicted to Texting? </w:t>
      </w:r>
      <w:hyperlink r:id="rId359" w:history="1">
        <w:r w:rsidRPr="004B03E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https://vpm.pbslearningmedia.org/resource/midlit11.soc.ush.texting/are-teens-addicted-to-texting/</w:t>
        </w:r>
      </w:hyperlink>
    </w:p>
    <w:p w14:paraId="12CC1C62" w14:textId="77777777" w:rsidR="004B03E8" w:rsidRPr="004B03E8" w:rsidRDefault="004B03E8" w:rsidP="004B03E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 xml:space="preserve">Bike Safety </w:t>
      </w:r>
      <w:hyperlink r:id="rId360" w:history="1">
        <w:r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https://youtu.be/Pc5e8Un05aA</w:t>
        </w:r>
      </w:hyperlink>
    </w:p>
    <w:p w14:paraId="3B69A3E8" w14:textId="77777777" w:rsidR="004B03E8" w:rsidRPr="004B03E8" w:rsidRDefault="004B03E8" w:rsidP="004B03E8">
      <w:pPr>
        <w:pStyle w:val="ListParagraph"/>
        <w:numPr>
          <w:ilvl w:val="0"/>
          <w:numId w:val="14"/>
        </w:numPr>
        <w:rPr>
          <w:rStyle w:val="Hyperlink"/>
          <w:rFonts w:ascii="Times New Roman" w:hAnsi="Times New Roman" w:cs="Times New Roman"/>
          <w:color w:val="4472C4" w:themeColor="accent1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>Concussion Handout HeadsUp</w:t>
      </w:r>
      <w:r w:rsidRPr="004B03E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361" w:history="1">
        <w:r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https://www.cdc.gov/headsup/pdfs/resources/RocketBlades_Concussion_HandoutforKids-a.pdf</w:t>
        </w:r>
      </w:hyperlink>
    </w:p>
    <w:p w14:paraId="5EC1DFFC" w14:textId="77777777" w:rsidR="004B03E8" w:rsidRPr="004B03E8" w:rsidRDefault="004B03E8" w:rsidP="004B03E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 xml:space="preserve">Concussion Conundrum </w:t>
      </w:r>
      <w:hyperlink r:id="rId362" w:history="1">
        <w:r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https://healthpoweredkids.org/lessons/concussion-conundrum/</w:t>
        </w:r>
      </w:hyperlink>
    </w:p>
    <w:p w14:paraId="11F466F9" w14:textId="77777777" w:rsidR="004B03E8" w:rsidRPr="004B03E8" w:rsidRDefault="004B03E8" w:rsidP="004B03E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Education world- Fire Safety: Activities to Spark Learning </w:t>
      </w:r>
      <w:hyperlink r:id="rId363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http://www.educationworld.com/a_lesson/lesson/lesson026.shtml</w:t>
        </w:r>
      </w:hyperlink>
    </w:p>
    <w:p w14:paraId="75031867" w14:textId="41785FC5" w:rsidR="004B03E8" w:rsidRPr="004B03E8" w:rsidRDefault="004B03E8" w:rsidP="004B03E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KidsHealth - First Aid &amp; Safety </w:t>
      </w:r>
      <w:hyperlink r:id="rId364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http://kidshealth.org/en/parents/firstaid-safe/</w:t>
        </w:r>
      </w:hyperlink>
    </w:p>
    <w:p w14:paraId="256BCFE1" w14:textId="0B667780" w:rsidR="00B21D56" w:rsidRPr="004B03E8" w:rsidRDefault="00473536" w:rsidP="0047353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4B0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Lessons for Responsible Medicine Use </w:t>
      </w:r>
      <w:hyperlink r:id="rId365" w:history="1">
        <w:r w:rsidRPr="004B03E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https://ymiclassroom.com/otcmedsafety/</w:t>
        </w:r>
      </w:hyperlink>
    </w:p>
    <w:p w14:paraId="3A4B45AA" w14:textId="389774E2" w:rsidR="002F0039" w:rsidRPr="004B03E8" w:rsidRDefault="002F0039" w:rsidP="002F0039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National Highway Traffic Safety Administration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66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www.nhtsa.gov</w:t>
        </w:r>
      </w:hyperlink>
    </w:p>
    <w:p w14:paraId="74BC542F" w14:textId="77777777" w:rsidR="002F0039" w:rsidRPr="004B03E8" w:rsidRDefault="002F0039" w:rsidP="002F0039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CDC Injury Center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67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www.cdc.gov/injury</w:t>
        </w:r>
      </w:hyperlink>
    </w:p>
    <w:p w14:paraId="77F68F93" w14:textId="77777777" w:rsidR="002F0039" w:rsidRPr="004B03E8" w:rsidRDefault="002F0039" w:rsidP="002F0039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National Safety Council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68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www.nsc.org</w:t>
        </w:r>
      </w:hyperlink>
    </w:p>
    <w:p w14:paraId="48EEE806" w14:textId="77777777" w:rsidR="002F0039" w:rsidRPr="004B03E8" w:rsidRDefault="002F0039" w:rsidP="002F0039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National Injury Prevention Foundation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69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www.ThinkFirst.org</w:t>
        </w:r>
      </w:hyperlink>
    </w:p>
    <w:p w14:paraId="1047FE22" w14:textId="77777777" w:rsidR="002F0039" w:rsidRPr="004B03E8" w:rsidRDefault="002F0039" w:rsidP="002F0039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Safe Routes to School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70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http://www.walkbiketoschool.org</w:t>
        </w:r>
      </w:hyperlink>
    </w:p>
    <w:p w14:paraId="34ED0A8F" w14:textId="77777777" w:rsidR="002F0039" w:rsidRPr="004B03E8" w:rsidRDefault="002F0039" w:rsidP="002F0039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Safe Kids - Home Safety for Educators </w:t>
      </w:r>
      <w:hyperlink r:id="rId371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http://www.safekids.org/home-safety-educators</w:t>
        </w:r>
      </w:hyperlink>
    </w:p>
    <w:p w14:paraId="04BAF03C" w14:textId="77777777" w:rsidR="002F0039" w:rsidRPr="004B03E8" w:rsidRDefault="002F0039" w:rsidP="002F0039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National Crime Prevention Council- School Safety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72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http://archive.ncpc.org/topics/school-safety.html</w:t>
        </w:r>
      </w:hyperlink>
    </w:p>
    <w:p w14:paraId="129EF0F0" w14:textId="77777777" w:rsidR="002F0039" w:rsidRPr="004B03E8" w:rsidRDefault="002F0039" w:rsidP="002F0039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Teacher Vision- School Safety Resources for Teachers </w:t>
      </w:r>
      <w:hyperlink r:id="rId373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https://www.teachervision.com/school-safety-month/teacher-resources/6661.html</w:t>
        </w:r>
      </w:hyperlink>
    </w:p>
    <w:p w14:paraId="1E914FE8" w14:textId="42B05D53" w:rsidR="00473536" w:rsidRPr="004B03E8" w:rsidRDefault="00473536" w:rsidP="0047353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0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Facts About Concussions </w:t>
      </w:r>
      <w:hyperlink r:id="rId374" w:history="1">
        <w:r w:rsidRPr="004B03E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https://vpm.pbslearningmedia.org/resource/midlit11.sci.splbrain/the-facts-about-concussions/</w:t>
        </w:r>
      </w:hyperlink>
    </w:p>
    <w:p w14:paraId="768DD112" w14:textId="4D610889" w:rsidR="002F0039" w:rsidRPr="004B03E8" w:rsidRDefault="002F0039" w:rsidP="002F0039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Fire Safety </w:t>
      </w:r>
      <w:hyperlink r:id="rId375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https://www.teachervision.com/emergency/teacher-resources/47554.html</w:t>
        </w:r>
      </w:hyperlink>
    </w:p>
    <w:p w14:paraId="399A8DFC" w14:textId="77777777" w:rsidR="002F0039" w:rsidRPr="004B03E8" w:rsidRDefault="002F0039" w:rsidP="002F0039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National Education Association - School Safety Resources for Educators </w:t>
      </w:r>
      <w:hyperlink r:id="rId376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http://www.nea.org/home/44693.htm</w:t>
        </w:r>
      </w:hyperlink>
    </w:p>
    <w:p w14:paraId="595260A8" w14:textId="77777777" w:rsidR="004B03E8" w:rsidRPr="004B03E8" w:rsidRDefault="004B03E8" w:rsidP="004B03E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 xml:space="preserve">Protect Skin from the Sun </w:t>
      </w:r>
      <w:hyperlink r:id="rId377" w:history="1">
        <w:r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https://www.cdc.gov/cancer/skin/basic_info/sun-safety.htm</w:t>
        </w:r>
      </w:hyperlink>
    </w:p>
    <w:p w14:paraId="6C718042" w14:textId="77777777" w:rsidR="004B03E8" w:rsidRDefault="004B03E8" w:rsidP="004B03E8">
      <w:p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</w:p>
    <w:p w14:paraId="04DA68DB" w14:textId="0C59B2FC" w:rsidR="00473536" w:rsidRPr="0096726B" w:rsidRDefault="00473536" w:rsidP="00473536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2E3E3E93" w14:textId="77777777" w:rsidR="00473536" w:rsidRDefault="00473536" w:rsidP="0047353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2B5B459" w14:textId="77777777" w:rsidR="001A158E" w:rsidRPr="002F0039" w:rsidRDefault="001A158E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br w:type="page"/>
      </w:r>
    </w:p>
    <w:p w14:paraId="52C7E9A3" w14:textId="73A0F9E6" w:rsidR="002F0039" w:rsidRDefault="00B74192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lastRenderedPageBreak/>
        <w:t>Mental Wellness/Social Emotional Skills</w:t>
      </w:r>
    </w:p>
    <w:p w14:paraId="66E4E097" w14:textId="77777777" w:rsidR="004B03E8" w:rsidRDefault="004B03E8" w:rsidP="002F0039">
      <w:pPr>
        <w:rPr>
          <w:rFonts w:ascii="Times New Roman" w:eastAsia="Times New Roman" w:hAnsi="Times New Roman" w:cs="Times New Roman"/>
          <w:b/>
          <w:bCs/>
        </w:rPr>
      </w:pPr>
    </w:p>
    <w:p w14:paraId="019FF261" w14:textId="64456C7E" w:rsidR="002F0039" w:rsidRPr="00473536" w:rsidRDefault="00B21D56" w:rsidP="00473536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73536">
        <w:rPr>
          <w:rFonts w:ascii="Times New Roman" w:hAnsi="Times New Roman" w:cs="Times New Roman"/>
          <w:color w:val="333333"/>
          <w:sz w:val="20"/>
          <w:szCs w:val="20"/>
        </w:rPr>
        <w:t>Health Smart Virginia 7</w:t>
      </w:r>
      <w:r w:rsidRPr="00473536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473536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378" w:history="1">
        <w:r w:rsidRPr="0047353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</w:rPr>
          <w:t>https://healthsmartva.org/7th-grade</w:t>
        </w:r>
      </w:hyperlink>
      <w:r w:rsidRPr="0047353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5B3FA993" w14:textId="77777777" w:rsidR="00941C3D" w:rsidRPr="00473536" w:rsidRDefault="00000000" w:rsidP="00473536">
      <w:pPr>
        <w:numPr>
          <w:ilvl w:val="0"/>
          <w:numId w:val="3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79" w:history="1">
        <w:r w:rsidR="00941C3D" w:rsidRPr="0047353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75C0144F" w14:textId="6E5EA8B5" w:rsidR="002F0039" w:rsidRPr="00473536" w:rsidRDefault="00000000" w:rsidP="00473536">
      <w:pPr>
        <w:numPr>
          <w:ilvl w:val="0"/>
          <w:numId w:val="3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380" w:history="1">
        <w:r w:rsidR="00941C3D" w:rsidRPr="0047353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64D8143B" w14:textId="77777777" w:rsidR="002F0039" w:rsidRPr="00473536" w:rsidRDefault="00000000" w:rsidP="00473536">
      <w:pPr>
        <w:pStyle w:val="ListParagraph"/>
        <w:numPr>
          <w:ilvl w:val="0"/>
          <w:numId w:val="3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81" w:tgtFrame="_blank" w:history="1">
        <w:r w:rsidR="002F0039" w:rsidRPr="0047353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</w:t>
        </w:r>
      </w:hyperlink>
    </w:p>
    <w:p w14:paraId="508D0D40" w14:textId="77777777" w:rsidR="002F0039" w:rsidRPr="00473536" w:rsidRDefault="00000000" w:rsidP="00473536">
      <w:pPr>
        <w:pStyle w:val="ListParagraph"/>
        <w:numPr>
          <w:ilvl w:val="0"/>
          <w:numId w:val="3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82" w:tgtFrame="_blank" w:history="1">
        <w:r w:rsidR="002F0039" w:rsidRPr="0047353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SEL? WHO is CASEL? Why Does SEL Matter </w:t>
        </w:r>
        <w:proofErr w:type="gramStart"/>
        <w:r w:rsidR="002F0039" w:rsidRPr="0047353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To</w:t>
        </w:r>
        <w:proofErr w:type="gramEnd"/>
        <w:r w:rsidR="002F0039" w:rsidRPr="0047353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 Everyone? </w:t>
        </w:r>
      </w:hyperlink>
    </w:p>
    <w:p w14:paraId="4E4226B7" w14:textId="620B5F17" w:rsidR="002F0039" w:rsidRPr="00473536" w:rsidRDefault="00000000" w:rsidP="00473536">
      <w:pPr>
        <w:pStyle w:val="ListParagraph"/>
        <w:numPr>
          <w:ilvl w:val="0"/>
          <w:numId w:val="30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83" w:tgtFrame="_blank" w:history="1">
        <w:r w:rsidR="002F0039" w:rsidRPr="00473536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Teaching Activities to Support Core SEL Competencies</w:t>
        </w:r>
      </w:hyperlink>
      <w:r w:rsidR="002F0039" w:rsidRPr="00473536">
        <w:rPr>
          <w:rFonts w:ascii="Times New Roman" w:hAnsi="Times New Roman" w:cs="Times New Roman"/>
          <w:sz w:val="20"/>
          <w:szCs w:val="20"/>
        </w:rPr>
        <w:t> </w:t>
      </w:r>
    </w:p>
    <w:p w14:paraId="5AD42BD8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84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Minutes Body Scan Meditation - Mindfulness </w:t>
        </w:r>
        <w:proofErr w:type="gramStart"/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For</w:t>
        </w:r>
        <w:proofErr w:type="gramEnd"/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 Kids And Adults - YouTube</w:t>
        </w:r>
      </w:hyperlink>
    </w:p>
    <w:p w14:paraId="18A2F6DB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85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Committee for Children (CFC) Free SEL Classroom Activities</w:t>
        </w:r>
      </w:hyperlink>
    </w:p>
    <w:p w14:paraId="3EE4ECED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86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4 Inventive Games that Teach Students Social Skills</w:t>
        </w:r>
      </w:hyperlink>
    </w:p>
    <w:p w14:paraId="6F6210DE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87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 Activities to Support Students Through the Holidays</w:t>
        </w:r>
      </w:hyperlink>
    </w:p>
    <w:p w14:paraId="202E0D83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88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5-Minute Film Festival: Resources for Teaching About Character, Edutopia</w:t>
        </w:r>
      </w:hyperlink>
      <w:r w:rsidR="002F0039" w:rsidRPr="002F0039">
        <w:rPr>
          <w:rFonts w:ascii="Times New Roman" w:hAnsi="Times New Roman" w:cs="Times New Roman"/>
          <w:sz w:val="20"/>
          <w:szCs w:val="20"/>
        </w:rPr>
        <w:t>  </w:t>
      </w:r>
    </w:p>
    <w:p w14:paraId="21C90D9E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89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 Digital Tools </w:t>
        </w:r>
        <w:proofErr w:type="gramStart"/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To</w:t>
        </w:r>
        <w:proofErr w:type="gramEnd"/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 Promote Social-Emotional Learning In After School | Extended Notes</w:t>
        </w:r>
      </w:hyperlink>
    </w:p>
    <w:p w14:paraId="391C34A0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90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 Fun Communication Games that Increase Understanding</w:t>
        </w:r>
      </w:hyperlink>
    </w:p>
    <w:p w14:paraId="0A1BA9E2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91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 SEL Activities for Students to Do at Home</w:t>
        </w:r>
      </w:hyperlink>
    </w:p>
    <w:p w14:paraId="6250E8B7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92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8 Social Emotional Learning Activities for a Classroom</w:t>
        </w:r>
      </w:hyperlink>
    </w:p>
    <w:p w14:paraId="54FC955D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93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8 Downloadable SEL Activities for Home and School</w:t>
        </w:r>
      </w:hyperlink>
    </w:p>
    <w:p w14:paraId="78FAE54D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94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9 mental health activities to do with your children - BelievePerform </w:t>
        </w:r>
      </w:hyperlink>
    </w:p>
    <w:p w14:paraId="4C3BB6FB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95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Activities to Help Children Explore Emotions</w:t>
        </w:r>
      </w:hyperlink>
      <w:r w:rsidR="002F0039" w:rsidRPr="002F0039">
        <w:rPr>
          <w:rFonts w:ascii="Times New Roman" w:hAnsi="Times New Roman" w:cs="Times New Roman"/>
          <w:sz w:val="20"/>
          <w:szCs w:val="20"/>
        </w:rPr>
        <w:t>  </w:t>
      </w:r>
    </w:p>
    <w:p w14:paraId="29E78657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96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Activities to Integrate Social Emotional Learning into the Classroom</w:t>
        </w:r>
      </w:hyperlink>
    </w:p>
    <w:p w14:paraId="32197233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97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Free Lesson Plans for Mental Health | SEL Social Emotional Learning for Schools</w:t>
        </w:r>
      </w:hyperlink>
    </w:p>
    <w:p w14:paraId="153EEA05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98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Therapist (and Child)-Approved Activities to Support Kids with Anxiety — Family Therapy Basics</w:t>
        </w:r>
      </w:hyperlink>
    </w:p>
    <w:p w14:paraId="29A46CFA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99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Tips to Help Your Child with Anger, Aha! Parenting</w:t>
        </w:r>
      </w:hyperlink>
      <w:r w:rsidR="002F0039" w:rsidRPr="002F0039">
        <w:rPr>
          <w:rFonts w:ascii="Times New Roman" w:hAnsi="Times New Roman" w:cs="Times New Roman"/>
          <w:sz w:val="20"/>
          <w:szCs w:val="20"/>
        </w:rPr>
        <w:t>  </w:t>
      </w:r>
    </w:p>
    <w:p w14:paraId="23F57E46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00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Important Conflict Resolution Skills for Teenagers, Mom Junction</w:t>
        </w:r>
      </w:hyperlink>
    </w:p>
    <w:p w14:paraId="1BFA19E6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01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 xml:space="preserve">12 Games to Teach Social-Emotional Learning - </w:t>
        </w:r>
        <w:proofErr w:type="spellStart"/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Playworks</w:t>
        </w:r>
        <w:proofErr w:type="spellEnd"/>
      </w:hyperlink>
    </w:p>
    <w:p w14:paraId="64C0578E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02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Tools BUSD Toolbox: Social Emotional Learning Curriculum for K-6 Students</w:t>
        </w:r>
      </w:hyperlink>
    </w:p>
    <w:p w14:paraId="41EBDBF8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03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Ways Teachers Can Build Their Own Resilience</w:t>
        </w:r>
      </w:hyperlink>
    </w:p>
    <w:p w14:paraId="10629CD4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04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13 Powerful SEL Activities | Edutopia</w:t>
        </w:r>
      </w:hyperlink>
    </w:p>
    <w:p w14:paraId="32271B6D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05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15 Activities for Teaching CASEL Core Competencies | Waterford.org</w:t>
        </w:r>
      </w:hyperlink>
    </w:p>
    <w:p w14:paraId="2153F719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06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16 Anger Management Activities, School Counseling Files</w:t>
        </w:r>
      </w:hyperlink>
      <w:r w:rsidR="002F0039" w:rsidRPr="002F0039">
        <w:rPr>
          <w:rFonts w:ascii="Times New Roman" w:hAnsi="Times New Roman" w:cs="Times New Roman"/>
          <w:sz w:val="20"/>
          <w:szCs w:val="20"/>
        </w:rPr>
        <w:t>  </w:t>
      </w:r>
    </w:p>
    <w:p w14:paraId="2D3B2D09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07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16 Social and Emotional Learning Activities - Aperture Education</w:t>
        </w:r>
      </w:hyperlink>
    </w:p>
    <w:p w14:paraId="523B7987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08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21 Ways Teachers Can Integrate Social-Emotional Learning Throughout the Day</w:t>
        </w:r>
      </w:hyperlink>
    </w:p>
    <w:p w14:paraId="4EB1FFEA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09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25 Ways to Integrate Social Emotional Learning into Your Classroom</w:t>
        </w:r>
      </w:hyperlink>
      <w:r w:rsidR="002F0039" w:rsidRPr="002F0039">
        <w:rPr>
          <w:rFonts w:ascii="Times New Roman" w:hAnsi="Times New Roman" w:cs="Times New Roman"/>
          <w:sz w:val="20"/>
          <w:szCs w:val="20"/>
        </w:rPr>
        <w:t>  </w:t>
      </w:r>
    </w:p>
    <w:p w14:paraId="1DB3A5FA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10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25 At Home SEL Activities - Choice Board</w:t>
        </w:r>
      </w:hyperlink>
    </w:p>
    <w:p w14:paraId="0FF325DD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11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28 Mental Health Activities, Worksheets &amp; Books for Adults &amp; Students</w:t>
        </w:r>
      </w:hyperlink>
    </w:p>
    <w:p w14:paraId="7E00520B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12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30 Character-Building Ideas and Activities for School, Sign Up Genius</w:t>
        </w:r>
      </w:hyperlink>
      <w:r w:rsidR="002F0039" w:rsidRPr="002F0039">
        <w:rPr>
          <w:rFonts w:ascii="Times New Roman" w:hAnsi="Times New Roman" w:cs="Times New Roman"/>
          <w:sz w:val="20"/>
          <w:szCs w:val="20"/>
        </w:rPr>
        <w:t>  </w:t>
      </w:r>
    </w:p>
    <w:p w14:paraId="6D586A20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13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30 + Free Choice SEL Activities</w:t>
        </w:r>
      </w:hyperlink>
      <w:r w:rsidR="002F0039" w:rsidRPr="002F0039">
        <w:rPr>
          <w:rFonts w:ascii="Times New Roman" w:hAnsi="Times New Roman" w:cs="Times New Roman"/>
          <w:sz w:val="20"/>
          <w:szCs w:val="20"/>
        </w:rPr>
        <w:t>  </w:t>
      </w:r>
    </w:p>
    <w:p w14:paraId="73EC50D2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14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73 Social Emotional Learning Activity Sheets</w:t>
        </w:r>
      </w:hyperlink>
    </w:p>
    <w:p w14:paraId="4BE58A97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15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97 SEL Skills Activities – InspiredStudents.org</w:t>
        </w:r>
      </w:hyperlink>
    </w:p>
    <w:p w14:paraId="400297E6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16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100 Kid Activities to Build Character, Moments a Day</w:t>
        </w:r>
      </w:hyperlink>
      <w:r w:rsidR="002F0039" w:rsidRPr="002F0039">
        <w:rPr>
          <w:rFonts w:ascii="Times New Roman" w:hAnsi="Times New Roman" w:cs="Times New Roman"/>
          <w:sz w:val="20"/>
          <w:szCs w:val="20"/>
        </w:rPr>
        <w:t>  </w:t>
      </w:r>
    </w:p>
    <w:p w14:paraId="3E8A329D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17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101 Ways to Teach Children Social Skills</w:t>
        </w:r>
      </w:hyperlink>
    </w:p>
    <w:p w14:paraId="241D5638" w14:textId="02657E14" w:rsidR="000F3354" w:rsidRPr="000F3354" w:rsidRDefault="00000000" w:rsidP="000F3354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18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132 SEL Apps, Games, Activities for Building Character in the Classroom</w:t>
        </w:r>
      </w:hyperlink>
    </w:p>
    <w:p w14:paraId="4C474E19" w14:textId="6BC5F38D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An Adolescent Mental Health Curriculum = A Starter Kit for Schools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1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http://www.sprc.org/resources-programs/adolescent-mental-health-wellness-curriculum-starter-kit-schools</w:t>
        </w:r>
      </w:hyperlink>
    </w:p>
    <w:p w14:paraId="668C0266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20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Breathing Activity for Elementary Students</w:t>
        </w:r>
      </w:hyperlink>
    </w:p>
    <w:p w14:paraId="244503C9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21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Butterfly Breathing Video – YouTube</w:t>
        </w:r>
      </w:hyperlink>
    </w:p>
    <w:p w14:paraId="06AEEBBF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CA Media Smarts – Avatars and Body Image </w:t>
      </w:r>
      <w:hyperlink r:id="rId42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http://mediasmarts.ca/teacher-resources/avatars-body-image</w:t>
        </w:r>
      </w:hyperlink>
    </w:p>
    <w:p w14:paraId="7F96BAED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CA Media Smarts – Gender Body Image </w:t>
      </w:r>
      <w:hyperlink r:id="rId42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http://mediasmarts.ca/lessonplan/gender-stereotypes-and-body-image-lesson</w:t>
        </w:r>
      </w:hyperlink>
    </w:p>
    <w:p w14:paraId="548E0D4F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24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Calming Exercises for Kids: Breathing and Stretching - YouTube</w:t>
        </w:r>
      </w:hyperlink>
    </w:p>
    <w:p w14:paraId="68A1693D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Canadian Mental Health Association- Mental Health and High School Curriculum Guide </w:t>
      </w:r>
      <w:hyperlink r:id="rId42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http://teenmentalhealth.org/schoolmhl/wp-content/uploads/2015/09/Mental-Health-High-School-Curriculum-Guide.pdf</w:t>
        </w:r>
      </w:hyperlink>
    </w:p>
    <w:p w14:paraId="134F2553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CDC Healthy Relationships Talking Points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http://headsup.scholastic.com/sites/default/files/Relationship-Talking-Points-CDC.pdf</w:t>
        </w:r>
      </w:hyperlink>
    </w:p>
    <w:p w14:paraId="5E57A4A9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CDC Healthy Communication Skills Teachers Guide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http://headsup.scholastic.com/sites/default/files/Healthy-Communication-Guide-CDC.pdf</w:t>
        </w:r>
      </w:hyperlink>
    </w:p>
    <w:p w14:paraId="6354DA7C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28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Classroom Activities - MACMH | MACMH</w:t>
        </w:r>
      </w:hyperlink>
    </w:p>
    <w:p w14:paraId="494EA0E3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29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Classroom Physical Activity Helps Students with Mental Health and Anxiety</w:t>
        </w:r>
      </w:hyperlink>
    </w:p>
    <w:p w14:paraId="687EF622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30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Color Your Community</w:t>
        </w:r>
      </w:hyperlink>
    </w:p>
    <w:p w14:paraId="69B5761A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31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Color Your Destiny</w:t>
        </w:r>
      </w:hyperlink>
    </w:p>
    <w:p w14:paraId="7180B808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Committee for Children (CFC) Free Classroom Activities </w:t>
      </w:r>
      <w:hyperlink r:id="rId43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https://www.cfchildren.org/resources/free-classroom-activities/</w:t>
        </w:r>
      </w:hyperlink>
    </w:p>
    <w:p w14:paraId="7220FD05" w14:textId="77777777" w:rsidR="002F0039" w:rsidRPr="004B03E8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>The Compassion Project consists of 15 online lessons and 3 digital activities. Each lesson and activity takes less than 45 minutes to complete </w:t>
      </w:r>
      <w:hyperlink r:id="rId433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http://2vm8bf2lp0ls7wg0f11ozc14sa.wpengine.netdna-cdn.com/wp-content/uploads/2018/08/K12_compassion_course_outline.pdf</w:t>
        </w:r>
      </w:hyperlink>
    </w:p>
    <w:p w14:paraId="176FCE28" w14:textId="0B25BF1A" w:rsidR="000F3354" w:rsidRPr="004B03E8" w:rsidRDefault="000F3354" w:rsidP="000F335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>Decreasing Screen Time</w:t>
      </w:r>
      <w:r w:rsidRPr="004B03E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434" w:history="1">
        <w:r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https://healthpoweredkids.org/lessons/decreasing-screen-time/</w:t>
        </w:r>
      </w:hyperlink>
    </w:p>
    <w:p w14:paraId="1F9AE58B" w14:textId="2E1FDD0C" w:rsidR="00473536" w:rsidRPr="004B03E8" w:rsidRDefault="00473536" w:rsidP="0047353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03E8">
        <w:rPr>
          <w:rFonts w:ascii="Times New Roman" w:hAnsi="Times New Roman" w:cs="Times New Roman"/>
          <w:color w:val="000000" w:themeColor="text1"/>
          <w:sz w:val="20"/>
          <w:szCs w:val="20"/>
        </w:rPr>
        <w:t>Does Being Popular in High School Really Matter?</w:t>
      </w:r>
      <w:r w:rsidRPr="004B03E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435" w:history="1">
        <w:r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https://vpm.pbslearningmedia.org/resource/teen-popularity-kqed/does-being-popular-in-high-school-really-matter-above-the-noise/</w:t>
        </w:r>
      </w:hyperlink>
    </w:p>
    <w:p w14:paraId="76979B3B" w14:textId="5424B75A" w:rsidR="002F0039" w:rsidRPr="004B03E8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>Discovery – Self Esteem</w:t>
      </w:r>
      <w:r w:rsidRPr="004B03E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6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http://www.discoveryeducation.com/teachers/free-lesson-plans/depression.cfm</w:t>
        </w:r>
      </w:hyperlink>
    </w:p>
    <w:p w14:paraId="312B0E5C" w14:textId="77777777" w:rsidR="002F0039" w:rsidRPr="004B03E8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37" w:tgtFrame="_blank" w:history="1">
        <w:r w:rsidR="002F0039"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EMOTIONAL ABC Classroom</w:t>
        </w:r>
      </w:hyperlink>
    </w:p>
    <w:p w14:paraId="5BD2B6DD" w14:textId="77777777" w:rsidR="002F0039" w:rsidRPr="004B03E8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>EVERFI - Social Emotional Learning Resources </w:t>
      </w:r>
      <w:hyperlink r:id="rId438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https://everfi.com/offerings/social-emotional-learning/</w:t>
        </w:r>
      </w:hyperlink>
    </w:p>
    <w:p w14:paraId="3DBE1527" w14:textId="77777777" w:rsidR="002F0039" w:rsidRPr="004B03E8" w:rsidRDefault="00000000" w:rsidP="002F0039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439" w:tgtFrame="_blank" w:history="1">
        <w:r w:rsidR="002F0039"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Everyday mindfulness - YouTube</w:t>
        </w:r>
      </w:hyperlink>
    </w:p>
    <w:p w14:paraId="7E599807" w14:textId="77660D83" w:rsidR="000F3354" w:rsidRPr="004B03E8" w:rsidRDefault="000F3354" w:rsidP="000F335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 xml:space="preserve">Exercise and your brain </w:t>
      </w:r>
      <w:hyperlink r:id="rId440" w:history="1">
        <w:r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https://healthpoweredkids.org/lessons/exerciseandbrain/</w:t>
        </w:r>
      </w:hyperlink>
    </w:p>
    <w:p w14:paraId="403E3CFA" w14:textId="77777777" w:rsidR="002F0039" w:rsidRPr="004B03E8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41" w:tgtFrame="_blank" w:history="1">
        <w:r w:rsidR="002F0039"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Fun Activities for Kids that Encourage Mental Health – Child and Adolescent Psychiatry at Columbia U</w:t>
        </w:r>
      </w:hyperlink>
    </w:p>
    <w:p w14:paraId="2EB62B6C" w14:textId="77777777" w:rsidR="002F0039" w:rsidRPr="004B03E8" w:rsidRDefault="00000000" w:rsidP="002F0039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442" w:history="1">
        <w:r w:rsidR="002F0039"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Getting Caught in the Web Lesson 1</w:t>
        </w:r>
      </w:hyperlink>
    </w:p>
    <w:p w14:paraId="6C5FCE81" w14:textId="2F5B6E44" w:rsidR="000F3354" w:rsidRPr="004B03E8" w:rsidRDefault="000F3354" w:rsidP="000F335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 xml:space="preserve">Guided Imagery </w:t>
      </w:r>
      <w:hyperlink r:id="rId443" w:history="1">
        <w:r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https://healthpoweredkids.org/lessons/guided-imagery-create-the-state-you-want/</w:t>
        </w:r>
      </w:hyperlink>
    </w:p>
    <w:p w14:paraId="1DAC9797" w14:textId="77777777" w:rsidR="002F0039" w:rsidRPr="004B03E8" w:rsidRDefault="002F0039" w:rsidP="002F0039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4B03E8">
        <w:rPr>
          <w:rFonts w:ascii="Times New Roman" w:hAnsi="Times New Roman" w:cs="Times New Roman"/>
          <w:sz w:val="20"/>
          <w:szCs w:val="20"/>
        </w:rPr>
        <w:t>Guide for Life: 5 Skills For Personal Success - Arkansas Department of Education </w:t>
      </w:r>
      <w:hyperlink r:id="rId444" w:history="1">
        <w:r w:rsidRPr="004B03E8">
          <w:rPr>
            <w:rStyle w:val="Hyperlink"/>
            <w:rFonts w:ascii="Times New Roman" w:hAnsi="Times New Roman" w:cs="Times New Roman"/>
            <w:color w:val="337AB7"/>
            <w:sz w:val="18"/>
            <w:szCs w:val="18"/>
            <w:u w:val="none"/>
          </w:rPr>
          <w:t>http://www.arkansased.gov/public/userfiles/Learning_Services/GUIDE_for_Life/Final%20GUIDE%20Manual%20Printed%20REVISED.pdf</w:t>
        </w:r>
      </w:hyperlink>
    </w:p>
    <w:p w14:paraId="49F4A48F" w14:textId="77777777" w:rsidR="00473536" w:rsidRPr="004B03E8" w:rsidRDefault="00473536" w:rsidP="0047353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0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Future Self Social Emotional Learning </w:t>
      </w:r>
      <w:hyperlink r:id="rId445" w:history="1">
        <w:r w:rsidRPr="004B03E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https://vpm.pbslearningmedia.org/resource/future-self-social-emotional-learning/social-emotional-learning-video/</w:t>
        </w:r>
      </w:hyperlink>
    </w:p>
    <w:p w14:paraId="3FEC6111" w14:textId="3123020E" w:rsidR="00473536" w:rsidRPr="00473536" w:rsidRDefault="00473536" w:rsidP="0047353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Healthy Relationships, Online THATSNOTCOOL </w:t>
      </w:r>
      <w:hyperlink r:id="rId446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https://thatsnotcool.com</w:t>
        </w:r>
      </w:hyperlink>
    </w:p>
    <w:p w14:paraId="01404F08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47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Interactive Games in Support of Mental Health | Mental Health Delta Division</w:t>
        </w:r>
      </w:hyperlink>
    </w:p>
    <w:p w14:paraId="63EF6F5D" w14:textId="7B20832B" w:rsidR="002F0039" w:rsidRPr="00B065F2" w:rsidRDefault="002F0039" w:rsidP="00B065F2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KidsHealth.org Teacher’s Guides for Grades 6-8:</w:t>
      </w:r>
    </w:p>
    <w:p w14:paraId="73902187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Conflict Resolution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https://classroom.kidshealth.org/6to8/personal/growing/conflict_resolution.pdf</w:t>
        </w:r>
      </w:hyperlink>
    </w:p>
    <w:p w14:paraId="7B633F5C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Depression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https://classroom.kidshealth.org/classroom/6to8/problems/emotions/depression.pdf</w:t>
        </w:r>
      </w:hyperlink>
    </w:p>
    <w:p w14:paraId="2982AE6D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Empathy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https://classroom.kidshealth.org/6to8/personal/growing/empathy.pdf</w:t>
        </w:r>
      </w:hyperlink>
    </w:p>
    <w:p w14:paraId="156A44C5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Eating Disorders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https://classroom.kidshealth.org/6to8/problems/conditions/eating_disorders.pdf</w:t>
        </w:r>
      </w:hyperlink>
    </w:p>
    <w:p w14:paraId="28DD03BF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Getting Along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http://classroom.kidshealth.org/6to8/personal/growing/getting_along.pdf</w:t>
        </w:r>
      </w:hyperlink>
    </w:p>
    <w:p w14:paraId="41E5897B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Healthy Relationships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http://classroom.kidshealth.org/6to8/personal/growing/healthy_relationships.pdf</w:t>
        </w:r>
      </w:hyperlink>
    </w:p>
    <w:p w14:paraId="1DD81E62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Peer Pressure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http://classroom.kidshealth.org/6to8/personal/growing/peer_pressure.pdf</w:t>
        </w:r>
      </w:hyperlink>
    </w:p>
    <w:p w14:paraId="07126242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Self Esteem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http://classroom.kidshealth.org/6to8/personal/growing/self_esteem.pdf</w:t>
        </w:r>
      </w:hyperlink>
    </w:p>
    <w:p w14:paraId="67502A7B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Stress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https://classroom.kidshealth.org/6to8/problems/emotions/stress.pdf</w:t>
        </w:r>
      </w:hyperlink>
    </w:p>
    <w:p w14:paraId="097AACD8" w14:textId="77777777" w:rsidR="002F0039" w:rsidRPr="00473536" w:rsidRDefault="002F0039" w:rsidP="002F0039">
      <w:pPr>
        <w:numPr>
          <w:ilvl w:val="1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F0039">
        <w:rPr>
          <w:rFonts w:ascii="Times New Roman" w:hAnsi="Times New Roman" w:cs="Times New Roman"/>
          <w:sz w:val="20"/>
          <w:szCs w:val="20"/>
        </w:rPr>
        <w:t>Suicide Prevention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http://classroom.kidshealth.org/6to8/problems/emotions/suicide.pdf</w:t>
        </w:r>
      </w:hyperlink>
    </w:p>
    <w:p w14:paraId="20DFD9D3" w14:textId="7EE1BF09" w:rsidR="00473536" w:rsidRPr="004B03E8" w:rsidRDefault="00473536" w:rsidP="0047353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0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Know the Odds - Underage Gambling </w:t>
      </w:r>
      <w:hyperlink r:id="rId458" w:history="1">
        <w:r w:rsidRPr="004B03E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https://ymiclassroom.com/lesson-plans/know-the-odds/</w:t>
        </w:r>
      </w:hyperlink>
    </w:p>
    <w:p w14:paraId="42458D1F" w14:textId="77777777" w:rsidR="002F0039" w:rsidRPr="004B03E8" w:rsidRDefault="00000000" w:rsidP="002F0039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459" w:tgtFrame="_blank" w:history="1">
        <w:r w:rsidR="002F0039"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Lessons We Missed as Kids: Practicing Mental Health | NAMI: National Alliance on Mental Illness</w:t>
        </w:r>
      </w:hyperlink>
    </w:p>
    <w:p w14:paraId="3374C536" w14:textId="3DAAED7C" w:rsidR="00473536" w:rsidRPr="004B03E8" w:rsidRDefault="00473536" w:rsidP="0047353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0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Love is Respect </w:t>
      </w:r>
      <w:hyperlink r:id="rId460" w:history="1">
        <w:r w:rsidRPr="004B03E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https://www.loveisrespect.org</w:t>
        </w:r>
      </w:hyperlink>
    </w:p>
    <w:p w14:paraId="4ADAD01C" w14:textId="630F8C0A" w:rsidR="000F3354" w:rsidRPr="004B03E8" w:rsidRDefault="000F3354" w:rsidP="000F335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 xml:space="preserve">Learning to calm fear lesson plan </w:t>
      </w:r>
      <w:hyperlink r:id="rId461" w:history="1">
        <w:r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https://healthpoweredkids.org/learning-to-calm-fear/</w:t>
        </w:r>
      </w:hyperlink>
    </w:p>
    <w:p w14:paraId="0143B003" w14:textId="77777777" w:rsidR="002F0039" w:rsidRPr="004B03E8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62" w:tgtFrame="_blank" w:history="1">
        <w:r w:rsidR="002F0039"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Activities for High School Students - The Truthful Tutor</w:t>
        </w:r>
      </w:hyperlink>
    </w:p>
    <w:p w14:paraId="1CC41D16" w14:textId="77777777" w:rsidR="002F0039" w:rsidRPr="004B03E8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63" w:tgtFrame="_blank" w:history="1">
        <w:r w:rsidR="002F0039"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‎</w:t>
        </w:r>
      </w:hyperlink>
      <w:hyperlink r:id="rId464" w:tgtFrame="_blank" w:history="1">
        <w:r w:rsidR="002F0039"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Awareness: Free Resources &amp; More | Share My Lesson</w:t>
        </w:r>
      </w:hyperlink>
    </w:p>
    <w:p w14:paraId="2A9C9F19" w14:textId="77777777" w:rsidR="002F0039" w:rsidRPr="004B03E8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>Mental Health First Aid</w:t>
      </w:r>
      <w:r w:rsidRPr="004B03E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65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https://www.thenationalcouncil.org</w:t>
        </w:r>
      </w:hyperlink>
    </w:p>
    <w:p w14:paraId="559059B6" w14:textId="77777777" w:rsidR="002F0039" w:rsidRPr="004B03E8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>Mental Health HS Curriculum Guide – Teen Mental Health.org </w:t>
      </w:r>
      <w:hyperlink r:id="rId466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http://teenmentalhealth.org/schoolmhl/school-mental-health-literacy/mental-health-high-school-curriculum-guide/download-the-guide/</w:t>
        </w:r>
      </w:hyperlink>
    </w:p>
    <w:p w14:paraId="1DCE7239" w14:textId="77777777" w:rsidR="002F0039" w:rsidRPr="004B03E8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>Michigan Education - Online Professional Development for Social Emotional Learning</w:t>
      </w:r>
    </w:p>
    <w:p w14:paraId="1400C170" w14:textId="77777777" w:rsidR="002F0039" w:rsidRPr="004B03E8" w:rsidRDefault="002F0039" w:rsidP="002F0039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>Introduction to SEL</w:t>
      </w:r>
      <w:r w:rsidRPr="004B03E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67" w:tgtFrame="_blank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https://plp.mivu.org/Registration.aspx?section=3195</w:t>
        </w:r>
      </w:hyperlink>
    </w:p>
    <w:p w14:paraId="7C099929" w14:textId="77777777" w:rsidR="002F0039" w:rsidRPr="004B03E8" w:rsidRDefault="002F0039" w:rsidP="002F0039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>Embedding SEL Schoolwide</w:t>
      </w:r>
      <w:r w:rsidRPr="004B03E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68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https://plp.mivu.org/Registration.aspx?course=542</w:t>
        </w:r>
      </w:hyperlink>
    </w:p>
    <w:p w14:paraId="1745B1EF" w14:textId="77777777" w:rsidR="002F0039" w:rsidRPr="004B03E8" w:rsidRDefault="002F0039" w:rsidP="002F0039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>Creating a Professional Culture Based on SEL</w:t>
      </w:r>
      <w:r w:rsidRPr="004B03E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69" w:tgtFrame="_blank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https://plp.mivu.org/Registration.aspx?section=3224</w:t>
        </w:r>
      </w:hyperlink>
    </w:p>
    <w:p w14:paraId="0A8DE458" w14:textId="77777777" w:rsidR="00B065F2" w:rsidRPr="004B03E8" w:rsidRDefault="002F0039" w:rsidP="002F0039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>Integrating SEL -Culturally Responsive Classrooms</w:t>
      </w:r>
      <w:r w:rsidRPr="004B03E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70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https://plp.mivu.org/Registration.aspx?section=3226</w:t>
        </w:r>
      </w:hyperlink>
    </w:p>
    <w:p w14:paraId="77A9C929" w14:textId="007DBA98" w:rsidR="002F0039" w:rsidRPr="004B03E8" w:rsidRDefault="002F0039" w:rsidP="002F0039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>Trauma Informed Support</w:t>
      </w:r>
      <w:r w:rsidRPr="004B03E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71" w:tgtFrame="_blank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https://plp.mivu.org/Registration.aspx?section=2960</w:t>
        </w:r>
      </w:hyperlink>
    </w:p>
    <w:p w14:paraId="479713C5" w14:textId="77777777" w:rsidR="002F0039" w:rsidRPr="004B03E8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72" w:tgtFrame="_blank" w:history="1">
        <w:r w:rsidR="002F0039"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Mindful Moments – MCPS Be Well 365 - Student Activity Videos</w:t>
        </w:r>
      </w:hyperlink>
    </w:p>
    <w:p w14:paraId="09DE395F" w14:textId="77777777" w:rsidR="002F0039" w:rsidRPr="004B03E8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73" w:tgtFrame="_blank" w:history="1">
        <w:r w:rsidR="002F0039"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Mindful Movement for Young Learners - YouTube</w:t>
        </w:r>
      </w:hyperlink>
    </w:p>
    <w:p w14:paraId="2D4BABF5" w14:textId="77777777" w:rsidR="002F0039" w:rsidRPr="004B03E8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>Mindful Schools – Lesson - Introduction to Mindful Bodies and Listening </w:t>
      </w:r>
      <w:hyperlink r:id="rId474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http://www.mindfulschools.org/resources/explore-mindful-resources/</w:t>
        </w:r>
      </w:hyperlink>
    </w:p>
    <w:p w14:paraId="4B10A38E" w14:textId="77777777" w:rsidR="002F0039" w:rsidRPr="004B03E8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>Mindful Schools</w:t>
      </w:r>
      <w:r w:rsidRPr="004B03E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75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</w:t>
        </w:r>
      </w:hyperlink>
    </w:p>
    <w:p w14:paraId="585F5859" w14:textId="77777777" w:rsidR="002F0039" w:rsidRPr="004B03E8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>Mindful Teachers Site </w:t>
      </w:r>
      <w:hyperlink r:id="rId476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http://www.mindfulteachers.org/p/free-resources-and-lesson-plans.html</w:t>
        </w:r>
      </w:hyperlink>
    </w:p>
    <w:p w14:paraId="5CCD3F66" w14:textId="77777777" w:rsidR="002F0039" w:rsidRPr="004B03E8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77" w:tgtFrame="_blank" w:history="1">
        <w:r w:rsidR="002F0039"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Missouri Department of Elementary and Secondary Education - Social and Emotional Development Lesson Plans</w:t>
        </w:r>
      </w:hyperlink>
    </w:p>
    <w:p w14:paraId="49060991" w14:textId="77777777" w:rsidR="002F0039" w:rsidRPr="004B03E8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 xml:space="preserve">NIDA CDC What Does Respect Mean </w:t>
      </w:r>
      <w:proofErr w:type="gramStart"/>
      <w:r w:rsidRPr="004B03E8">
        <w:rPr>
          <w:rFonts w:ascii="Times New Roman" w:hAnsi="Times New Roman" w:cs="Times New Roman"/>
          <w:sz w:val="20"/>
          <w:szCs w:val="20"/>
        </w:rPr>
        <w:t>To</w:t>
      </w:r>
      <w:proofErr w:type="gramEnd"/>
      <w:r w:rsidRPr="004B03E8">
        <w:rPr>
          <w:rFonts w:ascii="Times New Roman" w:hAnsi="Times New Roman" w:cs="Times New Roman"/>
          <w:sz w:val="20"/>
          <w:szCs w:val="20"/>
        </w:rPr>
        <w:t xml:space="preserve"> You</w:t>
      </w:r>
      <w:r w:rsidRPr="004B03E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78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https://teens.drugabuse.gov/blog/post/love-and-drugs-and-violence</w:t>
        </w:r>
      </w:hyperlink>
    </w:p>
    <w:p w14:paraId="67DB4F41" w14:textId="77777777" w:rsidR="000F3354" w:rsidRPr="004B03E8" w:rsidRDefault="000F3354" w:rsidP="000F335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 xml:space="preserve">Noticing Walk and Reflection </w:t>
      </w:r>
      <w:hyperlink r:id="rId479" w:history="1">
        <w:r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https://healthpoweredkids.org/lessons/noticingwalk/</w:t>
        </w:r>
      </w:hyperlink>
    </w:p>
    <w:p w14:paraId="07A9CD88" w14:textId="0C919894" w:rsidR="002F0039" w:rsidRPr="004B03E8" w:rsidRDefault="002F0039" w:rsidP="002F0039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4B03E8">
        <w:rPr>
          <w:rFonts w:ascii="Times New Roman" w:hAnsi="Times New Roman" w:cs="Times New Roman"/>
          <w:sz w:val="20"/>
          <w:szCs w:val="20"/>
        </w:rPr>
        <w:t>Scholastic - Teens and Decision Making - Teachers Edition and Student Magazine</w:t>
      </w:r>
      <w:r w:rsidRPr="004B03E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80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http://headsup.scholastic.com/teachers/teens-and-decision-making-lesson</w:t>
        </w:r>
      </w:hyperlink>
    </w:p>
    <w:p w14:paraId="4284219E" w14:textId="08E637B1" w:rsidR="000F3354" w:rsidRPr="004B03E8" w:rsidRDefault="000F3354" w:rsidP="004B03E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lastRenderedPageBreak/>
        <w:t xml:space="preserve">Self-Esteem and Body Image </w:t>
      </w:r>
      <w:hyperlink r:id="rId481" w:history="1">
        <w:r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https://healthpoweredkids.org/lessons/self-esteem-and-body-image/</w:t>
        </w:r>
      </w:hyperlink>
    </w:p>
    <w:p w14:paraId="183E8352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proofErr w:type="gramStart"/>
      <w:r w:rsidRPr="002F0039">
        <w:rPr>
          <w:rFonts w:ascii="Times New Roman" w:hAnsi="Times New Roman" w:cs="Times New Roman"/>
          <w:sz w:val="20"/>
          <w:szCs w:val="20"/>
        </w:rPr>
        <w:t>Open Up</w:t>
      </w:r>
      <w:proofErr w:type="gramEnd"/>
      <w:r w:rsidRPr="002F0039">
        <w:rPr>
          <w:rFonts w:ascii="Times New Roman" w:hAnsi="Times New Roman" w:cs="Times New Roman"/>
          <w:sz w:val="20"/>
          <w:szCs w:val="20"/>
        </w:rPr>
        <w:t xml:space="preserve"> Magazine, Minnesota Association for Children’s Mental Health –</w:t>
      </w:r>
      <w:r w:rsidRPr="002F0039">
        <w:rPr>
          <w:rStyle w:val="Emphasis"/>
          <w:rFonts w:ascii="Times New Roman" w:hAnsi="Times New Roman" w:cs="Times New Roman"/>
          <w:sz w:val="20"/>
          <w:szCs w:val="20"/>
        </w:rPr>
        <w:t>It’s All in Your Viewpoint </w:t>
      </w:r>
      <w:hyperlink r:id="rId48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http://www.macmh.org/open-up-magazine/classroom-activities/</w:t>
        </w:r>
      </w:hyperlink>
    </w:p>
    <w:p w14:paraId="6A92A27E" w14:textId="5992DA69" w:rsidR="00473536" w:rsidRPr="00473536" w:rsidRDefault="00473536" w:rsidP="0047353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>Parent Discussion Guide on Youth Healthy Relationships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483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https://www.loveisrespect.org/wp-content/uploads/media/sites/3/2021/09/Parent-Guide-2021_TAF_love-is-respect.pdf</w:t>
        </w:r>
      </w:hyperlink>
    </w:p>
    <w:p w14:paraId="31409B02" w14:textId="5DBB03EE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PBS - Overview of Mindfulness </w:t>
      </w:r>
      <w:hyperlink r:id="rId48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http://www.pbs.org/thebuddha/teachers-guide/</w:t>
        </w:r>
      </w:hyperlink>
    </w:p>
    <w:p w14:paraId="16877ABD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PBS - In the Mix, Violence and SE Lesson Plans and Discussion Guides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8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http://www.pbs.org/inthemix/educators/lessons/</w:t>
        </w:r>
      </w:hyperlink>
    </w:p>
    <w:p w14:paraId="667C646C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PE Central lessons</w:t>
      </w:r>
    </w:p>
    <w:p w14:paraId="4D25732D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Emotions in Motion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86" w:anchor=".WR3WWmVNFho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http://www.pecentral.org/lessonideas/ViewLesson.asp?ID=9514#.WR3WWmVNFho</w:t>
        </w:r>
      </w:hyperlink>
    </w:p>
    <w:p w14:paraId="30C06D6D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Sounds of Music (Stress Management)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87" w:anchor=".WR8CIWVNFho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http://www.pecentral.org/lessonideas/ViewLesson.asp?ID=883#.WR8CIWVNFho</w:t>
        </w:r>
      </w:hyperlink>
    </w:p>
    <w:p w14:paraId="6132AD89" w14:textId="77777777" w:rsidR="002F0039" w:rsidRPr="002F0039" w:rsidRDefault="002F0039" w:rsidP="002F0039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What is Stress </w:t>
      </w:r>
      <w:hyperlink r:id="rId48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http://www.pecentral.org/lessonideas/ViewLesson.asp?ID=9659</w:t>
        </w:r>
      </w:hyperlink>
    </w:p>
    <w:p w14:paraId="703850C9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ProCon.org - Social Networking: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8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http://socialnetworking.procon.org/</w:t>
        </w:r>
      </w:hyperlink>
    </w:p>
    <w:p w14:paraId="3B801E10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Purdue Healthy Body Image Middle School Lessons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9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https://www.extension.purdue.edu/extmedia/cfs/cfs-736-w.pdf</w:t>
        </w:r>
      </w:hyperlink>
    </w:p>
    <w:p w14:paraId="3D0E2D25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91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Putting on Armor (7th)</w:t>
        </w:r>
      </w:hyperlink>
    </w:p>
    <w:p w14:paraId="63E6BC68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Reach Out - Asking students if they are okay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9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https://schools.au.reachout.com/articles/get-your-school-involved-in-r-u-ok-day</w:t>
        </w:r>
      </w:hyperlink>
    </w:p>
    <w:p w14:paraId="25D6C510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493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Respect for Self and Others—Giving and Getting the Big R (7th)</w:t>
        </w:r>
      </w:hyperlink>
    </w:p>
    <w:p w14:paraId="1FBD9152" w14:textId="77777777" w:rsidR="00473536" w:rsidRPr="00C8647C" w:rsidRDefault="00473536" w:rsidP="0047353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Relationship skills/Social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motional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>earning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494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https://vpm.pbslearningmedia.org/resource/relationship-skills-social-emotional-learning/social-emotional-learning-video/</w:t>
        </w:r>
      </w:hyperlink>
    </w:p>
    <w:p w14:paraId="329BD816" w14:textId="467CBBA6" w:rsidR="00473536" w:rsidRPr="00473536" w:rsidRDefault="00473536" w:rsidP="00473536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>Responsible Decision Making/Social Emotional Learning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495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https://vpm.pbslearningmedia.org/resource/responsible-decision-making-social-emotional/social-emotional-learning-video/</w:t>
        </w:r>
      </w:hyperlink>
    </w:p>
    <w:p w14:paraId="6F681E24" w14:textId="378B528D" w:rsidR="00473536" w:rsidRPr="00473536" w:rsidRDefault="00473536" w:rsidP="0047353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>Resiliency: One Step at a Time</w:t>
      </w:r>
      <w:r w:rsidRPr="00314AF2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496" w:history="1">
        <w:r w:rsidRPr="00314AF2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https://vpm.pbslearningmedia.org/resource/resiliency-one-step-at-a-time-video/hope-givers/</w:t>
        </w:r>
      </w:hyperlink>
    </w:p>
    <w:p w14:paraId="3B52C424" w14:textId="68341F26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Rossier USC - Creating Safe Spaces – Social Emotional Lessons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9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https://rossieronline.usc.edu/blog/bullying-prevention-lesson-plans/</w:t>
        </w:r>
      </w:hyperlink>
    </w:p>
    <w:p w14:paraId="37B5D383" w14:textId="001336D0" w:rsidR="00473536" w:rsidRPr="00473536" w:rsidRDefault="002F0039" w:rsidP="00473536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Samaritans Developing Emotional Awareness and Listening (DEAL) Teaching Resources </w:t>
      </w:r>
      <w:hyperlink r:id="rId498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http://www.samaritans.org/your-community/supporting-schools/deal-teaching-resources</w:t>
        </w:r>
      </w:hyperlink>
    </w:p>
    <w:p w14:paraId="0D8F9742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SCDA Girls Only Toolkit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99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http://www.sdcda.org/office/girlsonlytoolkit/</w:t>
        </w:r>
      </w:hyperlink>
    </w:p>
    <w:p w14:paraId="58AA7526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Scholastic 6-8 Social Emotional Lessons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0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https://www.scholastic.com/teachers/articles/teaching-content/grades-6-8-social-emotional-skills/</w:t>
        </w:r>
      </w:hyperlink>
    </w:p>
    <w:p w14:paraId="1E5D1929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Scholastic Mind Up Curriculum – brain centered teaching strategies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0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http://teacher.scholastic.com/products/mindup/</w:t>
        </w:r>
      </w:hyperlink>
    </w:p>
    <w:p w14:paraId="749AF203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Scholastic - Social and Emotional Learning: Essential Lessons for Student Success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0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https://shop.scholastic.com/teachers-ecommerce/books/social-and-emotional-learning-essential-lessons-for-student-success-9780545465298.html</w:t>
        </w:r>
      </w:hyperlink>
    </w:p>
    <w:p w14:paraId="77435F2A" w14:textId="77777777" w:rsidR="002F0039" w:rsidRPr="00473536" w:rsidRDefault="002F0039" w:rsidP="002F0039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F0039">
        <w:rPr>
          <w:rFonts w:ascii="Times New Roman" w:hAnsi="Times New Roman" w:cs="Times New Roman"/>
          <w:sz w:val="20"/>
          <w:szCs w:val="20"/>
        </w:rPr>
        <w:t>Screening for Mental Health - depression, suicide, and self-injury </w:t>
      </w:r>
      <w:hyperlink r:id="rId50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https://mentalhealthscreening.org/programs/sos-signs-of-suicide</w:t>
        </w:r>
      </w:hyperlink>
    </w:p>
    <w:p w14:paraId="2B85611B" w14:textId="77777777" w:rsidR="00473536" w:rsidRPr="00181E9F" w:rsidRDefault="00473536" w:rsidP="0047353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Self-Awareness/Social Emotional Learning </w:t>
      </w:r>
      <w:hyperlink r:id="rId504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https://vpm.pbslearningmedia.org/resource/self-awareness-social-emotional-learning/social-emotional-learning-video/</w:t>
        </w:r>
      </w:hyperlink>
    </w:p>
    <w:p w14:paraId="36EB1F34" w14:textId="77777777" w:rsidR="00473536" w:rsidRPr="00C8647C" w:rsidRDefault="00473536" w:rsidP="0047353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>Self-Management/Social Emotional Learning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505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https://vpm.pbslearningmedia.org/resource/self-management-video/social-emotional-learning/</w:t>
        </w:r>
      </w:hyperlink>
    </w:p>
    <w:p w14:paraId="663572E3" w14:textId="59F414CF" w:rsidR="00473536" w:rsidRPr="00473536" w:rsidRDefault="00473536" w:rsidP="0047353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Shifting Boundaries - Lessons on Relationships for Students in Middle School </w:t>
      </w:r>
      <w:hyperlink r:id="rId506" w:history="1">
        <w:r w:rsidRPr="00473536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https://preventipv.org/materials/shifting-boundaries</w:t>
        </w:r>
      </w:hyperlink>
    </w:p>
    <w:p w14:paraId="6EA6B4AF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Signs of Suicide and ACT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07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https://dpi.wi.gov/sspw/mental-health/youth-suicide-prevention/student-programs/curriculum</w:t>
        </w:r>
      </w:hyperlink>
    </w:p>
    <w:p w14:paraId="0C6E831B" w14:textId="77777777" w:rsidR="002F0039" w:rsidRPr="00473536" w:rsidRDefault="00000000" w:rsidP="002F0039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508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 xml:space="preserve">So Much to Do, </w:t>
        </w:r>
        <w:proofErr w:type="gramStart"/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So</w:t>
        </w:r>
        <w:proofErr w:type="gramEnd"/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 xml:space="preserve"> little time:  How Do I tie all of the loose ends together Lesson 2</w:t>
        </w:r>
      </w:hyperlink>
    </w:p>
    <w:p w14:paraId="18188F1F" w14:textId="4AE7CBB6" w:rsidR="00473536" w:rsidRPr="00473536" w:rsidRDefault="00473536" w:rsidP="0047353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Social Awareness/Social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181E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motional Learning </w:t>
      </w:r>
      <w:hyperlink r:id="rId509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https://vpm.pbslearningmedia.org/resource/social-awareness-social-emotional-learning/social-emotional-learning-video/</w:t>
        </w:r>
      </w:hyperlink>
    </w:p>
    <w:p w14:paraId="06A85B15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lastRenderedPageBreak/>
        <w:t>Social Networking </w:t>
      </w:r>
      <w:hyperlink r:id="rId510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http://socialnetworking.procon.org/</w:t>
        </w:r>
      </w:hyperlink>
    </w:p>
    <w:p w14:paraId="3ABA4FDE" w14:textId="06D79F27" w:rsidR="00473536" w:rsidRPr="00473536" w:rsidRDefault="00473536" w:rsidP="0047353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8647C">
        <w:rPr>
          <w:rFonts w:ascii="Times New Roman" w:hAnsi="Times New Roman" w:cs="Times New Roman"/>
          <w:color w:val="000000" w:themeColor="text1"/>
          <w:sz w:val="20"/>
          <w:szCs w:val="20"/>
        </w:rPr>
        <w:t>Stress, Trauma and the Brain - Insights for Educators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511" w:history="1">
        <w:r w:rsidRPr="0096726B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https://vpm.pbslearningmedia.org/collection/stress-trauma-and-the-brain-insights-for-educators/</w:t>
        </w:r>
      </w:hyperlink>
    </w:p>
    <w:p w14:paraId="03BAF7EB" w14:textId="0151D08D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Striking Out Stress: A “Gallery Walk” Activity </w:t>
      </w:r>
      <w:hyperlink r:id="rId51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http://www.educationworld.com/a_tsl/archives/02-1/lesson045.shtml</w:t>
        </w:r>
      </w:hyperlink>
    </w:p>
    <w:p w14:paraId="36C5AA32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13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A Student’s Guide to Using Social Media</w:t>
        </w:r>
      </w:hyperlink>
    </w:p>
    <w:p w14:paraId="581F0000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Substance Abuse and Mental Health Services Administration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1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www.SAMHSA.gov</w:t>
        </w:r>
      </w:hyperlink>
    </w:p>
    <w:p w14:paraId="384FF6E9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Suicide Prevention Resource Center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15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www.sprc.org</w:t>
        </w:r>
      </w:hyperlink>
    </w:p>
    <w:p w14:paraId="6EC02C99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Supporting Students’ Personal and Social Competencies </w:t>
      </w:r>
      <w:hyperlink r:id="rId516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https://www.tn.gov/education/health-and-safety/school-climate/social-and-personal-competencies.html</w:t>
        </w:r>
      </w:hyperlink>
    </w:p>
    <w:p w14:paraId="33FCA84C" w14:textId="77777777" w:rsidR="00B065F2" w:rsidRPr="009009FB" w:rsidRDefault="00B065F2" w:rsidP="00B065F2">
      <w:pPr>
        <w:numPr>
          <w:ilvl w:val="0"/>
          <w:numId w:val="15"/>
        </w:numPr>
        <w:shd w:val="clear" w:color="auto" w:fill="FCFCFC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9009FB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TED ED Resources:</w:t>
      </w:r>
    </w:p>
    <w:p w14:paraId="7ED12CDE" w14:textId="77777777" w:rsidR="00B065F2" w:rsidRPr="004B03E8" w:rsidRDefault="00000000" w:rsidP="00B065F2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  <w:u w:val="none"/>
        </w:rPr>
      </w:pPr>
      <w:hyperlink r:id="rId517" w:history="1">
        <w:r w:rsidR="00B065F2" w:rsidRPr="004B03E8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The psychology of PTSD</w:t>
        </w:r>
      </w:hyperlink>
    </w:p>
    <w:p w14:paraId="7CB2D177" w14:textId="368D6C15" w:rsidR="00CF0C2D" w:rsidRPr="004B03E8" w:rsidRDefault="00000000" w:rsidP="00B065F2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518" w:history="1">
        <w:r w:rsidR="00B065F2" w:rsidRPr="004B03E8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  <w:u w:val="none"/>
          </w:rPr>
          <w:t>How to stay calm under pressure</w:t>
        </w:r>
      </w:hyperlink>
    </w:p>
    <w:p w14:paraId="71CB038C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19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 xml:space="preserve">To Give </w:t>
        </w:r>
        <w:proofErr w:type="gramStart"/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In</w:t>
        </w:r>
        <w:proofErr w:type="gramEnd"/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 xml:space="preserve"> or Not to Give In-That is the Question! (7th)</w:t>
        </w:r>
      </w:hyperlink>
    </w:p>
    <w:p w14:paraId="1453F345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20" w:tgtFrame="_blank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UNICEF Kid Power Videos for Children and Families</w:t>
        </w:r>
      </w:hyperlink>
    </w:p>
    <w:p w14:paraId="73A856A2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Virginia Department of Behavioral Health Services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21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http://www.dbhds.virginia.gov/</w:t>
        </w:r>
      </w:hyperlink>
    </w:p>
    <w:p w14:paraId="1C108A60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“Walk in Our Shoes” Lesson Plan </w:t>
      </w:r>
      <w:hyperlink r:id="rId522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http://walkinourshoes.org/content/Classroom_Lesson_Plans.pdf</w:t>
        </w:r>
      </w:hyperlink>
    </w:p>
    <w:p w14:paraId="419952BA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Wall Street Journal - Overview of Mindfulness </w:t>
      </w:r>
      <w:hyperlink r:id="rId523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https://www.wsj.com/articles/can-mindfulness-help-students-do-better-in-school-1424145647</w:t>
        </w:r>
      </w:hyperlink>
    </w:p>
    <w:p w14:paraId="320778D8" w14:textId="77777777" w:rsidR="002F0039" w:rsidRPr="002F0039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2F0039">
        <w:rPr>
          <w:rFonts w:ascii="Times New Roman" w:hAnsi="Times New Roman" w:cs="Times New Roman"/>
          <w:sz w:val="20"/>
          <w:szCs w:val="20"/>
        </w:rPr>
        <w:t>We Are Teachers: Resources for Social and Emotional Learning</w:t>
      </w:r>
      <w:r w:rsidRPr="002F003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24" w:history="1">
        <w:r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http://www.weareteachers.com/lessons-resources/social-emotional-learning-classroom-resources</w:t>
        </w:r>
      </w:hyperlink>
    </w:p>
    <w:p w14:paraId="63B3D70D" w14:textId="77777777" w:rsidR="002F0039" w:rsidRPr="002F0039" w:rsidRDefault="00000000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525" w:history="1">
        <w:r w:rsidR="002F0039" w:rsidRPr="002F0039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important to me?</w:t>
        </w:r>
      </w:hyperlink>
    </w:p>
    <w:p w14:paraId="3510DFBD" w14:textId="77777777" w:rsidR="004B03E8" w:rsidRDefault="002F0039" w:rsidP="002F0039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>When Grief Enters the Classroom</w:t>
      </w:r>
    </w:p>
    <w:p w14:paraId="054DECBC" w14:textId="734BB86A" w:rsidR="002F0039" w:rsidRPr="004B03E8" w:rsidRDefault="004B03E8" w:rsidP="004B03E8">
      <w:pPr>
        <w:shd w:val="clear" w:color="auto" w:fill="FCFCFC"/>
        <w:ind w:left="72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4B03E8">
        <w:rPr>
          <w:rFonts w:ascii="Times New Roman" w:hAnsi="Times New Roman" w:cs="Times New Roman"/>
          <w:color w:val="4472C4" w:themeColor="accent1"/>
          <w:sz w:val="20"/>
          <w:szCs w:val="20"/>
        </w:rPr>
      </w:r>
      <w:r w:rsidRPr="004B03E8">
        <w:rPr>
          <w:rFonts w:ascii="Times New Roman" w:hAnsi="Times New Roman" w:cs="Times New Roman"/>
          <w:color w:val="4472C4" w:themeColor="accent1"/>
          <w:sz w:val="20"/>
          <w:szCs w:val="20"/>
        </w:rPr>
        <w:instrText xml:space="preserve"/>
      </w:r>
      <w:r w:rsidRPr="004B03E8">
        <w:rPr>
          <w:rFonts w:ascii="Times New Roman" w:hAnsi="Times New Roman" w:cs="Times New Roman"/>
          <w:color w:val="4472C4" w:themeColor="accent1"/>
          <w:sz w:val="20"/>
          <w:szCs w:val="20"/>
        </w:rPr>
      </w:r>
      <w:r w:rsidRPr="004B03E8">
        <w:rPr>
          <w:rStyle w:val="Hyperlink"/>
          <w:rFonts w:ascii="Times New Roman" w:hAnsi="Times New Roman" w:cs="Times New Roman"/>
          <w:color w:val="4472C4" w:themeColor="accent1"/>
          <w:sz w:val="20"/>
          <w:szCs w:val="20"/>
          <w:u w:val="none"/>
        </w:rPr>
        <w:t>http://www.rcsdk12.org/cms/lib04/NY01001156/Centricity/Domain/12/District%20Links%20documents/grief_guide.pdf</w:t>
      </w:r>
      <w:r w:rsidRPr="004B03E8">
        <w:rPr>
          <w:rFonts w:ascii="Times New Roman" w:hAnsi="Times New Roman" w:cs="Times New Roman"/>
          <w:color w:val="4472C4" w:themeColor="accent1"/>
          <w:sz w:val="20"/>
          <w:szCs w:val="20"/>
        </w:rPr>
      </w:r>
    </w:p>
    <w:p w14:paraId="5F3B5D52" w14:textId="77777777" w:rsidR="000F3354" w:rsidRPr="004B03E8" w:rsidRDefault="000F3354" w:rsidP="000F335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 xml:space="preserve">What’s normal anxiety? </w:t>
      </w:r>
      <w:hyperlink r:id="rId526" w:history="1">
        <w:r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https://www.youtube.com/watch?v=xsEJ6GeAGb0</w:t>
        </w:r>
      </w:hyperlink>
    </w:p>
    <w:p w14:paraId="197FA810" w14:textId="5F12C9EA" w:rsidR="002F0039" w:rsidRPr="002F0039" w:rsidRDefault="002F0039" w:rsidP="002F0039">
      <w:pPr>
        <w:rPr>
          <w:rFonts w:ascii="Times New Roman" w:hAnsi="Times New Roman" w:cs="Times New Roman"/>
        </w:rPr>
      </w:pPr>
    </w:p>
    <w:p w14:paraId="515F3764" w14:textId="77777777" w:rsidR="002F0039" w:rsidRPr="002F0039" w:rsidRDefault="002F0039" w:rsidP="002F0039">
      <w:pPr>
        <w:rPr>
          <w:rFonts w:ascii="Times New Roman" w:hAnsi="Times New Roman" w:cs="Times New Roman"/>
        </w:rPr>
      </w:pPr>
    </w:p>
    <w:p w14:paraId="6B9570BC" w14:textId="77777777" w:rsidR="002F0039" w:rsidRDefault="002F0039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0947573E" w14:textId="70223699" w:rsidR="00B74192" w:rsidRPr="002F0039" w:rsidRDefault="00B74192" w:rsidP="002F0039">
      <w:pPr>
        <w:rPr>
          <w:rFonts w:ascii="Times New Roman" w:eastAsia="Times New Roman" w:hAnsi="Times New Roman" w:cs="Times New Roman"/>
          <w:b/>
          <w:bCs/>
        </w:rPr>
      </w:pPr>
      <w:r w:rsidRPr="002F0039">
        <w:rPr>
          <w:rFonts w:ascii="Times New Roman" w:eastAsia="Times New Roman" w:hAnsi="Times New Roman" w:cs="Times New Roman"/>
          <w:b/>
          <w:bCs/>
        </w:rPr>
        <w:lastRenderedPageBreak/>
        <w:t>Violence Prevention</w:t>
      </w:r>
    </w:p>
    <w:p w14:paraId="55C15EA9" w14:textId="77777777" w:rsidR="00B21D56" w:rsidRPr="004B03E8" w:rsidRDefault="00B21D56" w:rsidP="00B21D56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Health Smart Virginia 7</w:t>
      </w:r>
      <w:r w:rsidRPr="004B03E8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th</w:t>
      </w:r>
      <w:r w:rsidRPr="004B03E8">
        <w:rPr>
          <w:rFonts w:ascii="Times New Roman" w:hAnsi="Times New Roman" w:cs="Times New Roman"/>
          <w:color w:val="333333"/>
          <w:sz w:val="20"/>
          <w:szCs w:val="20"/>
        </w:rPr>
        <w:t xml:space="preserve"> Grade Page </w:t>
      </w:r>
      <w:hyperlink r:id="rId527" w:history="1">
        <w:r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https://healthsmartva.org/7th-grade</w:t>
        </w:r>
      </w:hyperlink>
      <w:r w:rsidRPr="004B03E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6D67532B" w14:textId="77777777" w:rsidR="00941C3D" w:rsidRPr="004B03E8" w:rsidRDefault="00000000" w:rsidP="00941C3D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528" w:history="1">
        <w:r w:rsidR="00941C3D"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Home Page Resources</w:t>
        </w:r>
      </w:hyperlink>
    </w:p>
    <w:p w14:paraId="00D649DC" w14:textId="2639EFEE" w:rsidR="00F60663" w:rsidRPr="004B03E8" w:rsidRDefault="00000000" w:rsidP="00473536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529" w:history="1">
        <w:r w:rsidR="00941C3D"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Health Smart VA YouTube Channel</w:t>
        </w:r>
      </w:hyperlink>
    </w:p>
    <w:p w14:paraId="3D4005D4" w14:textId="77777777" w:rsidR="002F0039" w:rsidRPr="004B03E8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10 Conflict Resolution Lessons, Fairfax County Schools </w:t>
      </w:r>
      <w:hyperlink r:id="rId530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http://creducation.net/resources/CR_Guidelines_and_10_CR_lessons_FCPS.pdf</w:t>
        </w:r>
      </w:hyperlink>
    </w:p>
    <w:p w14:paraId="3405645F" w14:textId="77777777" w:rsidR="004B03E8" w:rsidRPr="004B03E8" w:rsidRDefault="004B03E8" w:rsidP="004B03E8">
      <w:pPr>
        <w:pStyle w:val="ListParagraph"/>
        <w:numPr>
          <w:ilvl w:val="0"/>
          <w:numId w:val="16"/>
        </w:numPr>
        <w:tabs>
          <w:tab w:val="left" w:pos="3228"/>
        </w:tabs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>Anti-Bullying Animated Short Film</w:t>
      </w:r>
      <w:r w:rsidRPr="004B03E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531" w:history="1">
        <w:r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https://youtu.be/YyDJafzuUK4</w:t>
        </w:r>
      </w:hyperlink>
    </w:p>
    <w:p w14:paraId="4DE85200" w14:textId="77777777" w:rsidR="004B03E8" w:rsidRPr="004B03E8" w:rsidRDefault="004B03E8" w:rsidP="004B03E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>Anti-Bullying Resources for Teachers</w:t>
      </w:r>
      <w:r w:rsidRPr="004B03E8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hyperlink r:id="rId532" w:history="1">
        <w:r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https://www.teachingexpertise.com/classroom-ideas/anti-bullying-activities-for-middle-school-students/</w:t>
        </w:r>
      </w:hyperlink>
    </w:p>
    <w:p w14:paraId="649E9A65" w14:textId="77777777" w:rsidR="004B03E8" w:rsidRPr="004B03E8" w:rsidRDefault="004B03E8" w:rsidP="004B03E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 xml:space="preserve">Anti-Bullying Video </w:t>
      </w:r>
      <w:hyperlink r:id="rId533" w:history="1">
        <w:r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https://youtu.be/0gpMP-qiAGI</w:t>
        </w:r>
      </w:hyperlink>
    </w:p>
    <w:p w14:paraId="5C2C7087" w14:textId="7588FE82" w:rsidR="002F0039" w:rsidRPr="004B03E8" w:rsidRDefault="002F0039" w:rsidP="002F0039">
      <w:pPr>
        <w:numPr>
          <w:ilvl w:val="0"/>
          <w:numId w:val="16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BluePrints for Healthy Youth Development site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34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http://www.blueprintsprograms.com</w:t>
        </w:r>
      </w:hyperlink>
    </w:p>
    <w:p w14:paraId="0A7E52B4" w14:textId="77777777" w:rsidR="005739A2" w:rsidRPr="004B03E8" w:rsidRDefault="005739A2" w:rsidP="005739A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4B0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Bullying and Harassment Prevention Curriculum </w:t>
      </w:r>
      <w:hyperlink r:id="rId535" w:anchor="!/fullWidth/3697" w:history="1">
        <w:r w:rsidRPr="004B03E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http://studentservices.dadeschools.net/#!/fullWidth/3697</w:t>
        </w:r>
      </w:hyperlink>
    </w:p>
    <w:p w14:paraId="4A8FD229" w14:textId="18425743" w:rsidR="005739A2" w:rsidRPr="004B03E8" w:rsidRDefault="005739A2" w:rsidP="00473536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Building Community and Combating Hate - Middle School Lesson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36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http://www.partnersagainsthate.org/educators/middle_school_lesson_plans.pdf</w:t>
        </w:r>
      </w:hyperlink>
    </w:p>
    <w:p w14:paraId="2FE5D511" w14:textId="77777777" w:rsidR="002F0039" w:rsidRPr="004B03E8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CDC Violence Prevention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37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https://www.cdc.gov/policy/hst/hi5/violenceprevention/index.html</w:t>
        </w:r>
      </w:hyperlink>
    </w:p>
    <w:p w14:paraId="1F2BC7D7" w14:textId="77777777" w:rsidR="002F0039" w:rsidRPr="004B03E8" w:rsidRDefault="00000000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538" w:tgtFrame="_blank" w:history="1">
        <w:r w:rsidR="002F0039"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Committee for Children - Bullying Prevention Unit</w:t>
        </w:r>
      </w:hyperlink>
    </w:p>
    <w:p w14:paraId="09BFBBCF" w14:textId="6CAD6DE2" w:rsidR="005739A2" w:rsidRPr="004B03E8" w:rsidRDefault="002F0039" w:rsidP="00473536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Coaching Boys into Men Toolkits </w:t>
      </w:r>
      <w:hyperlink r:id="rId539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http://www.coachescorner.org</w:t>
        </w:r>
      </w:hyperlink>
    </w:p>
    <w:p w14:paraId="160B7A3B" w14:textId="2538A932" w:rsidR="002F0039" w:rsidRPr="004B03E8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Discovery Online - Resolving Conflicts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40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http://school.discoveryeducation.com/lessonplans/pdf/resolvingconflicts/resolvingconflicts.pdf</w:t>
        </w:r>
      </w:hyperlink>
    </w:p>
    <w:p w14:paraId="7652653A" w14:textId="2057E538" w:rsidR="004B03E8" w:rsidRPr="004B03E8" w:rsidRDefault="004B03E8" w:rsidP="004B03E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 xml:space="preserve">Five Ways to Stop Bullying </w:t>
      </w:r>
      <w:hyperlink r:id="rId541" w:history="1">
        <w:r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https://youtu.be/vGV5jzPYvm0</w:t>
        </w:r>
      </w:hyperlink>
      <w:r w:rsidRPr="004B03E8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</w:p>
    <w:p w14:paraId="30421169" w14:textId="7BFEBAD5" w:rsidR="005739A2" w:rsidRPr="004B03E8" w:rsidRDefault="005739A2" w:rsidP="00473536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0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Healthy Relationships, Online THATSNOTCOOL </w:t>
      </w:r>
      <w:hyperlink r:id="rId542" w:history="1">
        <w:r w:rsidRPr="004B03E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https://thatsnotcool.com</w:t>
        </w:r>
      </w:hyperlink>
    </w:p>
    <w:p w14:paraId="515CF363" w14:textId="1B94A31B" w:rsidR="002F0039" w:rsidRPr="004B03E8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Healthy Communication Skills Guide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43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http://headsup.scholastic.com/sites/default/files/Healthy-Communication-Guide-CDC.pdf</w:t>
        </w:r>
      </w:hyperlink>
    </w:p>
    <w:p w14:paraId="60311C03" w14:textId="77777777" w:rsidR="002F0039" w:rsidRPr="004B03E8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In the Mix - Thinking it Through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44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https://www.youtube.com/watch?v=xDoQIpe5TxA</w:t>
        </w:r>
      </w:hyperlink>
    </w:p>
    <w:p w14:paraId="3D980079" w14:textId="7A6A1F7B" w:rsidR="005739A2" w:rsidRPr="004B03E8" w:rsidRDefault="005739A2" w:rsidP="00473536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Kids Health Healthy Relationship Handout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45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https://classroom.kidshealth.org/classroom/6to8/personal/growing/healthy_relationships_handout1.pdf</w:t>
        </w:r>
      </w:hyperlink>
    </w:p>
    <w:p w14:paraId="53710AA5" w14:textId="2B7ED8EB" w:rsidR="005739A2" w:rsidRPr="004B03E8" w:rsidRDefault="005739A2" w:rsidP="00473536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0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Love is Respect </w:t>
      </w:r>
      <w:hyperlink r:id="rId546" w:history="1">
        <w:r w:rsidRPr="004B03E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https://www.loveisrespect.org</w:t>
        </w:r>
      </w:hyperlink>
    </w:p>
    <w:p w14:paraId="570C910E" w14:textId="7C368AA0" w:rsidR="002F0039" w:rsidRPr="004B03E8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National Crime Prevention Council: Youth Gangs - Know the Facts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47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http://archive.ncpc.org/programs/celebrate-safe-communities/csc-tools/media/csc-electronic-media-kit/Gang%20fact%20sheet%20-%20youth2-pdf.pdf</w:t>
        </w:r>
      </w:hyperlink>
    </w:p>
    <w:p w14:paraId="1825AA7E" w14:textId="77777777" w:rsidR="002F0039" w:rsidRPr="004B03E8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National Gang Center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48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https://www.nationalgangcenter.gov</w:t>
        </w:r>
      </w:hyperlink>
    </w:p>
    <w:p w14:paraId="780A6688" w14:textId="77777777" w:rsidR="002F0039" w:rsidRPr="004B03E8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Olweus - Class Meetings That Matter - Grades 6-8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49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http://www.hazelden.org/OA_HTML/ibeCCtpItmDspRte.jsp?item=15524&amp;sitex=10020:22372:US</w:t>
        </w:r>
      </w:hyperlink>
    </w:p>
    <w:p w14:paraId="28869249" w14:textId="06294DB1" w:rsidR="005739A2" w:rsidRPr="004B03E8" w:rsidRDefault="002F0039" w:rsidP="00473536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Ophelia Project- It Has a Name: Relational Aggression </w:t>
      </w:r>
      <w:hyperlink r:id="rId550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http://www.opheliaproject.org/GirlsRA/GirlsMS.pdf</w:t>
        </w:r>
      </w:hyperlink>
    </w:p>
    <w:p w14:paraId="4DA6B736" w14:textId="77777777" w:rsidR="005739A2" w:rsidRPr="004B03E8" w:rsidRDefault="005739A2" w:rsidP="005739A2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Olweus Schoolwide Bullying Prevention Program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51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http://olweus.sites.clemson.edu</w:t>
        </w:r>
      </w:hyperlink>
    </w:p>
    <w:p w14:paraId="52F4B24B" w14:textId="212EF28B" w:rsidR="004B03E8" w:rsidRPr="004B03E8" w:rsidRDefault="004B03E8" w:rsidP="004B03E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4B03E8">
        <w:rPr>
          <w:rFonts w:ascii="Times New Roman" w:hAnsi="Times New Roman" w:cs="Times New Roman"/>
          <w:sz w:val="20"/>
          <w:szCs w:val="20"/>
        </w:rPr>
        <w:t xml:space="preserve">Online Safety </w:t>
      </w:r>
      <w:hyperlink r:id="rId552" w:history="1">
        <w:r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https://healthpoweredkids.org/lessons/online-safety-for-kids-your-digital-footprint-and-digital-imprint/</w:t>
        </w:r>
      </w:hyperlink>
    </w:p>
    <w:p w14:paraId="70A21B9E" w14:textId="6A0167B6" w:rsidR="005739A2" w:rsidRPr="004B03E8" w:rsidRDefault="005739A2" w:rsidP="00473536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0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Parent Discussion Guide on Youth Healthy Relationships </w:t>
      </w:r>
      <w:hyperlink r:id="rId553" w:history="1">
        <w:r w:rsidRPr="004B03E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https://www.loveisrespect.org/wp-content/uploads/media/sites/3/2021/09/Parent-Guide-2021_TAF_love-is-respect.pdf</w:t>
        </w:r>
      </w:hyperlink>
    </w:p>
    <w:p w14:paraId="7139AFF7" w14:textId="7FA8250B" w:rsidR="002F0039" w:rsidRPr="004B03E8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PACER Classroom Resources (Bullying)</w:t>
      </w:r>
    </w:p>
    <w:p w14:paraId="4D2098F5" w14:textId="77777777" w:rsidR="002F0039" w:rsidRPr="004B03E8" w:rsidRDefault="00000000" w:rsidP="002F0039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554" w:history="1">
        <w:r w:rsidR="002F0039"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https://www.pacer.org/bullying/classroom/all-in/registered-entry.asp?ts=df4rLFvA38C0v4456zkd</w:t>
        </w:r>
      </w:hyperlink>
    </w:p>
    <w:p w14:paraId="7698BD27" w14:textId="77777777" w:rsidR="002F0039" w:rsidRPr="004B03E8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PACER Middle/High School Education Curriculum (Bullying)</w:t>
      </w:r>
    </w:p>
    <w:p w14:paraId="5C9D6C50" w14:textId="77777777" w:rsidR="002F0039" w:rsidRPr="004B03E8" w:rsidRDefault="00000000" w:rsidP="002F0039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555" w:history="1">
        <w:r w:rsidR="002F0039"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https://www.pacer.org/bullying/classroom/mid-high-curr/</w:t>
        </w:r>
      </w:hyperlink>
    </w:p>
    <w:p w14:paraId="1E512FAD" w14:textId="77777777" w:rsidR="002F0039" w:rsidRPr="004B03E8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PACER Middle/High School Activities (Bullying) </w:t>
      </w:r>
      <w:hyperlink r:id="rId556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https://www.pacer.org/bullying/classroom/middle-highschool/</w:t>
        </w:r>
      </w:hyperlink>
    </w:p>
    <w:p w14:paraId="2B9EC7EE" w14:textId="77777777" w:rsidR="002F0039" w:rsidRPr="004B03E8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PACER Middle and High School - Engaging Students in Anti-Bullying Leadership</w:t>
      </w:r>
    </w:p>
    <w:p w14:paraId="0568C543" w14:textId="77777777" w:rsidR="002F0039" w:rsidRPr="004B03E8" w:rsidRDefault="00000000" w:rsidP="002F0039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557" w:history="1">
        <w:r w:rsidR="002F0039"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https://www.pacer.org/bullying/wewillgen/</w:t>
        </w:r>
      </w:hyperlink>
    </w:p>
    <w:p w14:paraId="1F645FFA" w14:textId="77777777" w:rsidR="002F0039" w:rsidRPr="004B03E8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lastRenderedPageBreak/>
        <w:t>Pacer National Bullying Prevention Center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58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http://www.pacer.org/bullying/</w:t>
        </w:r>
      </w:hyperlink>
    </w:p>
    <w:p w14:paraId="68C2BBFB" w14:textId="77777777" w:rsidR="002F0039" w:rsidRPr="004B03E8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Pacer Student Action Plan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59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http://www.pacerkidsagainstbullying.org/wp-content/uploads/2014/04/StudentActionPlan.pdf</w:t>
        </w:r>
      </w:hyperlink>
    </w:p>
    <w:p w14:paraId="11B274F0" w14:textId="77777777" w:rsidR="002F0039" w:rsidRPr="004B03E8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Pacer Teens Against Bullying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60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http://www.pacerteensagainstbullying.org</w:t>
        </w:r>
      </w:hyperlink>
    </w:p>
    <w:p w14:paraId="7865D0B9" w14:textId="738EAE8A" w:rsidR="00473536" w:rsidRPr="004B03E8" w:rsidRDefault="00473536" w:rsidP="00473536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Positive Behavior Interventions and Supports (PBIS)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61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https://www.pbis.org</w:t>
        </w:r>
      </w:hyperlink>
    </w:p>
    <w:p w14:paraId="3D793C04" w14:textId="3A657F55" w:rsidR="00473536" w:rsidRPr="004B03E8" w:rsidRDefault="002F0039" w:rsidP="00473536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Respect Others Respect Yourself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62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http://headsup.scholastic.com/teachers/respect-others-respect-yourself</w:t>
        </w:r>
      </w:hyperlink>
    </w:p>
    <w:p w14:paraId="6810DEE3" w14:textId="3D2EAD82" w:rsidR="00473536" w:rsidRPr="004B03E8" w:rsidRDefault="00473536" w:rsidP="00473536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0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Shifting Boundaries - Lessons on Relationships for Students in Middle School </w:t>
      </w:r>
      <w:hyperlink r:id="rId563" w:history="1">
        <w:r w:rsidRPr="004B03E8">
          <w:rPr>
            <w:rStyle w:val="Hyperlink"/>
            <w:rFonts w:ascii="Times New Roman" w:hAnsi="Times New Roman" w:cs="Times New Roman"/>
            <w:color w:val="4472C4" w:themeColor="accent1"/>
            <w:sz w:val="20"/>
            <w:szCs w:val="20"/>
            <w:u w:val="none"/>
          </w:rPr>
          <w:t>https://preventipv.org/materials/shifting-boundaries</w:t>
        </w:r>
      </w:hyperlink>
    </w:p>
    <w:p w14:paraId="656F65D3" w14:textId="1589F1E0" w:rsidR="002F0039" w:rsidRPr="004B03E8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SDCDA Girls Only Toolkit</w:t>
      </w:r>
      <w:hyperlink r:id="rId564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http://www.sdcda.org/office/girlsonlytoolkit/</w:t>
        </w:r>
      </w:hyperlink>
    </w:p>
    <w:p w14:paraId="7DA24210" w14:textId="77777777" w:rsidR="002F0039" w:rsidRPr="004B03E8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Stop Bullying.gov Youth Engagement Kit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65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https://www.stopbullying.gov/what-you-can-do/teens/index.html</w:t>
        </w:r>
      </w:hyperlink>
    </w:p>
    <w:p w14:paraId="54CD6E07" w14:textId="77777777" w:rsidR="002F0039" w:rsidRPr="004B03E8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Stop Bullying Video Clips </w:t>
      </w:r>
      <w:hyperlink r:id="rId566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https://www.cartoonnetwork.com/stop-bullying</w:t>
        </w:r>
      </w:hyperlink>
    </w:p>
    <w:p w14:paraId="6802D317" w14:textId="77777777" w:rsidR="002F0039" w:rsidRPr="004B03E8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Teaching Health and Happiness – Communication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67" w:history="1">
        <w:r w:rsidRPr="004B03E8">
          <w:rPr>
            <w:rStyle w:val="Hyperlink"/>
            <w:rFonts w:ascii="Times New Roman" w:hAnsi="Times New Roman" w:cs="Times New Roman"/>
            <w:color w:val="23527C"/>
            <w:sz w:val="20"/>
            <w:szCs w:val="20"/>
            <w:u w:val="none"/>
          </w:rPr>
          <w:t>https://teachinghealthandhappiness.files.wordpress.com/2014/02/answer-key-communication-vocabnote-taking-sheet.pdf</w:t>
        </w:r>
      </w:hyperlink>
    </w:p>
    <w:p w14:paraId="5089A9C6" w14:textId="306E2BD0" w:rsidR="00473536" w:rsidRPr="004B03E8" w:rsidRDefault="00473536" w:rsidP="00473536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Teaching Tolerance at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68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http://www.tolerance.org/school_climate_resources</w:t>
        </w:r>
      </w:hyperlink>
    </w:p>
    <w:p w14:paraId="378A0F81" w14:textId="77777777" w:rsidR="004B03E8" w:rsidRDefault="002F0039" w:rsidP="002F0039">
      <w:pPr>
        <w:numPr>
          <w:ilvl w:val="0"/>
          <w:numId w:val="16"/>
        </w:numPr>
        <w:shd w:val="clear" w:color="auto" w:fill="FCFCFC"/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Teaching Tolerance - What’s a Clique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69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https://www.tolerance.org/classroom-resources/tolerance-lessons/whats-a-clique</w:t>
        </w:r>
      </w:hyperlink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</w:p>
    <w:p w14:paraId="4F68FD4F" w14:textId="67014A3E" w:rsidR="002F0039" w:rsidRPr="004B03E8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Cliques in School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70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https://www.tolerance.org/classroom-resources/tolerance-lessons/cliques-in-schools</w:t>
        </w:r>
      </w:hyperlink>
    </w:p>
    <w:p w14:paraId="5E047CAB" w14:textId="16D28790" w:rsidR="00473536" w:rsidRPr="004B03E8" w:rsidRDefault="00473536" w:rsidP="00473536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4B0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2023 Teen Dating Violence Prevention Toolkit </w:t>
      </w:r>
      <w:hyperlink r:id="rId571" w:history="1">
        <w:r w:rsidRPr="004B03E8">
          <w:rPr>
            <w:rFonts w:ascii="Times New Roman" w:hAnsi="Times New Roman" w:cs="Times New Roman"/>
            <w:color w:val="4472C4" w:themeColor="accent1"/>
            <w:sz w:val="20"/>
            <w:szCs w:val="20"/>
          </w:rPr>
          <w:t>https://www.centerforpreventionofabuse.org/wp-content/uploads/2018/02/TDV-Toolkit-2023.pdf</w:t>
        </w:r>
      </w:hyperlink>
    </w:p>
    <w:p w14:paraId="09CAA561" w14:textId="6658215B" w:rsidR="002F0039" w:rsidRPr="004B03E8" w:rsidRDefault="002F0039" w:rsidP="002F0039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Virginia Rules </w:t>
      </w:r>
      <w:hyperlink r:id="rId572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https://virginiarules.org/varules_topics/gangs/</w:t>
        </w:r>
      </w:hyperlink>
    </w:p>
    <w:p w14:paraId="68AD56F3" w14:textId="2F559EDC" w:rsidR="002F0039" w:rsidRPr="004B03E8" w:rsidRDefault="002F0039" w:rsidP="00B065F2">
      <w:pPr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Healthy Relationships/Dating Violence</w:t>
      </w:r>
    </w:p>
    <w:p w14:paraId="5CED8B55" w14:textId="77777777" w:rsidR="002F0039" w:rsidRPr="004B03E8" w:rsidRDefault="002F0039" w:rsidP="002F0039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Break the Cycle’s DV 101 Single Day Dating Violence Lesson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73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https://www.breakthecycle.org/sites/default/files/dv_101_single_day_lesson_plan.pdf</w:t>
        </w:r>
      </w:hyperlink>
    </w:p>
    <w:p w14:paraId="20071AAA" w14:textId="77777777" w:rsidR="002F0039" w:rsidRPr="004B03E8" w:rsidRDefault="002F0039" w:rsidP="002F0039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CDC Healthy Relationship Talking Points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74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http://headsup.scholastic.com/sites/default/files/Relationship-Talking-Points-CDC.pdf</w:t>
        </w:r>
      </w:hyperlink>
    </w:p>
    <w:p w14:paraId="4B96BCFB" w14:textId="77777777" w:rsidR="002F0039" w:rsidRPr="004B03E8" w:rsidRDefault="002F0039" w:rsidP="002F0039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Kate Brown Education Program Healthy Relationship Quiz </w:t>
      </w:r>
      <w:hyperlink r:id="rId575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https://kbep.org/healthy-relationship-quiz/</w:t>
        </w:r>
      </w:hyperlink>
    </w:p>
    <w:p w14:paraId="70DCBF20" w14:textId="77777777" w:rsidR="002F0039" w:rsidRPr="004B03E8" w:rsidRDefault="002F0039" w:rsidP="002F0039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Kids Health Healthy Relationship Handout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76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https://classroom.kidshealth.org/classroom/6to8/personal/growing/healthy_relationships_handout1.pdf</w:t>
        </w:r>
      </w:hyperlink>
    </w:p>
    <w:p w14:paraId="5F9D1593" w14:textId="77777777" w:rsidR="002F0039" w:rsidRPr="004B03E8" w:rsidRDefault="002F0039" w:rsidP="002F0039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Michigan Dating Violence Youth Education Package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77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https://www.michigan.gov/documents/dhs/DHS-PUB-0224_172099_7.pdf</w:t>
        </w:r>
      </w:hyperlink>
    </w:p>
    <w:p w14:paraId="2851986C" w14:textId="77777777" w:rsidR="002F0039" w:rsidRPr="004B03E8" w:rsidRDefault="002F0039" w:rsidP="002F0039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National Crime Prevention Council Violence Lesson (Session 14, Community Works)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78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http://archive.ncpc.org/resources/files/pdf/violent-crime/billofrights.pdf</w:t>
        </w:r>
      </w:hyperlink>
    </w:p>
    <w:p w14:paraId="5D512FEA" w14:textId="77777777" w:rsidR="002F0039" w:rsidRPr="004B03E8" w:rsidRDefault="002F0039" w:rsidP="002F0039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Salt Lake Area Domestic Violence Coalition Teen Dating Violence Training Toolbox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79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http://www.health.utah.gov/vipp/pdf/DatingViolence/Toolbox.pdf</w:t>
        </w:r>
      </w:hyperlink>
    </w:p>
    <w:p w14:paraId="0EA80531" w14:textId="77777777" w:rsidR="002F0039" w:rsidRPr="004B03E8" w:rsidRDefault="002F0039" w:rsidP="002F0039">
      <w:pPr>
        <w:numPr>
          <w:ilvl w:val="1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VSDVAA Building Healthy Relationships Across Virginia Facilitators Guide </w:t>
      </w:r>
      <w:hyperlink r:id="rId580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http://www.ncdsv.org/images/VSDVAA_BldgHealthyRelationshipsAcrossVAFacilitator%27sGuideTDVPrevention.pdf</w:t>
        </w:r>
      </w:hyperlink>
    </w:p>
    <w:p w14:paraId="5EDBF2D4" w14:textId="77777777" w:rsidR="002F0039" w:rsidRPr="004B03E8" w:rsidRDefault="002F0039" w:rsidP="002F0039">
      <w:pPr>
        <w:numPr>
          <w:ilvl w:val="1"/>
          <w:numId w:val="16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r w:rsidRPr="004B03E8">
        <w:rPr>
          <w:rFonts w:ascii="Times New Roman" w:hAnsi="Times New Roman" w:cs="Times New Roman"/>
          <w:color w:val="333333"/>
          <w:sz w:val="20"/>
          <w:szCs w:val="20"/>
        </w:rPr>
        <w:t>You Tube clips on Dating Violence, e.g.,</w:t>
      </w:r>
      <w:r w:rsidRPr="004B03E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81" w:history="1">
        <w:r w:rsidRPr="004B03E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https://youtu.be/ODntqYIYx7E</w:t>
        </w:r>
      </w:hyperlink>
    </w:p>
    <w:p w14:paraId="08CC3086" w14:textId="77777777" w:rsidR="005739A2" w:rsidRPr="005C6BEA" w:rsidRDefault="005739A2" w:rsidP="005739A2">
      <w:p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</w:p>
    <w:p w14:paraId="69CDDE05" w14:textId="77777777" w:rsidR="005C6BEA" w:rsidRPr="002F0039" w:rsidRDefault="005C6BEA" w:rsidP="005C6BEA">
      <w:p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</w:p>
    <w:p w14:paraId="6618E4BE" w14:textId="77777777" w:rsidR="00473536" w:rsidRDefault="00473536" w:rsidP="005C6BE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AE3641" w14:textId="77777777" w:rsidR="00473536" w:rsidRDefault="00473536" w:rsidP="005C6BE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4315F1" w14:textId="5E22636E" w:rsidR="008B39D7" w:rsidRPr="002F0039" w:rsidRDefault="00000000" w:rsidP="002F0039">
      <w:pPr>
        <w:jc w:val="center"/>
        <w:rPr>
          <w:rFonts w:ascii="Times New Roman" w:hAnsi="Times New Roman" w:cs="Times New Roman"/>
        </w:rPr>
      </w:pPr>
    </w:p>
    <w:sectPr w:rsidR="008B39D7" w:rsidRPr="002F0039" w:rsidSect="00B065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F39"/>
    <w:multiLevelType w:val="multilevel"/>
    <w:tmpl w:val="C6D0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91C83"/>
    <w:multiLevelType w:val="multilevel"/>
    <w:tmpl w:val="F81C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127F01"/>
    <w:multiLevelType w:val="multilevel"/>
    <w:tmpl w:val="5956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F151EB"/>
    <w:multiLevelType w:val="multilevel"/>
    <w:tmpl w:val="D6A2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074200"/>
    <w:multiLevelType w:val="multilevel"/>
    <w:tmpl w:val="9A1C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D7FFB"/>
    <w:multiLevelType w:val="multilevel"/>
    <w:tmpl w:val="3390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FF045D"/>
    <w:multiLevelType w:val="hybridMultilevel"/>
    <w:tmpl w:val="B5AA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F39C2"/>
    <w:multiLevelType w:val="multilevel"/>
    <w:tmpl w:val="15AA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9972E6"/>
    <w:multiLevelType w:val="multilevel"/>
    <w:tmpl w:val="5576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D2430A"/>
    <w:multiLevelType w:val="multilevel"/>
    <w:tmpl w:val="1714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EE673F"/>
    <w:multiLevelType w:val="multilevel"/>
    <w:tmpl w:val="349C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292B78"/>
    <w:multiLevelType w:val="multilevel"/>
    <w:tmpl w:val="86F0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2057A7"/>
    <w:multiLevelType w:val="multilevel"/>
    <w:tmpl w:val="C67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0E6B90"/>
    <w:multiLevelType w:val="multilevel"/>
    <w:tmpl w:val="71EE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587591"/>
    <w:multiLevelType w:val="hybridMultilevel"/>
    <w:tmpl w:val="36D60A1A"/>
    <w:lvl w:ilvl="0" w:tplc="65C0E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4317D"/>
    <w:multiLevelType w:val="multilevel"/>
    <w:tmpl w:val="92F4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2431BC"/>
    <w:multiLevelType w:val="multilevel"/>
    <w:tmpl w:val="8A18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A00154"/>
    <w:multiLevelType w:val="multilevel"/>
    <w:tmpl w:val="491A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E35D48"/>
    <w:multiLevelType w:val="hybridMultilevel"/>
    <w:tmpl w:val="9708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93118"/>
    <w:multiLevelType w:val="multilevel"/>
    <w:tmpl w:val="2812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4A6A64"/>
    <w:multiLevelType w:val="hybridMultilevel"/>
    <w:tmpl w:val="A1FA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71FE4"/>
    <w:multiLevelType w:val="multilevel"/>
    <w:tmpl w:val="572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7124C4"/>
    <w:multiLevelType w:val="multilevel"/>
    <w:tmpl w:val="42FC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5534BC"/>
    <w:multiLevelType w:val="multilevel"/>
    <w:tmpl w:val="7662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6FB0A6C"/>
    <w:multiLevelType w:val="multilevel"/>
    <w:tmpl w:val="0666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A6042A"/>
    <w:multiLevelType w:val="multilevel"/>
    <w:tmpl w:val="E320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235AC0"/>
    <w:multiLevelType w:val="multilevel"/>
    <w:tmpl w:val="7FF2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2347732"/>
    <w:multiLevelType w:val="multilevel"/>
    <w:tmpl w:val="373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F2213E"/>
    <w:multiLevelType w:val="hybridMultilevel"/>
    <w:tmpl w:val="F118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801E1"/>
    <w:multiLevelType w:val="multilevel"/>
    <w:tmpl w:val="A36C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2488472">
    <w:abstractNumId w:val="16"/>
  </w:num>
  <w:num w:numId="2" w16cid:durableId="1300719877">
    <w:abstractNumId w:val="26"/>
  </w:num>
  <w:num w:numId="3" w16cid:durableId="764154425">
    <w:abstractNumId w:val="7"/>
  </w:num>
  <w:num w:numId="4" w16cid:durableId="1488476919">
    <w:abstractNumId w:val="12"/>
  </w:num>
  <w:num w:numId="5" w16cid:durableId="1993094355">
    <w:abstractNumId w:val="27"/>
  </w:num>
  <w:num w:numId="6" w16cid:durableId="774130200">
    <w:abstractNumId w:val="4"/>
  </w:num>
  <w:num w:numId="7" w16cid:durableId="622619254">
    <w:abstractNumId w:val="3"/>
  </w:num>
  <w:num w:numId="8" w16cid:durableId="609316451">
    <w:abstractNumId w:val="21"/>
  </w:num>
  <w:num w:numId="9" w16cid:durableId="902832407">
    <w:abstractNumId w:val="0"/>
  </w:num>
  <w:num w:numId="10" w16cid:durableId="1418361815">
    <w:abstractNumId w:val="19"/>
  </w:num>
  <w:num w:numId="11" w16cid:durableId="1623222873">
    <w:abstractNumId w:val="11"/>
  </w:num>
  <w:num w:numId="12" w16cid:durableId="212616844">
    <w:abstractNumId w:val="2"/>
  </w:num>
  <w:num w:numId="13" w16cid:durableId="769395961">
    <w:abstractNumId w:val="1"/>
  </w:num>
  <w:num w:numId="14" w16cid:durableId="1739010191">
    <w:abstractNumId w:val="8"/>
  </w:num>
  <w:num w:numId="15" w16cid:durableId="204100161">
    <w:abstractNumId w:val="9"/>
  </w:num>
  <w:num w:numId="16" w16cid:durableId="1493329326">
    <w:abstractNumId w:val="17"/>
  </w:num>
  <w:num w:numId="17" w16cid:durableId="243538787">
    <w:abstractNumId w:val="22"/>
  </w:num>
  <w:num w:numId="18" w16cid:durableId="1918594948">
    <w:abstractNumId w:val="25"/>
  </w:num>
  <w:num w:numId="19" w16cid:durableId="2078816044">
    <w:abstractNumId w:val="10"/>
  </w:num>
  <w:num w:numId="20" w16cid:durableId="770664894">
    <w:abstractNumId w:val="24"/>
  </w:num>
  <w:num w:numId="21" w16cid:durableId="304969061">
    <w:abstractNumId w:val="13"/>
  </w:num>
  <w:num w:numId="22" w16cid:durableId="129203925">
    <w:abstractNumId w:val="29"/>
  </w:num>
  <w:num w:numId="23" w16cid:durableId="1837763769">
    <w:abstractNumId w:val="5"/>
  </w:num>
  <w:num w:numId="24" w16cid:durableId="574052578">
    <w:abstractNumId w:val="15"/>
  </w:num>
  <w:num w:numId="25" w16cid:durableId="293215636">
    <w:abstractNumId w:val="20"/>
  </w:num>
  <w:num w:numId="26" w16cid:durableId="1045371882">
    <w:abstractNumId w:val="6"/>
  </w:num>
  <w:num w:numId="27" w16cid:durableId="1135097553">
    <w:abstractNumId w:val="28"/>
  </w:num>
  <w:num w:numId="28" w16cid:durableId="811405412">
    <w:abstractNumId w:val="18"/>
  </w:num>
  <w:num w:numId="29" w16cid:durableId="1516262786">
    <w:abstractNumId w:val="14"/>
  </w:num>
  <w:num w:numId="30" w16cid:durableId="12539085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92"/>
    <w:rsid w:val="0005722A"/>
    <w:rsid w:val="000C17A8"/>
    <w:rsid w:val="000F3354"/>
    <w:rsid w:val="00144B2C"/>
    <w:rsid w:val="001A158E"/>
    <w:rsid w:val="002D5151"/>
    <w:rsid w:val="002D7273"/>
    <w:rsid w:val="002E3F85"/>
    <w:rsid w:val="002F0039"/>
    <w:rsid w:val="0038009E"/>
    <w:rsid w:val="004130F1"/>
    <w:rsid w:val="00437103"/>
    <w:rsid w:val="00451856"/>
    <w:rsid w:val="00473536"/>
    <w:rsid w:val="004B03E8"/>
    <w:rsid w:val="00563A00"/>
    <w:rsid w:val="005739A2"/>
    <w:rsid w:val="005A196F"/>
    <w:rsid w:val="005C6BEA"/>
    <w:rsid w:val="005F6F4E"/>
    <w:rsid w:val="00620FB7"/>
    <w:rsid w:val="00633011"/>
    <w:rsid w:val="00790363"/>
    <w:rsid w:val="007B4B8A"/>
    <w:rsid w:val="007D24DD"/>
    <w:rsid w:val="00837310"/>
    <w:rsid w:val="0087465A"/>
    <w:rsid w:val="00941C3D"/>
    <w:rsid w:val="009E457F"/>
    <w:rsid w:val="00B065F2"/>
    <w:rsid w:val="00B21D56"/>
    <w:rsid w:val="00B74192"/>
    <w:rsid w:val="00B80E6F"/>
    <w:rsid w:val="00BD3F15"/>
    <w:rsid w:val="00C079A1"/>
    <w:rsid w:val="00CF0C2D"/>
    <w:rsid w:val="00D45E72"/>
    <w:rsid w:val="00D5177B"/>
    <w:rsid w:val="00DB7989"/>
    <w:rsid w:val="00E45012"/>
    <w:rsid w:val="00EC4E5F"/>
    <w:rsid w:val="00EE5BE7"/>
    <w:rsid w:val="00F60663"/>
    <w:rsid w:val="00F8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E7E2"/>
  <w14:defaultImageDpi w14:val="32767"/>
  <w15:docId w15:val="{47267684-400B-EA47-8F1B-5E49731B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663"/>
    <w:rPr>
      <w:b/>
      <w:bCs/>
    </w:rPr>
  </w:style>
  <w:style w:type="character" w:styleId="Hyperlink">
    <w:name w:val="Hyperlink"/>
    <w:basedOn w:val="DefaultParagraphFont"/>
    <w:uiPriority w:val="99"/>
    <w:unhideWhenUsed/>
    <w:rsid w:val="00F6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663"/>
  </w:style>
  <w:style w:type="character" w:styleId="Emphasis">
    <w:name w:val="Emphasis"/>
    <w:basedOn w:val="DefaultParagraphFont"/>
    <w:uiPriority w:val="20"/>
    <w:qFormat/>
    <w:rsid w:val="00F6066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F003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0C2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0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1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3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3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28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2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0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0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81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6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1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6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2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9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1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4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3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0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0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16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1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7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07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15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4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32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3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71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1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16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8596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678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82434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85846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24" Type="http://schemas.openxmlformats.org/officeDocument/2006/relationships/hyperlink" Target="about:blank" TargetMode="External"/><Relationship Id="rId531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268" Type="http://schemas.openxmlformats.org/officeDocument/2006/relationships/hyperlink" Target="about:blank" TargetMode="External"/><Relationship Id="rId475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335" Type="http://schemas.openxmlformats.org/officeDocument/2006/relationships/hyperlink" Target="about:blank" TargetMode="External"/><Relationship Id="rId542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402" Type="http://schemas.openxmlformats.org/officeDocument/2006/relationships/hyperlink" Target="about:blank" TargetMode="External"/><Relationship Id="rId279" Type="http://schemas.openxmlformats.org/officeDocument/2006/relationships/hyperlink" Target="about:blank" TargetMode="External"/><Relationship Id="rId486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346" Type="http://schemas.openxmlformats.org/officeDocument/2006/relationships/hyperlink" Target="about:blank" TargetMode="External"/><Relationship Id="rId553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413" Type="http://schemas.openxmlformats.org/officeDocument/2006/relationships/hyperlink" Target="about:blank" TargetMode="External"/><Relationship Id="rId497" Type="http://schemas.openxmlformats.org/officeDocument/2006/relationships/hyperlink" Target="about:blank" TargetMode="External"/><Relationship Id="rId357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564" Type="http://schemas.openxmlformats.org/officeDocument/2006/relationships/hyperlink" Target="about:blank" TargetMode="External"/><Relationship Id="rId424" Type="http://schemas.openxmlformats.org/officeDocument/2006/relationships/hyperlink" Target="about:blank" TargetMode="External"/><Relationship Id="rId27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368" Type="http://schemas.openxmlformats.org/officeDocument/2006/relationships/hyperlink" Target="about:blank" TargetMode="External"/><Relationship Id="rId575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435" Type="http://schemas.openxmlformats.org/officeDocument/2006/relationships/hyperlink" Target="about:blank" TargetMode="External"/><Relationship Id="rId281" Type="http://schemas.openxmlformats.org/officeDocument/2006/relationships/hyperlink" Target="about:blank" TargetMode="External"/><Relationship Id="rId502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379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390" Type="http://schemas.openxmlformats.org/officeDocument/2006/relationships/hyperlink" Target="about:blank" TargetMode="External"/><Relationship Id="rId404" Type="http://schemas.openxmlformats.org/officeDocument/2006/relationships/hyperlink" Target="about:blank" TargetMode="External"/><Relationship Id="rId446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92" Type="http://schemas.openxmlformats.org/officeDocument/2006/relationships/hyperlink" Target="about:blank" TargetMode="External"/><Relationship Id="rId306" Type="http://schemas.openxmlformats.org/officeDocument/2006/relationships/hyperlink" Target="about:blank" TargetMode="External"/><Relationship Id="rId488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348" Type="http://schemas.openxmlformats.org/officeDocument/2006/relationships/hyperlink" Target="about:blank" TargetMode="External"/><Relationship Id="rId513" Type="http://schemas.openxmlformats.org/officeDocument/2006/relationships/hyperlink" Target="about:blank" TargetMode="External"/><Relationship Id="rId555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415" Type="http://schemas.openxmlformats.org/officeDocument/2006/relationships/hyperlink" Target="about:blank" TargetMode="External"/><Relationship Id="rId457" Type="http://schemas.openxmlformats.org/officeDocument/2006/relationships/hyperlink" Target="about:blank" TargetMode="External"/><Relationship Id="rId261" Type="http://schemas.openxmlformats.org/officeDocument/2006/relationships/hyperlink" Target="about:blank" TargetMode="External"/><Relationship Id="rId49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317" Type="http://schemas.openxmlformats.org/officeDocument/2006/relationships/hyperlink" Target="about:blank" TargetMode="External"/><Relationship Id="rId359" Type="http://schemas.openxmlformats.org/officeDocument/2006/relationships/hyperlink" Target="about:blank" TargetMode="External"/><Relationship Id="rId524" Type="http://schemas.openxmlformats.org/officeDocument/2006/relationships/hyperlink" Target="about:blank" TargetMode="External"/><Relationship Id="rId566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370" Type="http://schemas.openxmlformats.org/officeDocument/2006/relationships/hyperlink" Target="about:blank" TargetMode="External"/><Relationship Id="rId426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468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272" Type="http://schemas.openxmlformats.org/officeDocument/2006/relationships/hyperlink" Target="about:blank" TargetMode="External"/><Relationship Id="rId328" Type="http://schemas.openxmlformats.org/officeDocument/2006/relationships/hyperlink" Target="about:blank" TargetMode="External"/><Relationship Id="rId535" Type="http://schemas.openxmlformats.org/officeDocument/2006/relationships/hyperlink" Target="about:blank" TargetMode="External"/><Relationship Id="rId577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381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437" Type="http://schemas.openxmlformats.org/officeDocument/2006/relationships/hyperlink" Target="about:blank" TargetMode="External"/><Relationship Id="rId479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283" Type="http://schemas.openxmlformats.org/officeDocument/2006/relationships/hyperlink" Target="about:blank" TargetMode="External"/><Relationship Id="rId339" Type="http://schemas.openxmlformats.org/officeDocument/2006/relationships/hyperlink" Target="about:blank" TargetMode="External"/><Relationship Id="rId490" Type="http://schemas.openxmlformats.org/officeDocument/2006/relationships/hyperlink" Target="about:blank" TargetMode="External"/><Relationship Id="rId504" Type="http://schemas.openxmlformats.org/officeDocument/2006/relationships/hyperlink" Target="about:blank" TargetMode="External"/><Relationship Id="rId546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350" Type="http://schemas.openxmlformats.org/officeDocument/2006/relationships/hyperlink" Target="about:blank" TargetMode="External"/><Relationship Id="rId406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392" Type="http://schemas.openxmlformats.org/officeDocument/2006/relationships/hyperlink" Target="about:blank" TargetMode="External"/><Relationship Id="rId448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294" Type="http://schemas.openxmlformats.org/officeDocument/2006/relationships/hyperlink" Target="about:blank" TargetMode="External"/><Relationship Id="rId308" Type="http://schemas.openxmlformats.org/officeDocument/2006/relationships/hyperlink" Target="about:blank" TargetMode="External"/><Relationship Id="rId515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361" Type="http://schemas.openxmlformats.org/officeDocument/2006/relationships/hyperlink" Target="about:blank" TargetMode="External"/><Relationship Id="rId557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417" Type="http://schemas.openxmlformats.org/officeDocument/2006/relationships/hyperlink" Target="about:blank" TargetMode="External"/><Relationship Id="rId459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63" Type="http://schemas.openxmlformats.org/officeDocument/2006/relationships/hyperlink" Target="about:blank" TargetMode="External"/><Relationship Id="rId319" Type="http://schemas.openxmlformats.org/officeDocument/2006/relationships/hyperlink" Target="about:blank" TargetMode="External"/><Relationship Id="rId470" Type="http://schemas.openxmlformats.org/officeDocument/2006/relationships/hyperlink" Target="about:blank" TargetMode="External"/><Relationship Id="rId526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330" Type="http://schemas.openxmlformats.org/officeDocument/2006/relationships/hyperlink" Target="about:blank" TargetMode="External"/><Relationship Id="rId568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372" Type="http://schemas.openxmlformats.org/officeDocument/2006/relationships/hyperlink" Target="about:blank" TargetMode="External"/><Relationship Id="rId428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74" Type="http://schemas.openxmlformats.org/officeDocument/2006/relationships/hyperlink" Target="about:blank" TargetMode="External"/><Relationship Id="rId481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537" Type="http://schemas.openxmlformats.org/officeDocument/2006/relationships/hyperlink" Target="about:blank" TargetMode="External"/><Relationship Id="rId579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341" Type="http://schemas.openxmlformats.org/officeDocument/2006/relationships/hyperlink" Target="about:blank" TargetMode="External"/><Relationship Id="rId383" Type="http://schemas.openxmlformats.org/officeDocument/2006/relationships/hyperlink" Target="about:blank" TargetMode="External"/><Relationship Id="rId439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285" Type="http://schemas.openxmlformats.org/officeDocument/2006/relationships/hyperlink" Target="about:blank" TargetMode="External"/><Relationship Id="rId450" Type="http://schemas.openxmlformats.org/officeDocument/2006/relationships/hyperlink" Target="about:blank" TargetMode="External"/><Relationship Id="rId506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310" Type="http://schemas.openxmlformats.org/officeDocument/2006/relationships/hyperlink" Target="about:blank" TargetMode="External"/><Relationship Id="rId492" Type="http://schemas.openxmlformats.org/officeDocument/2006/relationships/hyperlink" Target="about:blank" TargetMode="External"/><Relationship Id="rId548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352" Type="http://schemas.openxmlformats.org/officeDocument/2006/relationships/hyperlink" Target="about:blank" TargetMode="External"/><Relationship Id="rId394" Type="http://schemas.openxmlformats.org/officeDocument/2006/relationships/hyperlink" Target="about:blank" TargetMode="External"/><Relationship Id="rId408" Type="http://schemas.openxmlformats.org/officeDocument/2006/relationships/hyperlink" Target="about:blank" TargetMode="External"/><Relationship Id="rId212" Type="http://schemas.openxmlformats.org/officeDocument/2006/relationships/hyperlink" Target="about:blank" TargetMode="External"/><Relationship Id="rId254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296" Type="http://schemas.openxmlformats.org/officeDocument/2006/relationships/hyperlink" Target="about:blank" TargetMode="External"/><Relationship Id="rId461" Type="http://schemas.openxmlformats.org/officeDocument/2006/relationships/hyperlink" Target="about:blank" TargetMode="External"/><Relationship Id="rId517" Type="http://schemas.openxmlformats.org/officeDocument/2006/relationships/hyperlink" Target="about:blank" TargetMode="External"/><Relationship Id="rId559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321" Type="http://schemas.openxmlformats.org/officeDocument/2006/relationships/hyperlink" Target="about:blank" TargetMode="External"/><Relationship Id="rId363" Type="http://schemas.openxmlformats.org/officeDocument/2006/relationships/hyperlink" Target="about:blank" TargetMode="External"/><Relationship Id="rId419" Type="http://schemas.openxmlformats.org/officeDocument/2006/relationships/hyperlink" Target="about:blank" TargetMode="External"/><Relationship Id="rId570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430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5" Type="http://schemas.openxmlformats.org/officeDocument/2006/relationships/hyperlink" Target="about:blank" TargetMode="External"/><Relationship Id="rId472" Type="http://schemas.openxmlformats.org/officeDocument/2006/relationships/hyperlink" Target="about:blank" TargetMode="External"/><Relationship Id="rId528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332" Type="http://schemas.openxmlformats.org/officeDocument/2006/relationships/hyperlink" Target="about:blank" TargetMode="External"/><Relationship Id="rId374" Type="http://schemas.openxmlformats.org/officeDocument/2006/relationships/hyperlink" Target="about:blank" TargetMode="External"/><Relationship Id="rId581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2" Type="http://schemas.openxmlformats.org/officeDocument/2006/relationships/styles" Target="styles.xml"/><Relationship Id="rId29" Type="http://schemas.openxmlformats.org/officeDocument/2006/relationships/hyperlink" Target="about:blank" TargetMode="External"/><Relationship Id="rId276" Type="http://schemas.openxmlformats.org/officeDocument/2006/relationships/hyperlink" Target="about:blank" TargetMode="External"/><Relationship Id="rId441" Type="http://schemas.openxmlformats.org/officeDocument/2006/relationships/hyperlink" Target="about:blank" TargetMode="External"/><Relationship Id="rId483" Type="http://schemas.openxmlformats.org/officeDocument/2006/relationships/hyperlink" Target="about:blank" TargetMode="External"/><Relationship Id="rId539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301" Type="http://schemas.openxmlformats.org/officeDocument/2006/relationships/hyperlink" Target="about:blank" TargetMode="External"/><Relationship Id="rId343" Type="http://schemas.openxmlformats.org/officeDocument/2006/relationships/hyperlink" Target="about:blank" TargetMode="External"/><Relationship Id="rId550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385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287" Type="http://schemas.openxmlformats.org/officeDocument/2006/relationships/hyperlink" Target="about:blank" TargetMode="External"/><Relationship Id="rId410" Type="http://schemas.openxmlformats.org/officeDocument/2006/relationships/hyperlink" Target="about:blank" TargetMode="External"/><Relationship Id="rId452" Type="http://schemas.openxmlformats.org/officeDocument/2006/relationships/hyperlink" Target="about:blank" TargetMode="External"/><Relationship Id="rId494" Type="http://schemas.openxmlformats.org/officeDocument/2006/relationships/hyperlink" Target="about:blank" TargetMode="External"/><Relationship Id="rId508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312" Type="http://schemas.openxmlformats.org/officeDocument/2006/relationships/hyperlink" Target="about:blank" TargetMode="External"/><Relationship Id="rId354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396" Type="http://schemas.openxmlformats.org/officeDocument/2006/relationships/hyperlink" Target="about:blank" TargetMode="External"/><Relationship Id="rId561" Type="http://schemas.openxmlformats.org/officeDocument/2006/relationships/hyperlink" Target="about:blank" TargetMode="External"/><Relationship Id="rId214" Type="http://schemas.openxmlformats.org/officeDocument/2006/relationships/hyperlink" Target="about:blank" TargetMode="External"/><Relationship Id="rId256" Type="http://schemas.openxmlformats.org/officeDocument/2006/relationships/hyperlink" Target="about:blank" TargetMode="External"/><Relationship Id="rId298" Type="http://schemas.openxmlformats.org/officeDocument/2006/relationships/hyperlink" Target="about:blank" TargetMode="External"/><Relationship Id="rId421" Type="http://schemas.openxmlformats.org/officeDocument/2006/relationships/hyperlink" Target="about:blank" TargetMode="External"/><Relationship Id="rId463" Type="http://schemas.openxmlformats.org/officeDocument/2006/relationships/hyperlink" Target="about:blank" TargetMode="External"/><Relationship Id="rId519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323" Type="http://schemas.openxmlformats.org/officeDocument/2006/relationships/hyperlink" Target="about:blank" TargetMode="External"/><Relationship Id="rId530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365" Type="http://schemas.openxmlformats.org/officeDocument/2006/relationships/hyperlink" Target="about:blank" TargetMode="External"/><Relationship Id="rId572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67" Type="http://schemas.openxmlformats.org/officeDocument/2006/relationships/hyperlink" Target="about:blank" TargetMode="External"/><Relationship Id="rId432" Type="http://schemas.openxmlformats.org/officeDocument/2006/relationships/hyperlink" Target="about:blank" TargetMode="External"/><Relationship Id="rId474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334" Type="http://schemas.openxmlformats.org/officeDocument/2006/relationships/hyperlink" Target="about:blank" TargetMode="External"/><Relationship Id="rId376" Type="http://schemas.openxmlformats.org/officeDocument/2006/relationships/hyperlink" Target="about:blank" TargetMode="External"/><Relationship Id="rId541" Type="http://schemas.openxmlformats.org/officeDocument/2006/relationships/hyperlink" Target="about:blank" TargetMode="External"/><Relationship Id="rId583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Relationship Id="rId278" Type="http://schemas.openxmlformats.org/officeDocument/2006/relationships/hyperlink" Target="about:blank" TargetMode="External"/><Relationship Id="rId401" Type="http://schemas.openxmlformats.org/officeDocument/2006/relationships/hyperlink" Target="about:blank" TargetMode="External"/><Relationship Id="rId443" Type="http://schemas.openxmlformats.org/officeDocument/2006/relationships/hyperlink" Target="about:blank" TargetMode="External"/><Relationship Id="rId303" Type="http://schemas.openxmlformats.org/officeDocument/2006/relationships/hyperlink" Target="about:blank" TargetMode="External"/><Relationship Id="rId485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345" Type="http://schemas.openxmlformats.org/officeDocument/2006/relationships/hyperlink" Target="about:blank" TargetMode="External"/><Relationship Id="rId387" Type="http://schemas.openxmlformats.org/officeDocument/2006/relationships/hyperlink" Target="about:blank" TargetMode="External"/><Relationship Id="rId510" Type="http://schemas.openxmlformats.org/officeDocument/2006/relationships/hyperlink" Target="about:blank" TargetMode="External"/><Relationship Id="rId552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412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289" Type="http://schemas.openxmlformats.org/officeDocument/2006/relationships/hyperlink" Target="about:blank" TargetMode="External"/><Relationship Id="rId454" Type="http://schemas.openxmlformats.org/officeDocument/2006/relationships/hyperlink" Target="about:blank" TargetMode="External"/><Relationship Id="rId49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314" Type="http://schemas.openxmlformats.org/officeDocument/2006/relationships/hyperlink" Target="about:blank" TargetMode="External"/><Relationship Id="rId356" Type="http://schemas.openxmlformats.org/officeDocument/2006/relationships/hyperlink" Target="about:blank" TargetMode="External"/><Relationship Id="rId398" Type="http://schemas.openxmlformats.org/officeDocument/2006/relationships/hyperlink" Target="about:blank" TargetMode="External"/><Relationship Id="rId521" Type="http://schemas.openxmlformats.org/officeDocument/2006/relationships/hyperlink" Target="about:blank" TargetMode="External"/><Relationship Id="rId563" Type="http://schemas.openxmlformats.org/officeDocument/2006/relationships/hyperlink" Target="about:blank" TargetMode="Externa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423" Type="http://schemas.openxmlformats.org/officeDocument/2006/relationships/hyperlink" Target="about:blank" TargetMode="External"/><Relationship Id="rId258" Type="http://schemas.openxmlformats.org/officeDocument/2006/relationships/hyperlink" Target="about:blank" TargetMode="External"/><Relationship Id="rId465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325" Type="http://schemas.openxmlformats.org/officeDocument/2006/relationships/hyperlink" Target="about:blank" TargetMode="External"/><Relationship Id="rId367" Type="http://schemas.openxmlformats.org/officeDocument/2006/relationships/hyperlink" Target="about:blank" TargetMode="External"/><Relationship Id="rId532" Type="http://schemas.openxmlformats.org/officeDocument/2006/relationships/hyperlink" Target="about:blank" TargetMode="External"/><Relationship Id="rId574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69" Type="http://schemas.openxmlformats.org/officeDocument/2006/relationships/hyperlink" Target="about:blank" TargetMode="External"/><Relationship Id="rId434" Type="http://schemas.openxmlformats.org/officeDocument/2006/relationships/hyperlink" Target="about:blank" TargetMode="External"/><Relationship Id="rId476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280" Type="http://schemas.openxmlformats.org/officeDocument/2006/relationships/hyperlink" Target="about:blank" TargetMode="External"/><Relationship Id="rId336" Type="http://schemas.openxmlformats.org/officeDocument/2006/relationships/hyperlink" Target="about:blank" TargetMode="External"/><Relationship Id="rId501" Type="http://schemas.openxmlformats.org/officeDocument/2006/relationships/hyperlink" Target="about:blank" TargetMode="External"/><Relationship Id="rId543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378" Type="http://schemas.openxmlformats.org/officeDocument/2006/relationships/hyperlink" Target="about:blank" TargetMode="External"/><Relationship Id="rId403" Type="http://schemas.openxmlformats.org/officeDocument/2006/relationships/hyperlink" Target="about:blank" TargetMode="External"/><Relationship Id="rId6" Type="http://schemas.openxmlformats.org/officeDocument/2006/relationships/hyperlink" Target="about:blank" TargetMode="External"/><Relationship Id="rId238" Type="http://schemas.openxmlformats.org/officeDocument/2006/relationships/hyperlink" Target="about:blank" TargetMode="External"/><Relationship Id="rId445" Type="http://schemas.openxmlformats.org/officeDocument/2006/relationships/hyperlink" Target="about:blank" TargetMode="External"/><Relationship Id="rId487" Type="http://schemas.openxmlformats.org/officeDocument/2006/relationships/hyperlink" Target="about:blank" TargetMode="External"/><Relationship Id="rId291" Type="http://schemas.openxmlformats.org/officeDocument/2006/relationships/hyperlink" Target="about:blank" TargetMode="External"/><Relationship Id="rId305" Type="http://schemas.openxmlformats.org/officeDocument/2006/relationships/hyperlink" Target="about:blank" TargetMode="External"/><Relationship Id="rId347" Type="http://schemas.openxmlformats.org/officeDocument/2006/relationships/hyperlink" Target="about:blank" TargetMode="External"/><Relationship Id="rId512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389" Type="http://schemas.openxmlformats.org/officeDocument/2006/relationships/hyperlink" Target="about:blank" TargetMode="External"/><Relationship Id="rId554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414" Type="http://schemas.openxmlformats.org/officeDocument/2006/relationships/hyperlink" Target="about:blank" TargetMode="External"/><Relationship Id="rId456" Type="http://schemas.openxmlformats.org/officeDocument/2006/relationships/hyperlink" Target="about:blank" TargetMode="External"/><Relationship Id="rId49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260" Type="http://schemas.openxmlformats.org/officeDocument/2006/relationships/hyperlink" Target="about:blank" TargetMode="External"/><Relationship Id="rId316" Type="http://schemas.openxmlformats.org/officeDocument/2006/relationships/hyperlink" Target="about:blank" TargetMode="External"/><Relationship Id="rId523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358" Type="http://schemas.openxmlformats.org/officeDocument/2006/relationships/hyperlink" Target="about:blank" TargetMode="External"/><Relationship Id="rId565" Type="http://schemas.openxmlformats.org/officeDocument/2006/relationships/hyperlink" Target="about:blank" TargetMode="External"/><Relationship Id="rId162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425" Type="http://schemas.openxmlformats.org/officeDocument/2006/relationships/hyperlink" Target="about:blank" TargetMode="External"/><Relationship Id="rId467" Type="http://schemas.openxmlformats.org/officeDocument/2006/relationships/hyperlink" Target="about:blank" TargetMode="External"/><Relationship Id="rId27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327" Type="http://schemas.openxmlformats.org/officeDocument/2006/relationships/hyperlink" Target="about:blank" TargetMode="External"/><Relationship Id="rId369" Type="http://schemas.openxmlformats.org/officeDocument/2006/relationships/hyperlink" Target="about:blank" TargetMode="External"/><Relationship Id="rId534" Type="http://schemas.openxmlformats.org/officeDocument/2006/relationships/hyperlink" Target="about:blank" TargetMode="External"/><Relationship Id="rId576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380" Type="http://schemas.openxmlformats.org/officeDocument/2006/relationships/hyperlink" Target="about:blank" TargetMode="External"/><Relationship Id="rId436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478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282" Type="http://schemas.openxmlformats.org/officeDocument/2006/relationships/hyperlink" Target="about:blank" TargetMode="External"/><Relationship Id="rId338" Type="http://schemas.openxmlformats.org/officeDocument/2006/relationships/hyperlink" Target="about:blank" TargetMode="External"/><Relationship Id="rId503" Type="http://schemas.openxmlformats.org/officeDocument/2006/relationships/hyperlink" Target="about:blank" TargetMode="External"/><Relationship Id="rId545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391" Type="http://schemas.openxmlformats.org/officeDocument/2006/relationships/hyperlink" Target="about:blank" TargetMode="External"/><Relationship Id="rId405" Type="http://schemas.openxmlformats.org/officeDocument/2006/relationships/hyperlink" Target="about:blank" TargetMode="External"/><Relationship Id="rId447" Type="http://schemas.openxmlformats.org/officeDocument/2006/relationships/hyperlink" Target="about:blank" TargetMode="External"/><Relationship Id="rId251" Type="http://schemas.openxmlformats.org/officeDocument/2006/relationships/hyperlink" Target="about:blank" TargetMode="External"/><Relationship Id="rId489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293" Type="http://schemas.openxmlformats.org/officeDocument/2006/relationships/hyperlink" Target="about:blank" TargetMode="External"/><Relationship Id="rId307" Type="http://schemas.openxmlformats.org/officeDocument/2006/relationships/hyperlink" Target="about:blank" TargetMode="External"/><Relationship Id="rId349" Type="http://schemas.openxmlformats.org/officeDocument/2006/relationships/hyperlink" Target="about:blank" TargetMode="External"/><Relationship Id="rId514" Type="http://schemas.openxmlformats.org/officeDocument/2006/relationships/hyperlink" Target="about:blank" TargetMode="External"/><Relationship Id="rId556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360" Type="http://schemas.openxmlformats.org/officeDocument/2006/relationships/hyperlink" Target="about:blank" TargetMode="External"/><Relationship Id="rId416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458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262" Type="http://schemas.openxmlformats.org/officeDocument/2006/relationships/hyperlink" Target="about:blank" TargetMode="External"/><Relationship Id="rId318" Type="http://schemas.openxmlformats.org/officeDocument/2006/relationships/hyperlink" Target="about:blank" TargetMode="External"/><Relationship Id="rId525" Type="http://schemas.openxmlformats.org/officeDocument/2006/relationships/hyperlink" Target="about:blank" TargetMode="External"/><Relationship Id="rId567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371" Type="http://schemas.openxmlformats.org/officeDocument/2006/relationships/hyperlink" Target="about:blank" TargetMode="External"/><Relationship Id="rId427" Type="http://schemas.openxmlformats.org/officeDocument/2006/relationships/hyperlink" Target="about:blank" TargetMode="External"/><Relationship Id="rId469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73" Type="http://schemas.openxmlformats.org/officeDocument/2006/relationships/hyperlink" Target="about:blank" TargetMode="External"/><Relationship Id="rId329" Type="http://schemas.openxmlformats.org/officeDocument/2006/relationships/hyperlink" Target="about:blank" TargetMode="External"/><Relationship Id="rId480" Type="http://schemas.openxmlformats.org/officeDocument/2006/relationships/hyperlink" Target="about:blank" TargetMode="External"/><Relationship Id="rId536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340" Type="http://schemas.openxmlformats.org/officeDocument/2006/relationships/hyperlink" Target="about:blank" TargetMode="External"/><Relationship Id="rId578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382" Type="http://schemas.openxmlformats.org/officeDocument/2006/relationships/hyperlink" Target="about:blank" TargetMode="External"/><Relationship Id="rId438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284" Type="http://schemas.openxmlformats.org/officeDocument/2006/relationships/hyperlink" Target="about:blank" TargetMode="External"/><Relationship Id="rId491" Type="http://schemas.openxmlformats.org/officeDocument/2006/relationships/hyperlink" Target="about:blank" TargetMode="External"/><Relationship Id="rId505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547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351" Type="http://schemas.openxmlformats.org/officeDocument/2006/relationships/hyperlink" Target="about:blank" TargetMode="External"/><Relationship Id="rId393" Type="http://schemas.openxmlformats.org/officeDocument/2006/relationships/hyperlink" Target="about:blank" TargetMode="External"/><Relationship Id="rId407" Type="http://schemas.openxmlformats.org/officeDocument/2006/relationships/hyperlink" Target="about:blank" TargetMode="External"/><Relationship Id="rId449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53" Type="http://schemas.openxmlformats.org/officeDocument/2006/relationships/hyperlink" Target="about:blank" TargetMode="External"/><Relationship Id="rId295" Type="http://schemas.openxmlformats.org/officeDocument/2006/relationships/hyperlink" Target="about:blank" TargetMode="External"/><Relationship Id="rId309" Type="http://schemas.openxmlformats.org/officeDocument/2006/relationships/hyperlink" Target="about:blank" TargetMode="External"/><Relationship Id="rId460" Type="http://schemas.openxmlformats.org/officeDocument/2006/relationships/hyperlink" Target="about:blank" TargetMode="External"/><Relationship Id="rId516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320" Type="http://schemas.openxmlformats.org/officeDocument/2006/relationships/hyperlink" Target="about:blank" TargetMode="External"/><Relationship Id="rId558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362" Type="http://schemas.openxmlformats.org/officeDocument/2006/relationships/hyperlink" Target="about:blank" TargetMode="External"/><Relationship Id="rId418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64" Type="http://schemas.openxmlformats.org/officeDocument/2006/relationships/hyperlink" Target="about:blank" TargetMode="External"/><Relationship Id="rId471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Relationship Id="rId527" Type="http://schemas.openxmlformats.org/officeDocument/2006/relationships/hyperlink" Target="about:blank" TargetMode="External"/><Relationship Id="rId569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331" Type="http://schemas.openxmlformats.org/officeDocument/2006/relationships/hyperlink" Target="about:blank" TargetMode="External"/><Relationship Id="rId373" Type="http://schemas.openxmlformats.org/officeDocument/2006/relationships/hyperlink" Target="about:blank" TargetMode="External"/><Relationship Id="rId429" Type="http://schemas.openxmlformats.org/officeDocument/2006/relationships/hyperlink" Target="about:blank" TargetMode="External"/><Relationship Id="rId58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233" Type="http://schemas.openxmlformats.org/officeDocument/2006/relationships/hyperlink" Target="about:blank" TargetMode="External"/><Relationship Id="rId440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275" Type="http://schemas.openxmlformats.org/officeDocument/2006/relationships/hyperlink" Target="about:blank" TargetMode="External"/><Relationship Id="rId300" Type="http://schemas.openxmlformats.org/officeDocument/2006/relationships/hyperlink" Target="about:blank" TargetMode="External"/><Relationship Id="rId482" Type="http://schemas.openxmlformats.org/officeDocument/2006/relationships/hyperlink" Target="about:blank" TargetMode="External"/><Relationship Id="rId538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342" Type="http://schemas.openxmlformats.org/officeDocument/2006/relationships/hyperlink" Target="about:blank" TargetMode="External"/><Relationship Id="rId384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86" Type="http://schemas.openxmlformats.org/officeDocument/2006/relationships/hyperlink" Target="about:blank" TargetMode="External"/><Relationship Id="rId451" Type="http://schemas.openxmlformats.org/officeDocument/2006/relationships/hyperlink" Target="about:blank" TargetMode="External"/><Relationship Id="rId493" Type="http://schemas.openxmlformats.org/officeDocument/2006/relationships/hyperlink" Target="about:blank" TargetMode="External"/><Relationship Id="rId507" Type="http://schemas.openxmlformats.org/officeDocument/2006/relationships/hyperlink" Target="about:blank" TargetMode="External"/><Relationship Id="rId549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311" Type="http://schemas.openxmlformats.org/officeDocument/2006/relationships/hyperlink" Target="about:blank" TargetMode="External"/><Relationship Id="rId353" Type="http://schemas.openxmlformats.org/officeDocument/2006/relationships/hyperlink" Target="about:blank" TargetMode="External"/><Relationship Id="rId395" Type="http://schemas.openxmlformats.org/officeDocument/2006/relationships/hyperlink" Target="about:blank" TargetMode="External"/><Relationship Id="rId409" Type="http://schemas.openxmlformats.org/officeDocument/2006/relationships/hyperlink" Target="about:blank" TargetMode="External"/><Relationship Id="rId560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420" Type="http://schemas.openxmlformats.org/officeDocument/2006/relationships/hyperlink" Target="about:blank" TargetMode="External"/><Relationship Id="rId255" Type="http://schemas.openxmlformats.org/officeDocument/2006/relationships/hyperlink" Target="about:blank" TargetMode="External"/><Relationship Id="rId297" Type="http://schemas.openxmlformats.org/officeDocument/2006/relationships/hyperlink" Target="about:blank" TargetMode="External"/><Relationship Id="rId462" Type="http://schemas.openxmlformats.org/officeDocument/2006/relationships/hyperlink" Target="about:blank" TargetMode="External"/><Relationship Id="rId518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322" Type="http://schemas.openxmlformats.org/officeDocument/2006/relationships/hyperlink" Target="about:blank" TargetMode="External"/><Relationship Id="rId364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571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66" Type="http://schemas.openxmlformats.org/officeDocument/2006/relationships/hyperlink" Target="about:blank" TargetMode="External"/><Relationship Id="rId431" Type="http://schemas.openxmlformats.org/officeDocument/2006/relationships/hyperlink" Target="about:blank" TargetMode="External"/><Relationship Id="rId473" Type="http://schemas.openxmlformats.org/officeDocument/2006/relationships/hyperlink" Target="about:blank" TargetMode="External"/><Relationship Id="rId529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333" Type="http://schemas.openxmlformats.org/officeDocument/2006/relationships/hyperlink" Target="about:blank" TargetMode="External"/><Relationship Id="rId540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375" Type="http://schemas.openxmlformats.org/officeDocument/2006/relationships/hyperlink" Target="about:blank" TargetMode="External"/><Relationship Id="rId582" Type="http://schemas.openxmlformats.org/officeDocument/2006/relationships/fontTable" Target="fontTable.xml"/><Relationship Id="rId3" Type="http://schemas.openxmlformats.org/officeDocument/2006/relationships/settings" Target="settings.xml"/><Relationship Id="rId235" Type="http://schemas.openxmlformats.org/officeDocument/2006/relationships/hyperlink" Target="about:blank" TargetMode="External"/><Relationship Id="rId277" Type="http://schemas.openxmlformats.org/officeDocument/2006/relationships/hyperlink" Target="about:blank" TargetMode="External"/><Relationship Id="rId400" Type="http://schemas.openxmlformats.org/officeDocument/2006/relationships/hyperlink" Target="about:blank" TargetMode="External"/><Relationship Id="rId442" Type="http://schemas.openxmlformats.org/officeDocument/2006/relationships/hyperlink" Target="about:blank" TargetMode="External"/><Relationship Id="rId484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302" Type="http://schemas.openxmlformats.org/officeDocument/2006/relationships/hyperlink" Target="about:blank" TargetMode="External"/><Relationship Id="rId344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386" Type="http://schemas.openxmlformats.org/officeDocument/2006/relationships/hyperlink" Target="about:blank" TargetMode="External"/><Relationship Id="rId551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288" Type="http://schemas.openxmlformats.org/officeDocument/2006/relationships/hyperlink" Target="about:blank" TargetMode="External"/><Relationship Id="rId411" Type="http://schemas.openxmlformats.org/officeDocument/2006/relationships/hyperlink" Target="about:blank" TargetMode="External"/><Relationship Id="rId453" Type="http://schemas.openxmlformats.org/officeDocument/2006/relationships/hyperlink" Target="about:blank" TargetMode="External"/><Relationship Id="rId509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313" Type="http://schemas.openxmlformats.org/officeDocument/2006/relationships/hyperlink" Target="about:blank" TargetMode="External"/><Relationship Id="rId49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355" Type="http://schemas.openxmlformats.org/officeDocument/2006/relationships/hyperlink" Target="about:blank" TargetMode="External"/><Relationship Id="rId397" Type="http://schemas.openxmlformats.org/officeDocument/2006/relationships/hyperlink" Target="about:blank" TargetMode="External"/><Relationship Id="rId520" Type="http://schemas.openxmlformats.org/officeDocument/2006/relationships/hyperlink" Target="about:blank" TargetMode="External"/><Relationship Id="rId562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57" Type="http://schemas.openxmlformats.org/officeDocument/2006/relationships/hyperlink" Target="about:blank" TargetMode="External"/><Relationship Id="rId422" Type="http://schemas.openxmlformats.org/officeDocument/2006/relationships/hyperlink" Target="about:blank" TargetMode="External"/><Relationship Id="rId464" Type="http://schemas.openxmlformats.org/officeDocument/2006/relationships/hyperlink" Target="about:blank" TargetMode="External"/><Relationship Id="rId299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366" Type="http://schemas.openxmlformats.org/officeDocument/2006/relationships/hyperlink" Target="about:blank" TargetMode="External"/><Relationship Id="rId573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43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377" Type="http://schemas.openxmlformats.org/officeDocument/2006/relationships/hyperlink" Target="about:blank" TargetMode="External"/><Relationship Id="rId500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237" Type="http://schemas.openxmlformats.org/officeDocument/2006/relationships/hyperlink" Target="about:blank" TargetMode="External"/><Relationship Id="rId444" Type="http://schemas.openxmlformats.org/officeDocument/2006/relationships/hyperlink" Target="about:blank" TargetMode="External"/><Relationship Id="rId290" Type="http://schemas.openxmlformats.org/officeDocument/2006/relationships/hyperlink" Target="about:blank" TargetMode="External"/><Relationship Id="rId304" Type="http://schemas.openxmlformats.org/officeDocument/2006/relationships/hyperlink" Target="about:blank" TargetMode="External"/><Relationship Id="rId388" Type="http://schemas.openxmlformats.org/officeDocument/2006/relationships/hyperlink" Target="about:blank" TargetMode="External"/><Relationship Id="rId511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455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315" Type="http://schemas.openxmlformats.org/officeDocument/2006/relationships/hyperlink" Target="about:blank" TargetMode="External"/><Relationship Id="rId522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399" Type="http://schemas.openxmlformats.org/officeDocument/2006/relationships/hyperlink" Target="about:blank" TargetMode="External"/><Relationship Id="rId259" Type="http://schemas.openxmlformats.org/officeDocument/2006/relationships/hyperlink" Target="about:blank" TargetMode="External"/><Relationship Id="rId466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326" Type="http://schemas.openxmlformats.org/officeDocument/2006/relationships/hyperlink" Target="about:blank" TargetMode="External"/><Relationship Id="rId533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477" Type="http://schemas.openxmlformats.org/officeDocument/2006/relationships/hyperlink" Target="about:blank" TargetMode="External"/><Relationship Id="rId337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4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15502</Words>
  <Characters>88362</Characters>
  <Application>Microsoft Office Word</Application>
  <DocSecurity>0</DocSecurity>
  <Lines>736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103657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Erima Fobbs</cp:lastModifiedBy>
  <cp:revision>2</cp:revision>
  <cp:lastPrinted>2021-07-31T17:33:00Z</cp:lastPrinted>
  <dcterms:created xsi:type="dcterms:W3CDTF">2023-04-23T18:16:00Z</dcterms:created>
  <dcterms:modified xsi:type="dcterms:W3CDTF">2023-04-23T18:16:00Z</dcterms:modified>
</cp:coreProperties>
</file>